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72DB" w14:textId="75B82D62" w:rsidR="00DA6ACF" w:rsidRPr="004B3E0E" w:rsidRDefault="006715FA">
      <w:pPr>
        <w:pStyle w:val="a3"/>
        <w:rPr>
          <w:rFonts w:hAnsi="ＭＳ 明朝"/>
          <w:sz w:val="22"/>
          <w:szCs w:val="22"/>
        </w:rPr>
      </w:pPr>
      <w:r w:rsidRPr="004B3E0E">
        <w:rPr>
          <w:rFonts w:hAnsi="ＭＳ 明朝" w:hint="eastAsia"/>
          <w:sz w:val="22"/>
          <w:szCs w:val="22"/>
        </w:rPr>
        <w:t>スマート農業機械等導入支援事業</w:t>
      </w:r>
      <w:r w:rsidR="00EE55F5" w:rsidRPr="004B3E0E">
        <w:rPr>
          <w:rFonts w:hAnsi="ＭＳ 明朝" w:hint="eastAsia"/>
          <w:sz w:val="22"/>
          <w:szCs w:val="22"/>
        </w:rPr>
        <w:t>費補助金交付</w:t>
      </w:r>
      <w:r w:rsidRPr="004B3E0E">
        <w:rPr>
          <w:rFonts w:hAnsi="ＭＳ 明朝" w:hint="eastAsia"/>
          <w:sz w:val="22"/>
          <w:szCs w:val="22"/>
        </w:rPr>
        <w:t>等</w:t>
      </w:r>
      <w:r w:rsidR="00EE55F5" w:rsidRPr="004B3E0E">
        <w:rPr>
          <w:rFonts w:hAnsi="ＭＳ 明朝" w:hint="eastAsia"/>
          <w:sz w:val="22"/>
          <w:szCs w:val="22"/>
        </w:rPr>
        <w:t>要綱</w:t>
      </w:r>
    </w:p>
    <w:p w14:paraId="662617B8" w14:textId="77777777" w:rsidR="005C2DCC" w:rsidRPr="004B3E0E" w:rsidRDefault="005C2DCC" w:rsidP="00685A44"/>
    <w:p w14:paraId="5E68D7B7" w14:textId="77777777" w:rsidR="00DA6ACF" w:rsidRPr="004B3E0E" w:rsidRDefault="00DA6ACF">
      <w:r w:rsidRPr="004B3E0E">
        <w:rPr>
          <w:rFonts w:hint="eastAsia"/>
        </w:rPr>
        <w:t xml:space="preserve">　（趣旨）</w:t>
      </w:r>
    </w:p>
    <w:p w14:paraId="2A5A70B5" w14:textId="5E136C05" w:rsidR="000A34BE" w:rsidRPr="004B3E0E" w:rsidRDefault="000B47F0">
      <w:pPr>
        <w:pStyle w:val="a6"/>
      </w:pPr>
      <w:r w:rsidRPr="004B3E0E">
        <w:rPr>
          <w:rFonts w:hint="eastAsia"/>
        </w:rPr>
        <w:t>第１</w:t>
      </w:r>
      <w:r w:rsidR="00DA6ACF" w:rsidRPr="004B3E0E">
        <w:rPr>
          <w:rFonts w:hint="eastAsia"/>
        </w:rPr>
        <w:t xml:space="preserve">条　</w:t>
      </w:r>
      <w:r w:rsidR="00383E62" w:rsidRPr="004B3E0E">
        <w:rPr>
          <w:rFonts w:hint="eastAsia"/>
        </w:rPr>
        <w:t>スマート農業は、農業者の高齢化や人手不足への対応</w:t>
      </w:r>
      <w:r w:rsidR="000A34BE" w:rsidRPr="004B3E0E">
        <w:rPr>
          <w:rFonts w:hint="eastAsia"/>
        </w:rPr>
        <w:t>、農作業の高度化・効率化に向けて期待が寄せられている。</w:t>
      </w:r>
      <w:r w:rsidRPr="004B3E0E">
        <w:rPr>
          <w:rFonts w:hint="eastAsia"/>
        </w:rPr>
        <w:t>スマート農業機械の中でも自動走行が可能となる自動操舵システムは、高精度な作業やオペレーターの負担軽減等が図られるが、機械の導入が進んでいない。そこで、高精度位置補正サービスの環境整備とともに、自動操舵システムの等の導入を支援し、スマート農業技術の普及・推進を図る。</w:t>
      </w:r>
    </w:p>
    <w:p w14:paraId="78EFF053" w14:textId="1ECCC1BF" w:rsidR="000A34BE" w:rsidRPr="004B3E0E" w:rsidRDefault="000A34BE">
      <w:pPr>
        <w:pStyle w:val="a6"/>
      </w:pPr>
    </w:p>
    <w:p w14:paraId="30317EFD" w14:textId="51C29FD1" w:rsidR="000A34BE" w:rsidRPr="004B3E0E" w:rsidRDefault="000A34BE">
      <w:pPr>
        <w:pStyle w:val="a6"/>
      </w:pPr>
      <w:r w:rsidRPr="004B3E0E">
        <w:rPr>
          <w:rFonts w:hint="eastAsia"/>
        </w:rPr>
        <w:t xml:space="preserve">　（通則）</w:t>
      </w:r>
    </w:p>
    <w:p w14:paraId="77287A91" w14:textId="10C7CD73" w:rsidR="00DA6ACF" w:rsidRPr="004B3E0E" w:rsidRDefault="000A34BE" w:rsidP="000A34BE">
      <w:pPr>
        <w:pStyle w:val="a6"/>
      </w:pPr>
      <w:r w:rsidRPr="004B3E0E">
        <w:rPr>
          <w:rFonts w:hint="eastAsia"/>
        </w:rPr>
        <w:t>第</w:t>
      </w:r>
      <w:r w:rsidR="000B47F0" w:rsidRPr="004B3E0E">
        <w:rPr>
          <w:rFonts w:hint="eastAsia"/>
        </w:rPr>
        <w:t>２</w:t>
      </w:r>
      <w:r w:rsidRPr="004B3E0E">
        <w:rPr>
          <w:rFonts w:hint="eastAsia"/>
        </w:rPr>
        <w:t xml:space="preserve">条　</w:t>
      </w:r>
      <w:r w:rsidR="00DA6ACF" w:rsidRPr="004B3E0E">
        <w:rPr>
          <w:rFonts w:hint="eastAsia"/>
        </w:rPr>
        <w:t>この要綱は、富山県補助金等交付規則（昭和</w:t>
      </w:r>
      <w:r w:rsidR="008A1026" w:rsidRPr="004B3E0E">
        <w:rPr>
          <w:rFonts w:hint="eastAsia"/>
        </w:rPr>
        <w:t>37</w:t>
      </w:r>
      <w:r w:rsidR="00DA6ACF" w:rsidRPr="004B3E0E">
        <w:rPr>
          <w:rFonts w:hint="eastAsia"/>
        </w:rPr>
        <w:t>年富山県規則第</w:t>
      </w:r>
      <w:r w:rsidR="008A1026" w:rsidRPr="004B3E0E">
        <w:rPr>
          <w:rFonts w:hint="eastAsia"/>
        </w:rPr>
        <w:t>1</w:t>
      </w:r>
      <w:r w:rsidR="008A1026" w:rsidRPr="004B3E0E">
        <w:t>0</w:t>
      </w:r>
      <w:r w:rsidR="00DA6ACF" w:rsidRPr="004B3E0E">
        <w:rPr>
          <w:rFonts w:hint="eastAsia"/>
        </w:rPr>
        <w:t>号。以下</w:t>
      </w:r>
      <w:r w:rsidR="00D223CB" w:rsidRPr="004B3E0E">
        <w:rPr>
          <w:rFonts w:hint="eastAsia"/>
        </w:rPr>
        <w:t>「規則」という。）第</w:t>
      </w:r>
      <w:r w:rsidR="008A1026" w:rsidRPr="004B3E0E">
        <w:rPr>
          <w:rFonts w:hint="eastAsia"/>
        </w:rPr>
        <w:t>2</w:t>
      </w:r>
      <w:r w:rsidR="008A1026" w:rsidRPr="004B3E0E">
        <w:t>1</w:t>
      </w:r>
      <w:r w:rsidR="00D223CB" w:rsidRPr="004B3E0E">
        <w:rPr>
          <w:rFonts w:hint="eastAsia"/>
        </w:rPr>
        <w:t>条の規定に基づき、</w:t>
      </w:r>
      <w:r w:rsidR="006715FA" w:rsidRPr="004B3E0E">
        <w:rPr>
          <w:rFonts w:hint="eastAsia"/>
        </w:rPr>
        <w:t>スマート農業機械等導入支援事業費補助金</w:t>
      </w:r>
      <w:r w:rsidR="00331344" w:rsidRPr="004B3E0E">
        <w:rPr>
          <w:rFonts w:hint="eastAsia"/>
        </w:rPr>
        <w:t>（以下「補助金」という。）</w:t>
      </w:r>
      <w:r w:rsidR="00DA6ACF" w:rsidRPr="004B3E0E">
        <w:rPr>
          <w:rFonts w:hint="eastAsia"/>
        </w:rPr>
        <w:t>の交付に関し必要な事項を定めるものとする。</w:t>
      </w:r>
    </w:p>
    <w:p w14:paraId="66F30CE0" w14:textId="77777777" w:rsidR="00DA6ACF" w:rsidRPr="004B3E0E" w:rsidRDefault="00DA6ACF" w:rsidP="00685A44">
      <w:pPr>
        <w:jc w:val="left"/>
      </w:pPr>
    </w:p>
    <w:p w14:paraId="1541E57D" w14:textId="46D88269" w:rsidR="00DA6ACF" w:rsidRPr="004B3E0E" w:rsidRDefault="00DA6ACF">
      <w:pPr>
        <w:pStyle w:val="a6"/>
      </w:pPr>
      <w:r w:rsidRPr="004B3E0E">
        <w:rPr>
          <w:rFonts w:hint="eastAsia"/>
        </w:rPr>
        <w:t xml:space="preserve">　（</w:t>
      </w:r>
      <w:r w:rsidR="000B47F0" w:rsidRPr="004B3E0E">
        <w:rPr>
          <w:rFonts w:hint="eastAsia"/>
        </w:rPr>
        <w:t>事業内容等</w:t>
      </w:r>
      <w:r w:rsidRPr="004B3E0E">
        <w:rPr>
          <w:rFonts w:hint="eastAsia"/>
        </w:rPr>
        <w:t>）</w:t>
      </w:r>
    </w:p>
    <w:p w14:paraId="1C0DA668" w14:textId="3E427579" w:rsidR="00DA6ACF" w:rsidRPr="004B3E0E" w:rsidRDefault="000B47F0">
      <w:pPr>
        <w:pStyle w:val="a6"/>
      </w:pPr>
      <w:r w:rsidRPr="004B3E0E">
        <w:rPr>
          <w:rFonts w:hint="eastAsia"/>
        </w:rPr>
        <w:t>第３</w:t>
      </w:r>
      <w:r w:rsidR="00D223CB" w:rsidRPr="004B3E0E">
        <w:rPr>
          <w:rFonts w:hint="eastAsia"/>
        </w:rPr>
        <w:t>条　知事は、</w:t>
      </w:r>
      <w:r w:rsidRPr="004B3E0E">
        <w:rPr>
          <w:rFonts w:hint="eastAsia"/>
        </w:rPr>
        <w:t>第1条の趣旨を踏まえ、事業実施主体が実施する</w:t>
      </w:r>
      <w:r w:rsidR="00BF5C5C" w:rsidRPr="004B3E0E">
        <w:rPr>
          <w:rFonts w:hint="eastAsia"/>
        </w:rPr>
        <w:t>次の表に掲げる要件等を満たす</w:t>
      </w:r>
      <w:r w:rsidRPr="004B3E0E">
        <w:rPr>
          <w:rFonts w:hint="eastAsia"/>
        </w:rPr>
        <w:t>取組に要する経費に対し、</w:t>
      </w:r>
      <w:r w:rsidR="00DA6ACF" w:rsidRPr="004B3E0E">
        <w:rPr>
          <w:rFonts w:hint="eastAsia"/>
        </w:rPr>
        <w:t>予算の範囲内において、補助金を交付するものとする。</w:t>
      </w:r>
    </w:p>
    <w:p w14:paraId="52B5ADE2" w14:textId="77777777" w:rsidR="00DA6ACF" w:rsidRPr="004B3E0E" w:rsidRDefault="00DA6ACF" w:rsidP="00685A44"/>
    <w:tbl>
      <w:tblPr>
        <w:tblStyle w:val="ab"/>
        <w:tblW w:w="0" w:type="auto"/>
        <w:tblLook w:val="04A0" w:firstRow="1" w:lastRow="0" w:firstColumn="1" w:lastColumn="0" w:noHBand="0" w:noVBand="1"/>
      </w:tblPr>
      <w:tblGrid>
        <w:gridCol w:w="1980"/>
        <w:gridCol w:w="7874"/>
      </w:tblGrid>
      <w:tr w:rsidR="004B3E0E" w:rsidRPr="004B3E0E" w14:paraId="2A3BFC36" w14:textId="77777777" w:rsidTr="0026669C">
        <w:trPr>
          <w:trHeight w:val="761"/>
        </w:trPr>
        <w:tc>
          <w:tcPr>
            <w:tcW w:w="1980" w:type="dxa"/>
            <w:vAlign w:val="center"/>
          </w:tcPr>
          <w:p w14:paraId="79515D1F" w14:textId="528548BA" w:rsidR="003E5DCB" w:rsidRPr="004B3E0E" w:rsidRDefault="003E5DCB" w:rsidP="00E0232B">
            <w:r w:rsidRPr="004B3E0E">
              <w:rPr>
                <w:rFonts w:hAnsi="ＭＳ 明朝" w:hint="eastAsia"/>
              </w:rPr>
              <w:t>事業</w:t>
            </w:r>
            <w:r w:rsidR="00EA177F" w:rsidRPr="004B3E0E">
              <w:rPr>
                <w:rFonts w:hAnsi="ＭＳ 明朝" w:hint="eastAsia"/>
              </w:rPr>
              <w:t>実施</w:t>
            </w:r>
            <w:r w:rsidRPr="004B3E0E">
              <w:rPr>
                <w:rFonts w:hAnsi="ＭＳ 明朝" w:hint="eastAsia"/>
              </w:rPr>
              <w:t>主体</w:t>
            </w:r>
          </w:p>
        </w:tc>
        <w:tc>
          <w:tcPr>
            <w:tcW w:w="7874" w:type="dxa"/>
            <w:vAlign w:val="center"/>
          </w:tcPr>
          <w:p w14:paraId="440C62ED" w14:textId="64E9259D" w:rsidR="00804F4E" w:rsidRPr="004B3E0E" w:rsidRDefault="00F35D60" w:rsidP="00E0232B">
            <w:r w:rsidRPr="004B3E0E">
              <w:rPr>
                <w:rFonts w:hint="eastAsia"/>
              </w:rPr>
              <w:t>認定</w:t>
            </w:r>
            <w:r w:rsidR="00EA177F" w:rsidRPr="004B3E0E">
              <w:rPr>
                <w:rFonts w:hint="eastAsia"/>
              </w:rPr>
              <w:t>農業者</w:t>
            </w:r>
            <w:r w:rsidR="000D2030" w:rsidRPr="004B3E0E">
              <w:rPr>
                <w:rFonts w:hint="eastAsia"/>
              </w:rPr>
              <w:t>、</w:t>
            </w:r>
            <w:r w:rsidR="009A7C65" w:rsidRPr="009A7C65">
              <w:rPr>
                <w:rFonts w:hint="eastAsia"/>
                <w:color w:val="FF0000"/>
              </w:rPr>
              <w:t>認定新規就農者、</w:t>
            </w:r>
            <w:r w:rsidRPr="004B3E0E">
              <w:rPr>
                <w:rFonts w:hint="eastAsia"/>
              </w:rPr>
              <w:t>集落営農組織</w:t>
            </w:r>
            <w:r w:rsidR="000D2030" w:rsidRPr="004B3E0E">
              <w:rPr>
                <w:rFonts w:hint="eastAsia"/>
              </w:rPr>
              <w:t>及び農業者が構成員となっている組織</w:t>
            </w:r>
          </w:p>
        </w:tc>
      </w:tr>
      <w:tr w:rsidR="004B3E0E" w:rsidRPr="004B3E0E" w14:paraId="6AB67160" w14:textId="77777777" w:rsidTr="00F77355">
        <w:trPr>
          <w:trHeight w:val="1024"/>
        </w:trPr>
        <w:tc>
          <w:tcPr>
            <w:tcW w:w="1980" w:type="dxa"/>
            <w:vAlign w:val="center"/>
          </w:tcPr>
          <w:p w14:paraId="5A475C7D" w14:textId="77777777" w:rsidR="003E5DCB" w:rsidRPr="004B3E0E" w:rsidRDefault="00EF78CD" w:rsidP="000D0CCC">
            <w:r w:rsidRPr="004B3E0E">
              <w:rPr>
                <w:rFonts w:hint="eastAsia"/>
              </w:rPr>
              <w:t>要件</w:t>
            </w:r>
          </w:p>
          <w:p w14:paraId="7EB3FC13" w14:textId="77777777" w:rsidR="00EF78CD" w:rsidRPr="004B3E0E" w:rsidRDefault="00EF78CD" w:rsidP="000D0CCC">
            <w:r w:rsidRPr="004B3E0E">
              <w:rPr>
                <w:rFonts w:hint="eastAsia"/>
              </w:rPr>
              <w:t>（右欄の事項を全てみたすこと）</w:t>
            </w:r>
          </w:p>
        </w:tc>
        <w:tc>
          <w:tcPr>
            <w:tcW w:w="7874" w:type="dxa"/>
            <w:vAlign w:val="center"/>
          </w:tcPr>
          <w:p w14:paraId="59DA6ED8" w14:textId="25C78BA0" w:rsidR="003E5DCB" w:rsidRPr="004B3E0E" w:rsidRDefault="00941907" w:rsidP="00E0232B">
            <w:pPr>
              <w:ind w:left="197" w:hanging="197"/>
            </w:pPr>
            <w:r w:rsidRPr="004B3E0E">
              <w:rPr>
                <w:rFonts w:hint="eastAsia"/>
              </w:rPr>
              <w:t>・</w:t>
            </w:r>
            <w:r w:rsidR="003B4137" w:rsidRPr="003B4137">
              <w:rPr>
                <w:rFonts w:hint="eastAsia"/>
              </w:rPr>
              <w:t>富山県が運営する農業</w:t>
            </w:r>
            <w:r w:rsidR="006933AE">
              <w:rPr>
                <w:rFonts w:hint="eastAsia"/>
              </w:rPr>
              <w:t>用位置補正情報サービスである富山スマート農業高精度位置補正情報サービス</w:t>
            </w:r>
            <w:r w:rsidR="003B4137" w:rsidRPr="003B4137">
              <w:rPr>
                <w:rFonts w:hint="eastAsia"/>
              </w:rPr>
              <w:t>を5か年利用</w:t>
            </w:r>
            <w:r w:rsidRPr="004B3E0E">
              <w:rPr>
                <w:rFonts w:hint="eastAsia"/>
              </w:rPr>
              <w:t>する計画となっていること</w:t>
            </w:r>
          </w:p>
          <w:p w14:paraId="119CFBA7" w14:textId="77777777" w:rsidR="00F37ACE" w:rsidRDefault="006D0431" w:rsidP="00C235BF">
            <w:pPr>
              <w:ind w:left="228" w:hangingChars="100" w:hanging="228"/>
            </w:pPr>
            <w:r w:rsidRPr="004B3E0E">
              <w:rPr>
                <w:rFonts w:hint="eastAsia"/>
              </w:rPr>
              <w:t>・導入機械の利用状況</w:t>
            </w:r>
            <w:r w:rsidR="00CA64AC">
              <w:rPr>
                <w:rFonts w:hint="eastAsia"/>
              </w:rPr>
              <w:t>や導入効果</w:t>
            </w:r>
            <w:r w:rsidRPr="004B3E0E">
              <w:rPr>
                <w:rFonts w:hint="eastAsia"/>
              </w:rPr>
              <w:t>について、県知事の求めに応じて報告すること</w:t>
            </w:r>
          </w:p>
          <w:p w14:paraId="14DC83BC" w14:textId="3F41E0C1" w:rsidR="00160B08" w:rsidRPr="004B3E0E" w:rsidRDefault="00160B08" w:rsidP="00235B02">
            <w:pPr>
              <w:ind w:left="228" w:hangingChars="100" w:hanging="228"/>
            </w:pPr>
            <w:r w:rsidRPr="00160B08">
              <w:rPr>
                <w:rFonts w:hint="eastAsia"/>
                <w:color w:val="FF0000"/>
              </w:rPr>
              <w:t>・本事業の適正な執行に関する指示に対して、速やかな対応をとることが可能な者</w:t>
            </w:r>
            <w:r w:rsidR="000A5352">
              <w:rPr>
                <w:rFonts w:hint="eastAsia"/>
                <w:color w:val="FF0000"/>
              </w:rPr>
              <w:t>であること</w:t>
            </w:r>
          </w:p>
        </w:tc>
      </w:tr>
      <w:tr w:rsidR="004B3E0E" w:rsidRPr="004B3E0E" w14:paraId="3A79C6AA" w14:textId="77777777" w:rsidTr="00817E98">
        <w:trPr>
          <w:trHeight w:val="763"/>
        </w:trPr>
        <w:tc>
          <w:tcPr>
            <w:tcW w:w="1980" w:type="dxa"/>
            <w:vAlign w:val="center"/>
          </w:tcPr>
          <w:p w14:paraId="742864E9" w14:textId="7EFDE2EC" w:rsidR="003E5DCB" w:rsidRPr="004B3E0E" w:rsidRDefault="00F35D60" w:rsidP="000D0CCC">
            <w:r w:rsidRPr="004B3E0E">
              <w:rPr>
                <w:rFonts w:hAnsi="ＭＳ 明朝" w:hint="eastAsia"/>
              </w:rPr>
              <w:t>補助対象機械</w:t>
            </w:r>
          </w:p>
        </w:tc>
        <w:tc>
          <w:tcPr>
            <w:tcW w:w="7874" w:type="dxa"/>
            <w:vAlign w:val="center"/>
          </w:tcPr>
          <w:p w14:paraId="53F56800" w14:textId="77777777" w:rsidR="003E5DCB" w:rsidRPr="004B3E0E" w:rsidRDefault="00941907" w:rsidP="00817E98">
            <w:r w:rsidRPr="004B3E0E">
              <w:rPr>
                <w:rFonts w:hint="eastAsia"/>
              </w:rPr>
              <w:t>自動操舵システム等高精度位置補正が必要なスマート農業機械</w:t>
            </w:r>
          </w:p>
          <w:p w14:paraId="267A8D03" w14:textId="25A7241E" w:rsidR="00941907" w:rsidRPr="004B3E0E" w:rsidRDefault="00F35D60" w:rsidP="00941907">
            <w:r w:rsidRPr="004B3E0E">
              <w:rPr>
                <w:rFonts w:hint="eastAsia"/>
              </w:rPr>
              <w:t>農業機械を自動走行可能にするための機械</w:t>
            </w:r>
            <w:r w:rsidR="00941907" w:rsidRPr="004B3E0E">
              <w:rPr>
                <w:rFonts w:hint="eastAsia"/>
              </w:rPr>
              <w:t xml:space="preserve">　等</w:t>
            </w:r>
          </w:p>
          <w:p w14:paraId="182158A9" w14:textId="77777777" w:rsidR="00F35D60" w:rsidRPr="004B3E0E" w:rsidRDefault="00F35D60" w:rsidP="00941907"/>
          <w:p w14:paraId="4C66C887" w14:textId="77777777" w:rsidR="00F35D60" w:rsidRDefault="00F35D60" w:rsidP="00F35D60">
            <w:r w:rsidRPr="004B3E0E">
              <w:rPr>
                <w:rFonts w:hint="eastAsia"/>
              </w:rPr>
              <w:t>原則として、農林水産省が作成した「スマート農業技術カタログ」、「農業新技術製品・サービス集」に掲載されているものとする。ただし、既に県内において実証試験が行われた技術の導入に必要な機械・設備についてはこの限りではない。</w:t>
            </w:r>
          </w:p>
          <w:p w14:paraId="3998EAF0" w14:textId="2D0554AA" w:rsidR="00235B02" w:rsidRPr="004B3E0E" w:rsidRDefault="00235B02" w:rsidP="00235B02">
            <w:r>
              <w:rPr>
                <w:rFonts w:hint="eastAsia"/>
                <w:color w:val="FF0000"/>
              </w:rPr>
              <w:t>原則として、</w:t>
            </w:r>
            <w:r w:rsidRPr="00235B02">
              <w:rPr>
                <w:rFonts w:hint="eastAsia"/>
                <w:color w:val="FF0000"/>
              </w:rPr>
              <w:t>農機データについて、農業者等が当該データを当該農機メーカー以外のシステムでも利用できるようにするため、データを連携できる環境を整備しているメーカーのものを選定すること。</w:t>
            </w:r>
          </w:p>
        </w:tc>
      </w:tr>
      <w:tr w:rsidR="0086557F" w:rsidRPr="004B3E0E" w14:paraId="00C13CF2" w14:textId="77777777" w:rsidTr="00235B02">
        <w:trPr>
          <w:trHeight w:val="536"/>
        </w:trPr>
        <w:tc>
          <w:tcPr>
            <w:tcW w:w="1980" w:type="dxa"/>
            <w:vAlign w:val="center"/>
          </w:tcPr>
          <w:p w14:paraId="0ACBAB0C" w14:textId="610B98B8" w:rsidR="0086557F" w:rsidRPr="004B3E0E" w:rsidRDefault="0086557F" w:rsidP="000D0CCC">
            <w:pPr>
              <w:rPr>
                <w:rFonts w:hAnsi="ＭＳ 明朝"/>
              </w:rPr>
            </w:pPr>
            <w:r w:rsidRPr="004B3E0E">
              <w:rPr>
                <w:rFonts w:hAnsi="ＭＳ 明朝" w:hint="eastAsia"/>
              </w:rPr>
              <w:t>補助率</w:t>
            </w:r>
            <w:r w:rsidR="00BF5C5C" w:rsidRPr="004B3E0E">
              <w:rPr>
                <w:rFonts w:hAnsi="ＭＳ 明朝" w:hint="eastAsia"/>
              </w:rPr>
              <w:t>等</w:t>
            </w:r>
          </w:p>
        </w:tc>
        <w:tc>
          <w:tcPr>
            <w:tcW w:w="7874" w:type="dxa"/>
            <w:vAlign w:val="center"/>
          </w:tcPr>
          <w:p w14:paraId="426D9385" w14:textId="14EEA97B" w:rsidR="0086557F" w:rsidRPr="004B3E0E" w:rsidDel="0086557F" w:rsidRDefault="0086557F" w:rsidP="00941907">
            <w:pPr>
              <w:rPr>
                <w:rFonts w:hAnsi="ＭＳ 明朝"/>
              </w:rPr>
            </w:pPr>
            <w:r w:rsidRPr="004B3E0E">
              <w:rPr>
                <w:rFonts w:hAnsi="ＭＳ 明朝"/>
              </w:rPr>
              <w:t>1/3</w:t>
            </w:r>
            <w:r w:rsidR="000B47F0" w:rsidRPr="004B3E0E">
              <w:rPr>
                <w:rFonts w:hAnsi="ＭＳ 明朝" w:hint="eastAsia"/>
              </w:rPr>
              <w:t>以内</w:t>
            </w:r>
            <w:r w:rsidR="00720954" w:rsidRPr="004B3E0E">
              <w:rPr>
                <w:rFonts w:hAnsi="ＭＳ 明朝" w:hint="eastAsia"/>
              </w:rPr>
              <w:t>（補助額上限830千円）</w:t>
            </w:r>
          </w:p>
        </w:tc>
      </w:tr>
    </w:tbl>
    <w:p w14:paraId="3F717A72" w14:textId="2C888086" w:rsidR="003E5DCB" w:rsidRPr="004B3E0E" w:rsidRDefault="003E5DCB"/>
    <w:p w14:paraId="5F99B15E" w14:textId="316E4A3A" w:rsidR="00D84D3D" w:rsidRPr="004B3E0E" w:rsidRDefault="00D84D3D" w:rsidP="00D84D3D">
      <w:r w:rsidRPr="004B3E0E">
        <w:rPr>
          <w:rFonts w:hint="eastAsia"/>
        </w:rPr>
        <w:t>（</w:t>
      </w:r>
      <w:r w:rsidR="00BF5C5C" w:rsidRPr="004B3E0E">
        <w:rPr>
          <w:rFonts w:hint="eastAsia"/>
        </w:rPr>
        <w:t>交付申請及び配分</w:t>
      </w:r>
      <w:r w:rsidRPr="004B3E0E">
        <w:rPr>
          <w:rFonts w:hint="eastAsia"/>
        </w:rPr>
        <w:t xml:space="preserve">） </w:t>
      </w:r>
    </w:p>
    <w:p w14:paraId="3D71078F" w14:textId="72D037FE" w:rsidR="00D84D3D" w:rsidRPr="004B3E0E" w:rsidRDefault="00D84D3D" w:rsidP="00D84D3D">
      <w:pPr>
        <w:ind w:left="228" w:hangingChars="100" w:hanging="228"/>
      </w:pPr>
      <w:r w:rsidRPr="004B3E0E">
        <w:rPr>
          <w:rFonts w:hint="eastAsia"/>
        </w:rPr>
        <w:t xml:space="preserve">第４条 </w:t>
      </w:r>
      <w:r w:rsidR="00C229C1" w:rsidRPr="004B3E0E">
        <w:rPr>
          <w:rFonts w:hint="eastAsia"/>
        </w:rPr>
        <w:t>補助金</w:t>
      </w:r>
      <w:r w:rsidRPr="004B3E0E">
        <w:rPr>
          <w:rFonts w:hint="eastAsia"/>
        </w:rPr>
        <w:t xml:space="preserve">の交付を受けようとする者は、第５条の規定による交付申請書を提出するものとする。 </w:t>
      </w:r>
    </w:p>
    <w:p w14:paraId="5A437499" w14:textId="3C41450F" w:rsidR="00FE4C01" w:rsidRPr="004B3E0E" w:rsidRDefault="00FE4C01" w:rsidP="00FA6CEB">
      <w:pPr>
        <w:ind w:left="228" w:hangingChars="100" w:hanging="228"/>
      </w:pPr>
      <w:r w:rsidRPr="004B3E0E">
        <w:rPr>
          <w:rFonts w:hint="eastAsia"/>
        </w:rPr>
        <w:t xml:space="preserve">２　</w:t>
      </w:r>
      <w:r w:rsidR="00BF5C5C" w:rsidRPr="004B3E0E">
        <w:rPr>
          <w:rFonts w:hint="eastAsia"/>
        </w:rPr>
        <w:t>交付金の配分</w:t>
      </w:r>
      <w:r w:rsidRPr="004B3E0E">
        <w:rPr>
          <w:rFonts w:hint="eastAsia"/>
        </w:rPr>
        <w:t>に当たっては、別</w:t>
      </w:r>
      <w:r w:rsidR="00FA6CEB" w:rsidRPr="004B3E0E">
        <w:rPr>
          <w:rFonts w:hint="eastAsia"/>
        </w:rPr>
        <w:t>に定める配分基準</w:t>
      </w:r>
      <w:r w:rsidRPr="004B3E0E">
        <w:rPr>
          <w:rFonts w:hint="eastAsia"/>
        </w:rPr>
        <w:t>により優先順位等の設定を行うものとする。</w:t>
      </w:r>
    </w:p>
    <w:p w14:paraId="550F39E9" w14:textId="77777777" w:rsidR="00D84D3D" w:rsidRPr="004B3E0E" w:rsidRDefault="00D84D3D"/>
    <w:p w14:paraId="7F7331AB" w14:textId="77777777" w:rsidR="00DA6ACF" w:rsidRPr="004B3E0E" w:rsidRDefault="0054630B">
      <w:r w:rsidRPr="004B3E0E">
        <w:rPr>
          <w:rFonts w:hint="eastAsia"/>
        </w:rPr>
        <w:t xml:space="preserve">　（交付申請書及び添付書類の様式</w:t>
      </w:r>
      <w:r w:rsidR="00DA6ACF" w:rsidRPr="004B3E0E">
        <w:rPr>
          <w:rFonts w:hint="eastAsia"/>
        </w:rPr>
        <w:t>）</w:t>
      </w:r>
    </w:p>
    <w:p w14:paraId="01455E31" w14:textId="35A7310E" w:rsidR="00DA6ACF" w:rsidRPr="004B3E0E" w:rsidRDefault="00D84D3D">
      <w:pPr>
        <w:pStyle w:val="a6"/>
      </w:pPr>
      <w:r w:rsidRPr="004B3E0E">
        <w:rPr>
          <w:rFonts w:hint="eastAsia"/>
        </w:rPr>
        <w:t>第５</w:t>
      </w:r>
      <w:r w:rsidR="00DA6ACF" w:rsidRPr="004B3E0E">
        <w:rPr>
          <w:rFonts w:hint="eastAsia"/>
        </w:rPr>
        <w:t>条　規則第</w:t>
      </w:r>
      <w:r w:rsidR="002B4444" w:rsidRPr="004B3E0E">
        <w:rPr>
          <w:rFonts w:hint="eastAsia"/>
        </w:rPr>
        <w:t>３条に規定する交付申請書は、様式第１号とし、これに添付する書類の様式は、</w:t>
      </w:r>
      <w:r w:rsidR="002B4444" w:rsidRPr="004B3E0E">
        <w:rPr>
          <w:rFonts w:hint="eastAsia"/>
        </w:rPr>
        <w:lastRenderedPageBreak/>
        <w:t>様式第２号、</w:t>
      </w:r>
      <w:r w:rsidR="00FA06D8" w:rsidRPr="004B3E0E">
        <w:rPr>
          <w:rFonts w:hint="eastAsia"/>
        </w:rPr>
        <w:t>様式</w:t>
      </w:r>
      <w:r w:rsidR="002B4444" w:rsidRPr="004B3E0E">
        <w:rPr>
          <w:rFonts w:hint="eastAsia"/>
        </w:rPr>
        <w:t>第３号</w:t>
      </w:r>
      <w:r w:rsidR="00DA6ACF" w:rsidRPr="004B3E0E">
        <w:rPr>
          <w:rFonts w:hint="eastAsia"/>
        </w:rPr>
        <w:t>のとおりとする。</w:t>
      </w:r>
    </w:p>
    <w:p w14:paraId="5D3B3505" w14:textId="77777777" w:rsidR="00DA6ACF" w:rsidRPr="004B3E0E" w:rsidRDefault="00DA6ACF" w:rsidP="00685A44">
      <w:pPr>
        <w:jc w:val="left"/>
      </w:pPr>
    </w:p>
    <w:p w14:paraId="436DFC00" w14:textId="77777777" w:rsidR="00DA6ACF" w:rsidRPr="004B3E0E" w:rsidRDefault="00DA6ACF">
      <w:r w:rsidRPr="004B3E0E">
        <w:rPr>
          <w:rFonts w:hint="eastAsia"/>
        </w:rPr>
        <w:t xml:space="preserve">　（交付条件）</w:t>
      </w:r>
    </w:p>
    <w:p w14:paraId="6D69629D" w14:textId="541B69F6" w:rsidR="00DA6ACF" w:rsidRPr="004B3E0E" w:rsidRDefault="00D84D3D">
      <w:pPr>
        <w:pStyle w:val="a6"/>
      </w:pPr>
      <w:r w:rsidRPr="004B3E0E">
        <w:rPr>
          <w:rFonts w:hint="eastAsia"/>
        </w:rPr>
        <w:t>第６</w:t>
      </w:r>
      <w:r w:rsidR="00DA6ACF" w:rsidRPr="004B3E0E">
        <w:rPr>
          <w:rFonts w:hint="eastAsia"/>
        </w:rPr>
        <w:t>条　規則第５条の規定により補助金の交付に付する条件は、次の各号に掲げるとおりとする。</w:t>
      </w:r>
    </w:p>
    <w:p w14:paraId="7EF92056" w14:textId="0911CE5D" w:rsidR="00DA6ACF" w:rsidRPr="004B3E0E" w:rsidRDefault="00DA6ACF">
      <w:pPr>
        <w:pStyle w:val="a6"/>
        <w:ind w:left="685" w:hangingChars="300" w:hanging="685"/>
      </w:pPr>
      <w:r w:rsidRPr="004B3E0E">
        <w:rPr>
          <w:rFonts w:hint="eastAsia"/>
        </w:rPr>
        <w:t xml:space="preserve">　（１）補助事業に要する経費の配分又は補助事業の内容を変更する場合においては、知事の承認を受けること。</w:t>
      </w:r>
      <w:r w:rsidR="00411E31" w:rsidRPr="004B3E0E">
        <w:t>ただし、事業費の</w:t>
      </w:r>
      <w:r w:rsidR="00EB5FB2" w:rsidRPr="004B3E0E">
        <w:rPr>
          <w:rFonts w:hint="eastAsia"/>
        </w:rPr>
        <w:t>3</w:t>
      </w:r>
      <w:r w:rsidR="00EB5FB2" w:rsidRPr="004B3E0E">
        <w:t>0</w:t>
      </w:r>
      <w:r w:rsidR="00411E31" w:rsidRPr="004B3E0E">
        <w:t>％未満の軽微な変更については、この限りでない。</w:t>
      </w:r>
    </w:p>
    <w:p w14:paraId="365A7476" w14:textId="77777777" w:rsidR="00DA6ACF" w:rsidRPr="004B3E0E" w:rsidRDefault="00DA6ACF">
      <w:pPr>
        <w:pStyle w:val="a6"/>
        <w:ind w:left="685" w:hangingChars="300" w:hanging="685"/>
      </w:pPr>
      <w:r w:rsidRPr="004B3E0E">
        <w:rPr>
          <w:rFonts w:hint="eastAsia"/>
        </w:rPr>
        <w:t xml:space="preserve">　（２）補助事業が予定の期間内に完了しない場合は、その理由及び補助事業</w:t>
      </w:r>
      <w:r w:rsidR="00DA08D2" w:rsidRPr="004B3E0E">
        <w:rPr>
          <w:rFonts w:hint="eastAsia"/>
        </w:rPr>
        <w:t>の遂行状況を速やかに知事に報告し、その指示を受ける</w:t>
      </w:r>
      <w:r w:rsidRPr="004B3E0E">
        <w:rPr>
          <w:rFonts w:hint="eastAsia"/>
        </w:rPr>
        <w:t>こと。</w:t>
      </w:r>
    </w:p>
    <w:p w14:paraId="47329807" w14:textId="77777777" w:rsidR="0037305E" w:rsidRPr="004B3E0E" w:rsidRDefault="00DA6ACF" w:rsidP="0037305E">
      <w:r w:rsidRPr="004B3E0E">
        <w:rPr>
          <w:rFonts w:hint="eastAsia"/>
        </w:rPr>
        <w:t xml:space="preserve">　（３）</w:t>
      </w:r>
      <w:r w:rsidR="0037305E" w:rsidRPr="004B3E0E">
        <w:rPr>
          <w:rFonts w:hint="eastAsia"/>
        </w:rPr>
        <w:t>補助事業を中止し、又は廃止する場合においては、知事の承認を受けること。</w:t>
      </w:r>
      <w:r w:rsidR="00B8060F" w:rsidRPr="004B3E0E">
        <w:rPr>
          <w:rFonts w:hint="eastAsia"/>
        </w:rPr>
        <w:t xml:space="preserve">　</w:t>
      </w:r>
    </w:p>
    <w:p w14:paraId="7AFF111E" w14:textId="07321D1A" w:rsidR="0037305E" w:rsidRPr="004B3E0E" w:rsidRDefault="00B8060F" w:rsidP="0037305E">
      <w:pPr>
        <w:ind w:firstLineChars="100" w:firstLine="228"/>
      </w:pPr>
      <w:r w:rsidRPr="004B3E0E">
        <w:rPr>
          <w:rFonts w:hint="eastAsia"/>
        </w:rPr>
        <w:t>（４）</w:t>
      </w:r>
      <w:r w:rsidR="0037305E" w:rsidRPr="004B3E0E">
        <w:rPr>
          <w:rFonts w:hint="eastAsia"/>
        </w:rPr>
        <w:t>その他補助金の交付の決定に際し知事が特に定めた事項。</w:t>
      </w:r>
    </w:p>
    <w:p w14:paraId="28931B7B" w14:textId="77777777" w:rsidR="007C4026" w:rsidRPr="004B3E0E" w:rsidRDefault="007C4026" w:rsidP="0037305E">
      <w:pPr>
        <w:ind w:firstLineChars="100" w:firstLine="228"/>
      </w:pPr>
    </w:p>
    <w:p w14:paraId="67EACF7E" w14:textId="41FA2C45" w:rsidR="00DA6ACF" w:rsidRPr="004B3E0E" w:rsidRDefault="00941907">
      <w:r w:rsidRPr="004B3E0E">
        <w:rPr>
          <w:rFonts w:hint="eastAsia"/>
        </w:rPr>
        <w:t xml:space="preserve">　（</w:t>
      </w:r>
      <w:r w:rsidR="0085337D" w:rsidRPr="004B3E0E">
        <w:rPr>
          <w:rFonts w:hint="eastAsia"/>
        </w:rPr>
        <w:t>変更交付</w:t>
      </w:r>
      <w:r w:rsidR="00DA6ACF" w:rsidRPr="004B3E0E">
        <w:rPr>
          <w:rFonts w:hint="eastAsia"/>
        </w:rPr>
        <w:t>申請書の様式）</w:t>
      </w:r>
    </w:p>
    <w:p w14:paraId="36270C49" w14:textId="3AC7EDE3" w:rsidR="00DA6ACF" w:rsidRPr="004B3E0E" w:rsidRDefault="009453EE">
      <w:pPr>
        <w:pStyle w:val="a6"/>
      </w:pPr>
      <w:r w:rsidRPr="004B3E0E">
        <w:rPr>
          <w:rFonts w:hint="eastAsia"/>
        </w:rPr>
        <w:t>第</w:t>
      </w:r>
      <w:r w:rsidR="00D84D3D" w:rsidRPr="004B3E0E">
        <w:rPr>
          <w:rFonts w:hint="eastAsia"/>
        </w:rPr>
        <w:t>７</w:t>
      </w:r>
      <w:r w:rsidR="0087788B" w:rsidRPr="004B3E0E">
        <w:rPr>
          <w:rFonts w:hint="eastAsia"/>
        </w:rPr>
        <w:t>条　前</w:t>
      </w:r>
      <w:r w:rsidR="0037305E" w:rsidRPr="004B3E0E">
        <w:rPr>
          <w:rFonts w:hint="eastAsia"/>
        </w:rPr>
        <w:t>条</w:t>
      </w:r>
      <w:r w:rsidR="00BF5C5C" w:rsidRPr="004B3E0E">
        <w:rPr>
          <w:rFonts w:hint="eastAsia"/>
        </w:rPr>
        <w:t>第１</w:t>
      </w:r>
      <w:r w:rsidR="002B4444" w:rsidRPr="004B3E0E">
        <w:rPr>
          <w:rFonts w:hint="eastAsia"/>
        </w:rPr>
        <w:t>号の規定により知事の承認を求める場合の申請書の様式は、様式第４</w:t>
      </w:r>
      <w:r w:rsidR="00DA6ACF" w:rsidRPr="004B3E0E">
        <w:rPr>
          <w:rFonts w:hint="eastAsia"/>
        </w:rPr>
        <w:t>号のとおりとする。</w:t>
      </w:r>
    </w:p>
    <w:p w14:paraId="57C3C741" w14:textId="77777777" w:rsidR="009A30F3" w:rsidRPr="004B3E0E" w:rsidRDefault="009A30F3">
      <w:pPr>
        <w:pStyle w:val="a6"/>
      </w:pPr>
    </w:p>
    <w:p w14:paraId="459E9BD9" w14:textId="77777777" w:rsidR="00DA6ACF" w:rsidRPr="004B3E0E" w:rsidRDefault="0054630B">
      <w:r w:rsidRPr="004B3E0E">
        <w:rPr>
          <w:rFonts w:hint="eastAsia"/>
        </w:rPr>
        <w:t xml:space="preserve">　（実績報告書及び添付書類の様式</w:t>
      </w:r>
      <w:r w:rsidR="00DA6ACF" w:rsidRPr="004B3E0E">
        <w:rPr>
          <w:rFonts w:hint="eastAsia"/>
        </w:rPr>
        <w:t>）</w:t>
      </w:r>
    </w:p>
    <w:p w14:paraId="70CD9CF6" w14:textId="67231A07" w:rsidR="00DA6ACF" w:rsidRPr="004B3E0E" w:rsidRDefault="009453EE">
      <w:pPr>
        <w:pStyle w:val="a6"/>
      </w:pPr>
      <w:r w:rsidRPr="004B3E0E">
        <w:rPr>
          <w:rFonts w:hint="eastAsia"/>
        </w:rPr>
        <w:t>第</w:t>
      </w:r>
      <w:r w:rsidR="00D84D3D" w:rsidRPr="004B3E0E">
        <w:rPr>
          <w:rFonts w:hint="eastAsia"/>
        </w:rPr>
        <w:t>８</w:t>
      </w:r>
      <w:r w:rsidR="00DA6ACF" w:rsidRPr="004B3E0E">
        <w:rPr>
          <w:rFonts w:hint="eastAsia"/>
        </w:rPr>
        <w:t>条　規則第</w:t>
      </w:r>
      <w:r w:rsidR="00EB5FB2" w:rsidRPr="004B3E0E">
        <w:rPr>
          <w:rFonts w:hint="eastAsia"/>
        </w:rPr>
        <w:t>1</w:t>
      </w:r>
      <w:r w:rsidR="00EB5FB2" w:rsidRPr="004B3E0E">
        <w:t>2</w:t>
      </w:r>
      <w:r w:rsidR="002B4444" w:rsidRPr="004B3E0E">
        <w:rPr>
          <w:rFonts w:hint="eastAsia"/>
        </w:rPr>
        <w:t>条に規定する実績報告書及びこれに添付する書類の様式は、様式第５</w:t>
      </w:r>
      <w:r w:rsidR="00DA6ACF" w:rsidRPr="004B3E0E">
        <w:rPr>
          <w:rFonts w:hint="eastAsia"/>
        </w:rPr>
        <w:t>号のとおりとする。</w:t>
      </w:r>
    </w:p>
    <w:p w14:paraId="1B0B6E00" w14:textId="48AA7EBF" w:rsidR="00DA6ACF" w:rsidRPr="004B3E0E" w:rsidRDefault="00DA6ACF" w:rsidP="00817E98">
      <w:pPr>
        <w:pStyle w:val="a6"/>
        <w:ind w:left="237" w:hangingChars="104" w:hanging="237"/>
      </w:pPr>
      <w:r w:rsidRPr="004B3E0E">
        <w:rPr>
          <w:rFonts w:hint="eastAsia"/>
        </w:rPr>
        <w:t>２　前項の実績報告書の提出期限は、事業完了の日から</w:t>
      </w:r>
      <w:r w:rsidR="00EB5FB2" w:rsidRPr="004B3E0E">
        <w:rPr>
          <w:rFonts w:hint="eastAsia"/>
        </w:rPr>
        <w:t>3</w:t>
      </w:r>
      <w:r w:rsidR="00EB5FB2" w:rsidRPr="004B3E0E">
        <w:t>0</w:t>
      </w:r>
      <w:r w:rsidRPr="004B3E0E">
        <w:rPr>
          <w:rFonts w:hint="eastAsia"/>
        </w:rPr>
        <w:t>日以内又は当該年度の</w:t>
      </w:r>
      <w:r w:rsidR="00D84D3D" w:rsidRPr="004B3E0E">
        <w:rPr>
          <w:rFonts w:hint="eastAsia"/>
        </w:rPr>
        <w:t>２</w:t>
      </w:r>
      <w:r w:rsidR="00062B6D" w:rsidRPr="004B3E0E">
        <w:rPr>
          <w:rFonts w:hint="eastAsia"/>
        </w:rPr>
        <w:t>月</w:t>
      </w:r>
      <w:r w:rsidR="00D84D3D" w:rsidRPr="004B3E0E">
        <w:rPr>
          <w:rFonts w:hint="eastAsia"/>
        </w:rPr>
        <w:t>28</w:t>
      </w:r>
      <w:r w:rsidR="00062B6D" w:rsidRPr="004B3E0E">
        <w:rPr>
          <w:rFonts w:hint="eastAsia"/>
        </w:rPr>
        <w:t>日</w:t>
      </w:r>
      <w:r w:rsidRPr="004B3E0E">
        <w:rPr>
          <w:rFonts w:hint="eastAsia"/>
        </w:rPr>
        <w:t>のいずれか早い日とする。</w:t>
      </w:r>
    </w:p>
    <w:p w14:paraId="7AE07F1B" w14:textId="11792FB0" w:rsidR="00C229C1" w:rsidRPr="004B3E0E" w:rsidRDefault="00C229C1" w:rsidP="00817E98">
      <w:pPr>
        <w:pStyle w:val="a6"/>
        <w:ind w:left="237" w:hangingChars="104" w:hanging="237"/>
      </w:pPr>
    </w:p>
    <w:p w14:paraId="71273698" w14:textId="05C10199" w:rsidR="00C229C1" w:rsidRPr="004B3E0E" w:rsidRDefault="00C229C1" w:rsidP="00817E98">
      <w:pPr>
        <w:pStyle w:val="a6"/>
        <w:ind w:left="237" w:hangingChars="104" w:hanging="237"/>
      </w:pPr>
      <w:r w:rsidRPr="004B3E0E">
        <w:rPr>
          <w:rFonts w:hint="eastAsia"/>
        </w:rPr>
        <w:t xml:space="preserve">　（消費税及び地方消費税の取扱い）</w:t>
      </w:r>
    </w:p>
    <w:p w14:paraId="677DE552" w14:textId="3A3B30DB" w:rsidR="00C229C1" w:rsidRPr="004B3E0E" w:rsidRDefault="00C229C1" w:rsidP="00C229C1">
      <w:pPr>
        <w:pStyle w:val="a6"/>
      </w:pPr>
      <w:r w:rsidRPr="004B3E0E">
        <w:rPr>
          <w:rFonts w:hint="eastAsia"/>
        </w:rPr>
        <w:t>第９条　補助金の交付を受けようとする</w:t>
      </w:r>
      <w:r w:rsidR="00AA1922" w:rsidRPr="004B3E0E">
        <w:rPr>
          <w:rFonts w:hint="eastAsia"/>
        </w:rPr>
        <w:t>者は、第５条</w:t>
      </w:r>
      <w:r w:rsidRPr="004B3E0E">
        <w:rPr>
          <w:rFonts w:hint="eastAsia"/>
        </w:rPr>
        <w:t>の申請書を提出するにあたって、当該補助金に係る消費税及び地方消費税に係る仕入控除税額（補助対象経費に含まれる消費税及び地方消費税相当額のうち、消費税法（昭和63年法律第108号）の規定により仕入れに係る消費税額として控除できる部分の金額及び当該金額に地方税法（昭和25年法律第226号）の規定による地方消費税の税率を乗じて得た金額の合計額に補助率を乗じて得た金額をいう。以下「消費税等仕入控除税額」という。）があり、かつ、その金額が明らかな場合には、これを減額して申請しなければならない。ただし、申請時において当該補助金に係る消費税等仕入控除税額が明らかでない場合は、この限りでない。</w:t>
      </w:r>
    </w:p>
    <w:p w14:paraId="63D36E1A" w14:textId="4C005A1A" w:rsidR="00C229C1" w:rsidRPr="004B3E0E" w:rsidRDefault="00AA1922" w:rsidP="00C229C1">
      <w:pPr>
        <w:pStyle w:val="a6"/>
      </w:pPr>
      <w:r w:rsidRPr="004B3E0E">
        <w:rPr>
          <w:rFonts w:hint="eastAsia"/>
        </w:rPr>
        <w:t>２</w:t>
      </w:r>
      <w:r w:rsidR="00C229C1" w:rsidRPr="004B3E0E">
        <w:rPr>
          <w:rFonts w:hint="eastAsia"/>
        </w:rPr>
        <w:t xml:space="preserve">　補助金の交付を受けようとする者は、前項ただし書きにより補助金交付申請した場合にあって、</w:t>
      </w:r>
      <w:r w:rsidRPr="004B3E0E">
        <w:rPr>
          <w:rFonts w:hint="eastAsia"/>
        </w:rPr>
        <w:t>第８条の実績報告書の提出時に、当該補助金に係る消費税等仕入控除税額があることが明らかになった場合には、これを補助金から減額して報告するものとする。</w:t>
      </w:r>
    </w:p>
    <w:p w14:paraId="43DD82E7" w14:textId="5FF3ED54" w:rsidR="00AA1922" w:rsidRPr="004B3E0E" w:rsidRDefault="00AA1922" w:rsidP="00C229C1">
      <w:pPr>
        <w:pStyle w:val="a6"/>
      </w:pPr>
      <w:r w:rsidRPr="004B3E0E">
        <w:rPr>
          <w:rFonts w:hint="eastAsia"/>
        </w:rPr>
        <w:t>３　補助金の交付を受けようとする者は、第１項ただし書きにより補助金交付申請した場合にあって、第８条の実績報告書の提出した後に、当該補助金に係る消費税等仕入控除税額が確定した場合には、その金額（前項の規定により減額した場合については、その金額が減じた額を上回る部分の金額）を当該補助金に係る</w:t>
      </w:r>
      <w:r w:rsidR="00902964" w:rsidRPr="004B3E0E">
        <w:rPr>
          <w:rFonts w:hint="eastAsia"/>
        </w:rPr>
        <w:t>消費税等仕入控除税額の確定に伴う報告書</w:t>
      </w:r>
      <w:r w:rsidR="002B4444" w:rsidRPr="004B3E0E">
        <w:rPr>
          <w:rFonts w:hint="eastAsia"/>
        </w:rPr>
        <w:t>（様式第６</w:t>
      </w:r>
      <w:r w:rsidRPr="004B3E0E">
        <w:rPr>
          <w:rFonts w:hint="eastAsia"/>
        </w:rPr>
        <w:t>号）により報告し、その額を速やかに知事に返還しなければならない。</w:t>
      </w:r>
    </w:p>
    <w:p w14:paraId="11B9BEE7" w14:textId="1DDD6FF9" w:rsidR="00AA1922" w:rsidRPr="004B3E0E" w:rsidRDefault="00AA1922" w:rsidP="00C229C1">
      <w:pPr>
        <w:pStyle w:val="a6"/>
      </w:pPr>
    </w:p>
    <w:p w14:paraId="531D64F2" w14:textId="412190FE" w:rsidR="00AA1922" w:rsidRPr="004B3E0E" w:rsidRDefault="00AA1922" w:rsidP="00C229C1">
      <w:pPr>
        <w:pStyle w:val="a6"/>
      </w:pPr>
      <w:r w:rsidRPr="004B3E0E">
        <w:rPr>
          <w:rFonts w:hint="eastAsia"/>
        </w:rPr>
        <w:t xml:space="preserve">　（帳簿等の整備保管）</w:t>
      </w:r>
    </w:p>
    <w:p w14:paraId="3FC44534" w14:textId="00A5FD29" w:rsidR="00AA1922" w:rsidRPr="004B3E0E" w:rsidRDefault="00AA1922" w:rsidP="00C229C1">
      <w:pPr>
        <w:pStyle w:val="a6"/>
      </w:pPr>
      <w:r w:rsidRPr="004B3E0E">
        <w:rPr>
          <w:rFonts w:hint="eastAsia"/>
        </w:rPr>
        <w:t>第10条　補助金の交付を受けようとする者は、補助事業に係る収入及び支出を明確にした</w:t>
      </w:r>
      <w:r w:rsidR="00631699" w:rsidRPr="004B3E0E">
        <w:rPr>
          <w:rFonts w:hint="eastAsia"/>
        </w:rPr>
        <w:t>帳簿及び証拠書類を整備し、事業終了の年度の翌年度から起算して５年間整備保管しなければならない。</w:t>
      </w:r>
    </w:p>
    <w:p w14:paraId="14842741" w14:textId="77777777" w:rsidR="00646E1E" w:rsidRPr="004B3E0E" w:rsidRDefault="00646E1E"/>
    <w:p w14:paraId="4CCA1AB9" w14:textId="77777777" w:rsidR="00DA6ACF" w:rsidRPr="004B3E0E" w:rsidRDefault="00DA6ACF" w:rsidP="0037305E">
      <w:pPr>
        <w:ind w:firstLineChars="186" w:firstLine="424"/>
      </w:pPr>
      <w:r w:rsidRPr="004B3E0E">
        <w:rPr>
          <w:rFonts w:hint="eastAsia"/>
        </w:rPr>
        <w:t xml:space="preserve">　　附　則</w:t>
      </w:r>
    </w:p>
    <w:p w14:paraId="0070154F" w14:textId="6DC63582" w:rsidR="00DA6ACF" w:rsidRPr="004B3E0E" w:rsidRDefault="00BF3A9E" w:rsidP="00817E98">
      <w:r w:rsidRPr="004B3E0E">
        <w:rPr>
          <w:rFonts w:hint="eastAsia"/>
        </w:rPr>
        <w:t>この</w:t>
      </w:r>
      <w:r w:rsidR="00E216B3" w:rsidRPr="004B3E0E">
        <w:rPr>
          <w:rFonts w:hint="eastAsia"/>
        </w:rPr>
        <w:t>要綱は、</w:t>
      </w:r>
      <w:r w:rsidR="00941907" w:rsidRPr="004B3E0E">
        <w:rPr>
          <w:rFonts w:hint="eastAsia"/>
        </w:rPr>
        <w:t>令和６</w:t>
      </w:r>
      <w:r w:rsidR="00E216B3" w:rsidRPr="004B3E0E">
        <w:rPr>
          <w:rFonts w:hint="eastAsia"/>
        </w:rPr>
        <w:t>年度分の補助金</w:t>
      </w:r>
      <w:r w:rsidR="00AF022D" w:rsidRPr="004B3E0E">
        <w:rPr>
          <w:rFonts w:hint="eastAsia"/>
        </w:rPr>
        <w:t>から</w:t>
      </w:r>
      <w:r w:rsidR="00DA6ACF" w:rsidRPr="004B3E0E">
        <w:rPr>
          <w:rFonts w:hint="eastAsia"/>
        </w:rPr>
        <w:t>適用する。</w:t>
      </w:r>
    </w:p>
    <w:p w14:paraId="4D228B06" w14:textId="77777777" w:rsidR="00235B02" w:rsidRPr="00235B02" w:rsidRDefault="00235B02" w:rsidP="00235B02">
      <w:pPr>
        <w:ind w:firstLineChars="186" w:firstLine="424"/>
        <w:rPr>
          <w:color w:val="FF0000"/>
        </w:rPr>
      </w:pPr>
      <w:r w:rsidRPr="00235B02">
        <w:rPr>
          <w:rFonts w:hint="eastAsia"/>
          <w:color w:val="FF0000"/>
        </w:rPr>
        <w:t xml:space="preserve">　　附　則</w:t>
      </w:r>
    </w:p>
    <w:p w14:paraId="413C465D" w14:textId="049136F2" w:rsidR="00235B02" w:rsidRPr="004B3E0E" w:rsidRDefault="00235B02" w:rsidP="00235B02">
      <w:r w:rsidRPr="00235B02">
        <w:rPr>
          <w:rFonts w:hint="eastAsia"/>
          <w:color w:val="FF0000"/>
        </w:rPr>
        <w:t>この要綱は、令和７年度分の補助金から適用する。</w:t>
      </w:r>
    </w:p>
    <w:p w14:paraId="66EE32F7" w14:textId="77777777" w:rsidR="00DA6ACF" w:rsidRPr="00235B02" w:rsidRDefault="00DA6ACF"/>
    <w:p w14:paraId="5B262192" w14:textId="52AB15FB" w:rsidR="00DA6ACF" w:rsidRPr="004B3E0E" w:rsidRDefault="00DA6ACF"/>
    <w:p w14:paraId="087728A9" w14:textId="5E5F9324" w:rsidR="00FA6CEB" w:rsidRPr="004B3E0E" w:rsidRDefault="00FA6CEB"/>
    <w:p w14:paraId="50F43A0F" w14:textId="77777777" w:rsidR="00235B02" w:rsidRDefault="00235B02">
      <w:pPr>
        <w:widowControl/>
        <w:jc w:val="left"/>
      </w:pPr>
      <w:r>
        <w:br w:type="page"/>
      </w:r>
    </w:p>
    <w:p w14:paraId="755E9CC7" w14:textId="0931A784" w:rsidR="00DA6ACF" w:rsidRPr="004B3E0E" w:rsidRDefault="00D84D3D">
      <w:r w:rsidRPr="004B3E0E">
        <w:rPr>
          <w:rFonts w:hint="eastAsia"/>
        </w:rPr>
        <w:lastRenderedPageBreak/>
        <w:t>様式第</w:t>
      </w:r>
      <w:r w:rsidR="00BF5C5C" w:rsidRPr="004B3E0E">
        <w:rPr>
          <w:rFonts w:hint="eastAsia"/>
        </w:rPr>
        <w:t>１</w:t>
      </w:r>
      <w:r w:rsidR="001574F9" w:rsidRPr="004B3E0E">
        <w:rPr>
          <w:rFonts w:hint="eastAsia"/>
        </w:rPr>
        <w:t>号</w:t>
      </w:r>
    </w:p>
    <w:p w14:paraId="49B17115" w14:textId="77777777" w:rsidR="00DA6ACF" w:rsidRPr="004B3E0E" w:rsidRDefault="00DA6ACF">
      <w:pPr>
        <w:ind w:leftChars="2800" w:left="6389"/>
      </w:pPr>
      <w:r w:rsidRPr="004B3E0E">
        <w:rPr>
          <w:rFonts w:hint="eastAsia"/>
        </w:rPr>
        <w:t>番　　　　　　　　　号</w:t>
      </w:r>
    </w:p>
    <w:p w14:paraId="374C16F5" w14:textId="77777777" w:rsidR="00DA6ACF" w:rsidRPr="004B3E0E" w:rsidRDefault="00F37ACE">
      <w:pPr>
        <w:ind w:leftChars="2800" w:left="6389"/>
      </w:pPr>
      <w:r w:rsidRPr="004B3E0E">
        <w:rPr>
          <w:rFonts w:hint="eastAsia"/>
        </w:rPr>
        <w:t>令和</w:t>
      </w:r>
      <w:r w:rsidR="00DA6ACF" w:rsidRPr="004B3E0E">
        <w:rPr>
          <w:rFonts w:hint="eastAsia"/>
        </w:rPr>
        <w:t xml:space="preserve">　　年　　月　　日</w:t>
      </w:r>
    </w:p>
    <w:p w14:paraId="7D199728" w14:textId="77777777" w:rsidR="00DA6ACF" w:rsidRPr="004B3E0E" w:rsidRDefault="00DA6ACF"/>
    <w:p w14:paraId="59C8D7C9" w14:textId="77777777" w:rsidR="00DA6ACF" w:rsidRPr="004B3E0E" w:rsidRDefault="00DA6ACF"/>
    <w:p w14:paraId="090B1669" w14:textId="6C24315E" w:rsidR="00DA6ACF" w:rsidRPr="004B3E0E" w:rsidRDefault="000F1F07" w:rsidP="001574F9">
      <w:pPr>
        <w:ind w:firstLineChars="100" w:firstLine="228"/>
      </w:pPr>
      <w:r w:rsidRPr="004B3E0E">
        <w:rPr>
          <w:rFonts w:hint="eastAsia"/>
        </w:rPr>
        <w:t xml:space="preserve">富山県知事　</w:t>
      </w:r>
      <w:r w:rsidR="00F37ACE" w:rsidRPr="004B3E0E">
        <w:rPr>
          <w:rFonts w:hint="eastAsia"/>
        </w:rPr>
        <w:t xml:space="preserve">　　</w:t>
      </w:r>
      <w:r w:rsidR="00DA6ACF" w:rsidRPr="004B3E0E">
        <w:rPr>
          <w:rFonts w:hint="eastAsia"/>
        </w:rPr>
        <w:t>殿</w:t>
      </w:r>
    </w:p>
    <w:p w14:paraId="09676C33" w14:textId="77777777" w:rsidR="00DA6ACF" w:rsidRPr="004B3E0E" w:rsidRDefault="00DA6ACF"/>
    <w:p w14:paraId="30A6E3BF" w14:textId="77777777" w:rsidR="005F760A" w:rsidRPr="004B3E0E" w:rsidRDefault="005F760A" w:rsidP="005F760A">
      <w:pPr>
        <w:ind w:firstLineChars="1430" w:firstLine="3263"/>
      </w:pPr>
      <w:r w:rsidRPr="004B3E0E">
        <w:rPr>
          <w:rFonts w:hint="eastAsia"/>
        </w:rPr>
        <w:t xml:space="preserve">住所　　　　　　</w:t>
      </w:r>
    </w:p>
    <w:p w14:paraId="0D7BEA62" w14:textId="77777777" w:rsidR="005F760A" w:rsidRPr="004B3E0E" w:rsidRDefault="005F760A" w:rsidP="005F760A">
      <w:pPr>
        <w:ind w:leftChars="1429" w:left="6389" w:hangingChars="1371" w:hanging="3128"/>
      </w:pPr>
      <w:r w:rsidRPr="004B3E0E">
        <w:rPr>
          <w:rFonts w:hint="eastAsia"/>
        </w:rPr>
        <w:t xml:space="preserve">事業実施主体名　</w:t>
      </w:r>
    </w:p>
    <w:p w14:paraId="65DB7CD4" w14:textId="5861114B" w:rsidR="005F760A" w:rsidRPr="004B3E0E" w:rsidRDefault="005F760A" w:rsidP="005F760A">
      <w:pPr>
        <w:ind w:leftChars="1429" w:left="6389" w:hangingChars="1371" w:hanging="3128"/>
      </w:pPr>
      <w:r w:rsidRPr="004B3E0E">
        <w:rPr>
          <w:rFonts w:hint="eastAsia"/>
        </w:rPr>
        <w:t>代表者</w:t>
      </w:r>
      <w:r w:rsidR="00235B02" w:rsidRPr="00235B02">
        <w:rPr>
          <w:rFonts w:hint="eastAsia"/>
          <w:color w:val="FF0000"/>
        </w:rPr>
        <w:t>役職・</w:t>
      </w:r>
      <w:r w:rsidRPr="004B3E0E">
        <w:rPr>
          <w:rFonts w:hint="eastAsia"/>
        </w:rPr>
        <w:t xml:space="preserve">氏名　　　　　　　　　　　　　　　　</w:t>
      </w:r>
    </w:p>
    <w:p w14:paraId="584FCA7F" w14:textId="77777777" w:rsidR="00DA6ACF" w:rsidRPr="004B3E0E" w:rsidRDefault="00DA6ACF"/>
    <w:p w14:paraId="08183DFC" w14:textId="77777777" w:rsidR="00DA6ACF" w:rsidRPr="004B3E0E" w:rsidRDefault="00DA6ACF"/>
    <w:p w14:paraId="250EA9D7" w14:textId="5343034D" w:rsidR="00DA6ACF" w:rsidRPr="004B3E0E" w:rsidRDefault="00941907" w:rsidP="00CA7FA0">
      <w:pPr>
        <w:ind w:firstLineChars="313" w:firstLine="714"/>
        <w:jc w:val="left"/>
      </w:pPr>
      <w:r w:rsidRPr="004B3E0E">
        <w:rPr>
          <w:rFonts w:hAnsi="ＭＳ 明朝" w:hint="eastAsia"/>
          <w:szCs w:val="22"/>
        </w:rPr>
        <w:t>スマート農業機械等導入支援事業費補助金</w:t>
      </w:r>
      <w:r w:rsidR="00DA6ACF" w:rsidRPr="004B3E0E">
        <w:rPr>
          <w:rFonts w:hint="eastAsia"/>
        </w:rPr>
        <w:t>交付申請書</w:t>
      </w:r>
    </w:p>
    <w:p w14:paraId="3E9666E9" w14:textId="77777777" w:rsidR="00DA6ACF" w:rsidRPr="004B3E0E" w:rsidRDefault="00DA6ACF"/>
    <w:p w14:paraId="2AF6CF43" w14:textId="77777777" w:rsidR="00DA6ACF" w:rsidRPr="004B3E0E" w:rsidRDefault="00DA6ACF"/>
    <w:p w14:paraId="597A1647" w14:textId="30CDD60D" w:rsidR="003B4C77" w:rsidRPr="004B3E0E" w:rsidRDefault="00680999" w:rsidP="003B4C77">
      <w:pPr>
        <w:rPr>
          <w:szCs w:val="22"/>
        </w:rPr>
      </w:pPr>
      <w:r w:rsidRPr="004B3E0E">
        <w:rPr>
          <w:rFonts w:hint="eastAsia"/>
        </w:rPr>
        <w:t xml:space="preserve">　</w:t>
      </w:r>
      <w:r w:rsidR="00F37ACE" w:rsidRPr="004B3E0E">
        <w:rPr>
          <w:rFonts w:hint="eastAsia"/>
        </w:rPr>
        <w:t>令和</w:t>
      </w:r>
      <w:r w:rsidR="003B4C77" w:rsidRPr="004B3E0E">
        <w:rPr>
          <w:rFonts w:hint="eastAsia"/>
          <w:szCs w:val="22"/>
        </w:rPr>
        <w:t xml:space="preserve">　　年度において、</w:t>
      </w:r>
      <w:r w:rsidR="00941907" w:rsidRPr="004B3E0E">
        <w:rPr>
          <w:rFonts w:hAnsi="ＭＳ 明朝" w:hint="eastAsia"/>
          <w:szCs w:val="22"/>
        </w:rPr>
        <w:t>スマート農業機械等導入支援事業</w:t>
      </w:r>
      <w:r w:rsidR="003B4C77" w:rsidRPr="004B3E0E">
        <w:rPr>
          <w:rFonts w:hint="eastAsia"/>
          <w:szCs w:val="22"/>
        </w:rPr>
        <w:t>を実施したいので、</w:t>
      </w:r>
      <w:r w:rsidR="00941907" w:rsidRPr="004B3E0E">
        <w:rPr>
          <w:rFonts w:hAnsi="ＭＳ 明朝" w:hint="eastAsia"/>
          <w:szCs w:val="22"/>
        </w:rPr>
        <w:t>スマート農業機械等導入支援事業費補助金</w:t>
      </w:r>
      <w:r w:rsidR="003B4C77" w:rsidRPr="004B3E0E">
        <w:rPr>
          <w:rFonts w:hint="eastAsia"/>
          <w:szCs w:val="22"/>
        </w:rPr>
        <w:t xml:space="preserve">　　　　　円を交付されるよう富山県補助金等交付規則第３条の規定により</w:t>
      </w:r>
      <w:r w:rsidR="009A6346" w:rsidRPr="004B3E0E">
        <w:rPr>
          <w:rFonts w:hint="eastAsia"/>
          <w:szCs w:val="22"/>
        </w:rPr>
        <w:t>、次の</w:t>
      </w:r>
      <w:r w:rsidR="003B4C77" w:rsidRPr="004B3E0E">
        <w:rPr>
          <w:rFonts w:hint="eastAsia"/>
          <w:szCs w:val="22"/>
        </w:rPr>
        <w:t>関係書類を添えて申請する。</w:t>
      </w:r>
    </w:p>
    <w:p w14:paraId="3BB592EF" w14:textId="77777777" w:rsidR="003B4C77" w:rsidRPr="004B3E0E" w:rsidRDefault="003B4C77" w:rsidP="003B4C77">
      <w:pPr>
        <w:rPr>
          <w:szCs w:val="22"/>
        </w:rPr>
      </w:pPr>
    </w:p>
    <w:p w14:paraId="3FD2BF4E" w14:textId="77777777" w:rsidR="003B4C77" w:rsidRPr="004B3E0E" w:rsidRDefault="003B4C77" w:rsidP="003B4C77">
      <w:pPr>
        <w:rPr>
          <w:szCs w:val="22"/>
        </w:rPr>
      </w:pPr>
    </w:p>
    <w:p w14:paraId="1301DD12" w14:textId="77777777" w:rsidR="003B4C77" w:rsidRPr="004B3E0E" w:rsidRDefault="003B4C77" w:rsidP="003B4C77">
      <w:pPr>
        <w:pStyle w:val="a3"/>
        <w:rPr>
          <w:sz w:val="22"/>
          <w:szCs w:val="22"/>
        </w:rPr>
      </w:pPr>
    </w:p>
    <w:p w14:paraId="498AA4D3" w14:textId="77777777" w:rsidR="003B4C77" w:rsidRPr="004B3E0E" w:rsidRDefault="009A6346" w:rsidP="003B4C77">
      <w:pPr>
        <w:rPr>
          <w:szCs w:val="22"/>
        </w:rPr>
      </w:pPr>
      <w:r w:rsidRPr="004B3E0E">
        <w:rPr>
          <w:rFonts w:hint="eastAsia"/>
          <w:szCs w:val="22"/>
        </w:rPr>
        <w:t xml:space="preserve">　　関係書類</w:t>
      </w:r>
    </w:p>
    <w:p w14:paraId="0981A9E3" w14:textId="0F9752F0" w:rsidR="003B4C77" w:rsidRPr="004B3E0E" w:rsidRDefault="009A6346" w:rsidP="00CA7FA0">
      <w:pPr>
        <w:ind w:firstLineChars="200" w:firstLine="456"/>
        <w:jc w:val="left"/>
        <w:rPr>
          <w:szCs w:val="22"/>
        </w:rPr>
      </w:pPr>
      <w:r w:rsidRPr="004B3E0E">
        <w:rPr>
          <w:rFonts w:hint="eastAsia"/>
        </w:rPr>
        <w:t>・</w:t>
      </w:r>
      <w:r w:rsidR="00941907" w:rsidRPr="004B3E0E">
        <w:rPr>
          <w:rFonts w:hAnsi="ＭＳ 明朝" w:hint="eastAsia"/>
          <w:szCs w:val="22"/>
        </w:rPr>
        <w:t>スマート農業機械等導入支援事業</w:t>
      </w:r>
      <w:r w:rsidR="003B4C77" w:rsidRPr="004B3E0E">
        <w:rPr>
          <w:rFonts w:hint="eastAsia"/>
          <w:szCs w:val="22"/>
        </w:rPr>
        <w:t>実施計画書</w:t>
      </w:r>
    </w:p>
    <w:p w14:paraId="7E2B5244" w14:textId="0880A12F" w:rsidR="00EA177F" w:rsidRPr="004B3E0E" w:rsidRDefault="00EA177F" w:rsidP="00EA177F">
      <w:pPr>
        <w:ind w:firstLineChars="200" w:firstLine="456"/>
        <w:jc w:val="left"/>
        <w:rPr>
          <w:szCs w:val="22"/>
        </w:rPr>
      </w:pPr>
      <w:r w:rsidRPr="004B3E0E">
        <w:rPr>
          <w:rFonts w:hint="eastAsia"/>
          <w:szCs w:val="22"/>
        </w:rPr>
        <w:t>・</w:t>
      </w:r>
      <w:r w:rsidR="00941907" w:rsidRPr="004B3E0E">
        <w:rPr>
          <w:rFonts w:hAnsi="ＭＳ 明朝" w:hint="eastAsia"/>
          <w:szCs w:val="22"/>
        </w:rPr>
        <w:t>スマート農業機械等導入支援事業</w:t>
      </w:r>
      <w:r w:rsidR="001F185C" w:rsidRPr="004B3E0E">
        <w:rPr>
          <w:rFonts w:hint="eastAsia"/>
          <w:szCs w:val="22"/>
        </w:rPr>
        <w:t>に係る同意</w:t>
      </w:r>
      <w:r w:rsidR="003E5FEB" w:rsidRPr="004B3E0E">
        <w:rPr>
          <w:rFonts w:hint="eastAsia"/>
          <w:szCs w:val="22"/>
        </w:rPr>
        <w:t>書</w:t>
      </w:r>
    </w:p>
    <w:p w14:paraId="34AAAF62" w14:textId="39FA610B" w:rsidR="00BA4A5E" w:rsidRPr="004B3E0E" w:rsidRDefault="00BA4A5E" w:rsidP="00BA4A5E">
      <w:r w:rsidRPr="004B3E0E">
        <w:rPr>
          <w:rFonts w:hint="eastAsia"/>
        </w:rPr>
        <w:t xml:space="preserve">　　・仕様書（規模決定根拠）、見積書</w:t>
      </w:r>
      <w:r w:rsidR="002B0B8F">
        <w:rPr>
          <w:rFonts w:hint="eastAsia"/>
        </w:rPr>
        <w:t>、</w:t>
      </w:r>
    </w:p>
    <w:p w14:paraId="131701D8" w14:textId="76101E4B" w:rsidR="00BA4A5E" w:rsidRPr="004B3E0E" w:rsidRDefault="00BA4A5E" w:rsidP="00BA4A5E">
      <w:r w:rsidRPr="004B3E0E">
        <w:rPr>
          <w:rFonts w:hint="eastAsia"/>
        </w:rPr>
        <w:t xml:space="preserve">　　・その他必要な書類</w:t>
      </w:r>
      <w:r w:rsidR="002B0B8F" w:rsidRPr="002B0B8F">
        <w:rPr>
          <w:rFonts w:hint="eastAsia"/>
          <w:color w:val="FF0000"/>
        </w:rPr>
        <w:t>（口座名義・番号がわかるもの）</w:t>
      </w:r>
    </w:p>
    <w:p w14:paraId="4E5F2B1A" w14:textId="77777777" w:rsidR="003B4C77" w:rsidRPr="004B3E0E" w:rsidRDefault="003B4C77" w:rsidP="003B4C77">
      <w:pPr>
        <w:rPr>
          <w:szCs w:val="22"/>
        </w:rPr>
      </w:pPr>
    </w:p>
    <w:p w14:paraId="340562C8" w14:textId="77777777" w:rsidR="003B4C77" w:rsidRPr="004B3E0E" w:rsidRDefault="003B4C77" w:rsidP="003B4C77">
      <w:pPr>
        <w:pStyle w:val="a4"/>
        <w:rPr>
          <w:sz w:val="22"/>
          <w:szCs w:val="22"/>
        </w:rPr>
      </w:pPr>
    </w:p>
    <w:p w14:paraId="4DAB606E" w14:textId="77777777" w:rsidR="003B4C77" w:rsidRPr="004B3E0E" w:rsidRDefault="003B4C77" w:rsidP="003B4C77">
      <w:pPr>
        <w:rPr>
          <w:szCs w:val="22"/>
        </w:rPr>
      </w:pPr>
    </w:p>
    <w:p w14:paraId="429F4AA1" w14:textId="77777777" w:rsidR="00DA6ACF" w:rsidRPr="004B3E0E" w:rsidRDefault="00DA6ACF"/>
    <w:p w14:paraId="1A9E7229" w14:textId="77777777" w:rsidR="00BA4A5E" w:rsidRPr="004B3E0E" w:rsidRDefault="00BA4A5E" w:rsidP="00BA4A5E">
      <w:pPr>
        <w:ind w:firstLineChars="100" w:firstLine="248"/>
      </w:pPr>
      <w:r w:rsidRPr="004B3E0E">
        <w:rPr>
          <w:rFonts w:hint="eastAsia"/>
          <w:sz w:val="24"/>
        </w:rPr>
        <w:t>・・・・・・・・・・・・・・・・・・・・・・・・・・・・・・・・・・・・・・・・・・・・・・・・・・・・・・・・・・・・・・・・・・・</w:t>
      </w:r>
    </w:p>
    <w:p w14:paraId="4B8E40B9" w14:textId="77777777" w:rsidR="00BA4A5E" w:rsidRPr="004B3E0E" w:rsidRDefault="00BA4A5E" w:rsidP="00BA4A5E">
      <w:pPr>
        <w:ind w:firstLineChars="100" w:firstLine="228"/>
      </w:pPr>
      <w:r w:rsidRPr="004B3E0E">
        <w:rPr>
          <w:rFonts w:hint="eastAsia"/>
        </w:rPr>
        <w:t>（補助金交付予定口座の情報）</w:t>
      </w:r>
    </w:p>
    <w:tbl>
      <w:tblPr>
        <w:tblW w:w="9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7400"/>
      </w:tblGrid>
      <w:tr w:rsidR="00BA4A5E" w:rsidRPr="004B3E0E" w14:paraId="538CDAFE" w14:textId="77777777" w:rsidTr="00B2054D">
        <w:tc>
          <w:tcPr>
            <w:tcW w:w="1741" w:type="dxa"/>
            <w:shd w:val="clear" w:color="auto" w:fill="auto"/>
          </w:tcPr>
          <w:p w14:paraId="2B55CB08" w14:textId="77777777" w:rsidR="00BA4A5E" w:rsidRPr="004B3E0E" w:rsidRDefault="00BA4A5E" w:rsidP="00B2054D">
            <w:pPr>
              <w:ind w:firstLineChars="100" w:firstLine="228"/>
              <w:rPr>
                <w:szCs w:val="22"/>
              </w:rPr>
            </w:pPr>
            <w:r w:rsidRPr="004B3E0E">
              <w:rPr>
                <w:rFonts w:hint="eastAsia"/>
                <w:szCs w:val="22"/>
              </w:rPr>
              <w:t>金融機関名</w:t>
            </w:r>
          </w:p>
        </w:tc>
        <w:tc>
          <w:tcPr>
            <w:tcW w:w="7400" w:type="dxa"/>
            <w:shd w:val="clear" w:color="auto" w:fill="auto"/>
          </w:tcPr>
          <w:p w14:paraId="155AB2DF" w14:textId="77777777" w:rsidR="00BA4A5E" w:rsidRPr="004B3E0E" w:rsidRDefault="00BA4A5E" w:rsidP="00B2054D">
            <w:pPr>
              <w:ind w:firstLineChars="100" w:firstLine="228"/>
              <w:rPr>
                <w:szCs w:val="22"/>
              </w:rPr>
            </w:pPr>
          </w:p>
        </w:tc>
      </w:tr>
      <w:tr w:rsidR="00BA4A5E" w:rsidRPr="004B3E0E" w14:paraId="3E373020" w14:textId="77777777" w:rsidTr="00B2054D">
        <w:tc>
          <w:tcPr>
            <w:tcW w:w="1741" w:type="dxa"/>
            <w:shd w:val="clear" w:color="auto" w:fill="auto"/>
          </w:tcPr>
          <w:p w14:paraId="5DBA3523" w14:textId="77777777" w:rsidR="00BA4A5E" w:rsidRPr="004B3E0E" w:rsidRDefault="00BA4A5E" w:rsidP="00B2054D">
            <w:pPr>
              <w:ind w:firstLineChars="100" w:firstLine="228"/>
              <w:rPr>
                <w:szCs w:val="22"/>
              </w:rPr>
            </w:pPr>
            <w:r w:rsidRPr="004B3E0E">
              <w:rPr>
                <w:rFonts w:hint="eastAsia"/>
                <w:szCs w:val="22"/>
              </w:rPr>
              <w:t>支店名</w:t>
            </w:r>
          </w:p>
        </w:tc>
        <w:tc>
          <w:tcPr>
            <w:tcW w:w="7400" w:type="dxa"/>
            <w:shd w:val="clear" w:color="auto" w:fill="auto"/>
          </w:tcPr>
          <w:p w14:paraId="4B956B03" w14:textId="77777777" w:rsidR="00BA4A5E" w:rsidRPr="004B3E0E" w:rsidRDefault="00BA4A5E" w:rsidP="00B2054D">
            <w:pPr>
              <w:ind w:firstLineChars="100" w:firstLine="228"/>
              <w:rPr>
                <w:szCs w:val="22"/>
              </w:rPr>
            </w:pPr>
          </w:p>
        </w:tc>
      </w:tr>
      <w:tr w:rsidR="00BA4A5E" w:rsidRPr="004B3E0E" w14:paraId="3D6E929B" w14:textId="77777777" w:rsidTr="00B2054D">
        <w:tc>
          <w:tcPr>
            <w:tcW w:w="1741" w:type="dxa"/>
            <w:shd w:val="clear" w:color="auto" w:fill="auto"/>
          </w:tcPr>
          <w:p w14:paraId="663E13E3" w14:textId="77777777" w:rsidR="00BA4A5E" w:rsidRPr="004B3E0E" w:rsidRDefault="00BA4A5E" w:rsidP="00B2054D">
            <w:pPr>
              <w:ind w:firstLineChars="100" w:firstLine="228"/>
              <w:rPr>
                <w:szCs w:val="22"/>
              </w:rPr>
            </w:pPr>
            <w:r w:rsidRPr="004B3E0E">
              <w:rPr>
                <w:rFonts w:hint="eastAsia"/>
                <w:szCs w:val="22"/>
              </w:rPr>
              <w:t>口座種別</w:t>
            </w:r>
          </w:p>
        </w:tc>
        <w:tc>
          <w:tcPr>
            <w:tcW w:w="7400" w:type="dxa"/>
            <w:shd w:val="clear" w:color="auto" w:fill="auto"/>
          </w:tcPr>
          <w:p w14:paraId="768DEA9D" w14:textId="77777777" w:rsidR="00BA4A5E" w:rsidRPr="004B3E0E" w:rsidRDefault="00BA4A5E" w:rsidP="00B2054D">
            <w:pPr>
              <w:ind w:firstLineChars="100" w:firstLine="228"/>
              <w:rPr>
                <w:szCs w:val="22"/>
              </w:rPr>
            </w:pPr>
          </w:p>
        </w:tc>
      </w:tr>
      <w:tr w:rsidR="00BA4A5E" w:rsidRPr="004B3E0E" w14:paraId="7A17BB22" w14:textId="77777777" w:rsidTr="00B2054D">
        <w:tc>
          <w:tcPr>
            <w:tcW w:w="1741" w:type="dxa"/>
            <w:tcBorders>
              <w:bottom w:val="single" w:sz="4" w:space="0" w:color="auto"/>
            </w:tcBorders>
            <w:shd w:val="clear" w:color="auto" w:fill="auto"/>
          </w:tcPr>
          <w:p w14:paraId="55FB0AAA" w14:textId="77777777" w:rsidR="00BA4A5E" w:rsidRPr="004B3E0E" w:rsidRDefault="00BA4A5E" w:rsidP="00B2054D">
            <w:pPr>
              <w:ind w:firstLineChars="100" w:firstLine="228"/>
              <w:rPr>
                <w:szCs w:val="22"/>
              </w:rPr>
            </w:pPr>
            <w:r w:rsidRPr="004B3E0E">
              <w:rPr>
                <w:rFonts w:hint="eastAsia"/>
                <w:szCs w:val="22"/>
              </w:rPr>
              <w:t>口座番号</w:t>
            </w:r>
          </w:p>
        </w:tc>
        <w:tc>
          <w:tcPr>
            <w:tcW w:w="7400" w:type="dxa"/>
            <w:tcBorders>
              <w:bottom w:val="single" w:sz="4" w:space="0" w:color="auto"/>
            </w:tcBorders>
            <w:shd w:val="clear" w:color="auto" w:fill="auto"/>
          </w:tcPr>
          <w:p w14:paraId="1AD50B1B" w14:textId="77777777" w:rsidR="00BA4A5E" w:rsidRPr="004B3E0E" w:rsidRDefault="00BA4A5E" w:rsidP="00B2054D">
            <w:pPr>
              <w:ind w:firstLineChars="100" w:firstLine="228"/>
              <w:rPr>
                <w:szCs w:val="22"/>
              </w:rPr>
            </w:pPr>
          </w:p>
        </w:tc>
      </w:tr>
      <w:tr w:rsidR="00BA4A5E" w:rsidRPr="004B3E0E" w14:paraId="7CF2D295" w14:textId="77777777" w:rsidTr="00B2054D">
        <w:tc>
          <w:tcPr>
            <w:tcW w:w="1741" w:type="dxa"/>
            <w:tcBorders>
              <w:bottom w:val="nil"/>
            </w:tcBorders>
            <w:shd w:val="clear" w:color="auto" w:fill="auto"/>
          </w:tcPr>
          <w:p w14:paraId="7B730D9F" w14:textId="77777777" w:rsidR="00BA4A5E" w:rsidRPr="004B3E0E" w:rsidRDefault="00BA4A5E" w:rsidP="00B2054D">
            <w:pPr>
              <w:ind w:firstLineChars="100" w:firstLine="228"/>
              <w:rPr>
                <w:szCs w:val="22"/>
              </w:rPr>
            </w:pPr>
            <w:r w:rsidRPr="004B3E0E">
              <w:rPr>
                <w:rFonts w:hint="eastAsia"/>
                <w:szCs w:val="22"/>
              </w:rPr>
              <w:t>(ﾌﾘｶﾞﾅ)</w:t>
            </w:r>
          </w:p>
        </w:tc>
        <w:tc>
          <w:tcPr>
            <w:tcW w:w="7400" w:type="dxa"/>
            <w:tcBorders>
              <w:bottom w:val="nil"/>
            </w:tcBorders>
            <w:shd w:val="clear" w:color="auto" w:fill="auto"/>
          </w:tcPr>
          <w:p w14:paraId="07DE79C9" w14:textId="77777777" w:rsidR="00BA4A5E" w:rsidRPr="004B3E0E" w:rsidRDefault="00BA4A5E" w:rsidP="00B2054D">
            <w:pPr>
              <w:ind w:firstLineChars="100" w:firstLine="228"/>
              <w:rPr>
                <w:szCs w:val="22"/>
              </w:rPr>
            </w:pPr>
          </w:p>
        </w:tc>
      </w:tr>
      <w:tr w:rsidR="00BA4A5E" w:rsidRPr="004B3E0E" w14:paraId="3C9776D5" w14:textId="77777777" w:rsidTr="00B2054D">
        <w:tc>
          <w:tcPr>
            <w:tcW w:w="1741" w:type="dxa"/>
            <w:tcBorders>
              <w:top w:val="nil"/>
            </w:tcBorders>
            <w:shd w:val="clear" w:color="auto" w:fill="auto"/>
          </w:tcPr>
          <w:p w14:paraId="0A8591AC" w14:textId="77777777" w:rsidR="00BA4A5E" w:rsidRPr="004B3E0E" w:rsidRDefault="00BA4A5E" w:rsidP="00B2054D">
            <w:pPr>
              <w:ind w:firstLineChars="100" w:firstLine="228"/>
              <w:rPr>
                <w:szCs w:val="22"/>
              </w:rPr>
            </w:pPr>
            <w:r w:rsidRPr="004B3E0E">
              <w:rPr>
                <w:rFonts w:hint="eastAsia"/>
                <w:szCs w:val="22"/>
              </w:rPr>
              <w:t>口座名義</w:t>
            </w:r>
          </w:p>
        </w:tc>
        <w:tc>
          <w:tcPr>
            <w:tcW w:w="7400" w:type="dxa"/>
            <w:tcBorders>
              <w:top w:val="nil"/>
            </w:tcBorders>
            <w:shd w:val="clear" w:color="auto" w:fill="auto"/>
          </w:tcPr>
          <w:p w14:paraId="41322A8F" w14:textId="77777777" w:rsidR="00BA4A5E" w:rsidRPr="004B3E0E" w:rsidRDefault="00BA4A5E" w:rsidP="00B2054D">
            <w:pPr>
              <w:ind w:firstLineChars="100" w:firstLine="228"/>
              <w:rPr>
                <w:szCs w:val="22"/>
              </w:rPr>
            </w:pPr>
          </w:p>
        </w:tc>
      </w:tr>
    </w:tbl>
    <w:p w14:paraId="73FEE730" w14:textId="77777777" w:rsidR="00DA6ACF" w:rsidRPr="004B3E0E" w:rsidRDefault="00DA6ACF"/>
    <w:p w14:paraId="14F82170" w14:textId="77777777" w:rsidR="00DA6ACF" w:rsidRPr="004B3E0E" w:rsidRDefault="00DA6ACF"/>
    <w:p w14:paraId="0E27890D" w14:textId="77777777" w:rsidR="00DA6ACF" w:rsidRPr="004B3E0E" w:rsidRDefault="00DA6ACF"/>
    <w:p w14:paraId="2EF6A3F2" w14:textId="7DFA99B6" w:rsidR="00BF5C5C" w:rsidRPr="004B3E0E" w:rsidRDefault="00BF5C5C" w:rsidP="00BF5C5C">
      <w:r w:rsidRPr="004B3E0E">
        <w:br w:type="page"/>
      </w:r>
      <w:r w:rsidR="00666824" w:rsidRPr="004B3E0E">
        <w:rPr>
          <w:rFonts w:hint="eastAsia"/>
        </w:rPr>
        <w:lastRenderedPageBreak/>
        <w:t>様式第２</w:t>
      </w:r>
      <w:r w:rsidRPr="004B3E0E">
        <w:rPr>
          <w:rFonts w:hint="eastAsia"/>
        </w:rPr>
        <w:t>号</w:t>
      </w:r>
    </w:p>
    <w:p w14:paraId="64B1BCDC" w14:textId="77777777" w:rsidR="00666824" w:rsidRPr="004B3E0E" w:rsidRDefault="00666824" w:rsidP="00BF5C5C"/>
    <w:p w14:paraId="64EADBFE" w14:textId="77777777" w:rsidR="00BF5C5C" w:rsidRPr="004B3E0E" w:rsidRDefault="00BF5C5C" w:rsidP="00BF5C5C">
      <w:pPr>
        <w:jc w:val="center"/>
        <w:rPr>
          <w:szCs w:val="22"/>
        </w:rPr>
      </w:pPr>
      <w:r w:rsidRPr="004B3E0E">
        <w:rPr>
          <w:rFonts w:hAnsi="ＭＳ 明朝" w:hint="eastAsia"/>
          <w:szCs w:val="22"/>
        </w:rPr>
        <w:t>スマート農業機械等導入支援事業</w:t>
      </w:r>
      <w:r w:rsidRPr="004B3E0E">
        <w:rPr>
          <w:rFonts w:hint="eastAsia"/>
          <w:szCs w:val="22"/>
        </w:rPr>
        <w:t>実施計画書</w:t>
      </w:r>
    </w:p>
    <w:p w14:paraId="21069A02" w14:textId="77777777" w:rsidR="00BF5C5C" w:rsidRPr="004B3E0E" w:rsidRDefault="00BF5C5C" w:rsidP="00BF5C5C">
      <w:pPr>
        <w:rPr>
          <w:szCs w:val="22"/>
        </w:rPr>
      </w:pPr>
    </w:p>
    <w:p w14:paraId="154F0670" w14:textId="77777777" w:rsidR="00BF5C5C" w:rsidRPr="004B3E0E" w:rsidRDefault="00BF5C5C" w:rsidP="00BF5C5C">
      <w:r w:rsidRPr="004B3E0E">
        <w:rPr>
          <w:rFonts w:hint="eastAsia"/>
        </w:rPr>
        <w:t>１　事業の目的</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BF5C5C" w:rsidRPr="004B3E0E" w14:paraId="60B0CA2E" w14:textId="77777777" w:rsidTr="004E6891">
        <w:trPr>
          <w:trHeight w:val="1159"/>
        </w:trPr>
        <w:tc>
          <w:tcPr>
            <w:tcW w:w="9497" w:type="dxa"/>
            <w:tcBorders>
              <w:right w:val="single" w:sz="4" w:space="0" w:color="auto"/>
            </w:tcBorders>
          </w:tcPr>
          <w:p w14:paraId="13B6A3A6" w14:textId="77777777" w:rsidR="00BF5C5C" w:rsidRPr="004B3E0E" w:rsidRDefault="00BF5C5C" w:rsidP="004E6891"/>
        </w:tc>
      </w:tr>
    </w:tbl>
    <w:p w14:paraId="79492D5C" w14:textId="77777777" w:rsidR="00BF5C5C" w:rsidRPr="004B3E0E" w:rsidRDefault="00BF5C5C" w:rsidP="00BF5C5C"/>
    <w:p w14:paraId="075E1CC9" w14:textId="77777777" w:rsidR="00BF5C5C" w:rsidRPr="004B3E0E" w:rsidRDefault="00BF5C5C" w:rsidP="00BF5C5C">
      <w:r w:rsidRPr="004B3E0E">
        <w:rPr>
          <w:rFonts w:hint="eastAsia"/>
        </w:rPr>
        <w:t>２　経営の概要等</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3302"/>
        <w:gridCol w:w="3544"/>
      </w:tblGrid>
      <w:tr w:rsidR="00235B02" w:rsidRPr="00151AC1" w14:paraId="5C5045F8" w14:textId="77777777" w:rsidTr="00D0775F">
        <w:trPr>
          <w:trHeight w:val="446"/>
        </w:trPr>
        <w:tc>
          <w:tcPr>
            <w:tcW w:w="2651" w:type="dxa"/>
            <w:vAlign w:val="center"/>
          </w:tcPr>
          <w:p w14:paraId="2F965781" w14:textId="77777777" w:rsidR="00235B02" w:rsidRPr="00151AC1" w:rsidRDefault="00235B02" w:rsidP="00D0775F">
            <w:pPr>
              <w:jc w:val="center"/>
            </w:pPr>
          </w:p>
        </w:tc>
        <w:tc>
          <w:tcPr>
            <w:tcW w:w="3302" w:type="dxa"/>
            <w:vAlign w:val="center"/>
          </w:tcPr>
          <w:p w14:paraId="35A7B1E0" w14:textId="77777777" w:rsidR="00235B02" w:rsidRPr="00151AC1" w:rsidRDefault="00235B02" w:rsidP="00D0775F">
            <w:pPr>
              <w:jc w:val="center"/>
            </w:pPr>
            <w:r w:rsidRPr="004B3E0E">
              <w:rPr>
                <w:rFonts w:hint="eastAsia"/>
              </w:rPr>
              <w:t>現状（</w:t>
            </w:r>
            <w:r>
              <w:rPr>
                <w:rFonts w:hint="eastAsia"/>
              </w:rPr>
              <w:t>令和　　年度</w:t>
            </w:r>
            <w:r w:rsidRPr="004B3E0E">
              <w:rPr>
                <w:rFonts w:hint="eastAsia"/>
              </w:rPr>
              <w:t>）</w:t>
            </w:r>
          </w:p>
        </w:tc>
        <w:tc>
          <w:tcPr>
            <w:tcW w:w="3544" w:type="dxa"/>
            <w:tcBorders>
              <w:right w:val="single" w:sz="4" w:space="0" w:color="auto"/>
            </w:tcBorders>
            <w:vAlign w:val="center"/>
          </w:tcPr>
          <w:p w14:paraId="7D5FB92F" w14:textId="77777777" w:rsidR="00235B02" w:rsidRPr="00151AC1" w:rsidRDefault="00235B02" w:rsidP="00D0775F">
            <w:pPr>
              <w:widowControl/>
              <w:ind w:leftChars="-110" w:left="-30" w:rightChars="-59" w:right="-135" w:hangingChars="97" w:hanging="221"/>
              <w:jc w:val="center"/>
            </w:pPr>
            <w:r w:rsidRPr="004B3E0E">
              <w:rPr>
                <w:rFonts w:hint="eastAsia"/>
              </w:rPr>
              <w:t>計画（</w:t>
            </w:r>
            <w:r>
              <w:rPr>
                <w:rFonts w:hint="eastAsia"/>
              </w:rPr>
              <w:t>令和　　年度</w:t>
            </w:r>
            <w:r w:rsidRPr="004B3E0E">
              <w:rPr>
                <w:rFonts w:hint="eastAsia"/>
              </w:rPr>
              <w:t>）</w:t>
            </w:r>
          </w:p>
        </w:tc>
      </w:tr>
      <w:tr w:rsidR="00235B02" w:rsidRPr="00151AC1" w14:paraId="172199E9" w14:textId="77777777" w:rsidTr="00D0775F">
        <w:trPr>
          <w:trHeight w:val="552"/>
        </w:trPr>
        <w:tc>
          <w:tcPr>
            <w:tcW w:w="2651" w:type="dxa"/>
          </w:tcPr>
          <w:p w14:paraId="0E992BB7" w14:textId="77777777" w:rsidR="00235B02" w:rsidRPr="00151AC1" w:rsidRDefault="00235B02" w:rsidP="00D0775F">
            <w:r w:rsidRPr="00151AC1">
              <w:rPr>
                <w:rFonts w:hint="eastAsia"/>
              </w:rPr>
              <w:t>経営面積（作付面積）</w:t>
            </w:r>
          </w:p>
        </w:tc>
        <w:tc>
          <w:tcPr>
            <w:tcW w:w="3302" w:type="dxa"/>
          </w:tcPr>
          <w:p w14:paraId="252EBF2F" w14:textId="77777777" w:rsidR="00235B02" w:rsidRPr="00151AC1" w:rsidRDefault="00235B02" w:rsidP="00D0775F">
            <w:pPr>
              <w:jc w:val="right"/>
            </w:pPr>
            <w:r w:rsidRPr="00151AC1">
              <w:rPr>
                <w:rFonts w:hint="eastAsia"/>
              </w:rPr>
              <w:t>ha</w:t>
            </w:r>
          </w:p>
        </w:tc>
        <w:tc>
          <w:tcPr>
            <w:tcW w:w="3544" w:type="dxa"/>
            <w:tcBorders>
              <w:right w:val="single" w:sz="4" w:space="0" w:color="auto"/>
            </w:tcBorders>
          </w:tcPr>
          <w:p w14:paraId="0D692E4B" w14:textId="77777777" w:rsidR="00235B02" w:rsidRPr="00151AC1" w:rsidRDefault="00235B02" w:rsidP="00D0775F">
            <w:pPr>
              <w:widowControl/>
              <w:jc w:val="right"/>
            </w:pPr>
            <w:r w:rsidRPr="00151AC1">
              <w:rPr>
                <w:rFonts w:hint="eastAsia"/>
              </w:rPr>
              <w:t>ha</w:t>
            </w:r>
          </w:p>
        </w:tc>
      </w:tr>
      <w:tr w:rsidR="00235B02" w:rsidRPr="00151AC1" w14:paraId="2B17BE61" w14:textId="77777777" w:rsidTr="00D0775F">
        <w:trPr>
          <w:trHeight w:val="552"/>
        </w:trPr>
        <w:tc>
          <w:tcPr>
            <w:tcW w:w="2651" w:type="dxa"/>
          </w:tcPr>
          <w:p w14:paraId="7F1A4EFD" w14:textId="77777777" w:rsidR="00235B02" w:rsidRPr="00151AC1" w:rsidRDefault="00235B02" w:rsidP="00D0775F">
            <w:r w:rsidRPr="00151AC1">
              <w:rPr>
                <w:rFonts w:hint="eastAsia"/>
              </w:rPr>
              <w:t>作業受託面積</w:t>
            </w:r>
          </w:p>
        </w:tc>
        <w:tc>
          <w:tcPr>
            <w:tcW w:w="3302" w:type="dxa"/>
          </w:tcPr>
          <w:p w14:paraId="2F554DD3" w14:textId="77777777" w:rsidR="00235B02" w:rsidRPr="00151AC1" w:rsidRDefault="00235B02" w:rsidP="00D0775F">
            <w:pPr>
              <w:jc w:val="right"/>
            </w:pPr>
            <w:r w:rsidRPr="00151AC1">
              <w:rPr>
                <w:rFonts w:hint="eastAsia"/>
              </w:rPr>
              <w:t>ha</w:t>
            </w:r>
          </w:p>
        </w:tc>
        <w:tc>
          <w:tcPr>
            <w:tcW w:w="3544" w:type="dxa"/>
            <w:tcBorders>
              <w:right w:val="single" w:sz="4" w:space="0" w:color="auto"/>
            </w:tcBorders>
          </w:tcPr>
          <w:p w14:paraId="769772B0" w14:textId="77777777" w:rsidR="00235B02" w:rsidRPr="00151AC1" w:rsidRDefault="00235B02" w:rsidP="00D0775F">
            <w:pPr>
              <w:widowControl/>
              <w:jc w:val="right"/>
            </w:pPr>
            <w:r w:rsidRPr="00151AC1">
              <w:rPr>
                <w:rFonts w:hint="eastAsia"/>
              </w:rPr>
              <w:t>ha</w:t>
            </w:r>
          </w:p>
        </w:tc>
      </w:tr>
      <w:tr w:rsidR="00235B02" w:rsidRPr="00151AC1" w14:paraId="69D72EC2" w14:textId="77777777" w:rsidTr="00D0775F">
        <w:trPr>
          <w:trHeight w:val="552"/>
        </w:trPr>
        <w:tc>
          <w:tcPr>
            <w:tcW w:w="2651" w:type="dxa"/>
          </w:tcPr>
          <w:p w14:paraId="48EF4D34" w14:textId="77777777" w:rsidR="00235B02" w:rsidRDefault="00235B02" w:rsidP="00D0775F">
            <w:r>
              <w:rPr>
                <w:rFonts w:hint="eastAsia"/>
              </w:rPr>
              <w:t>経営面積のうち</w:t>
            </w:r>
          </w:p>
          <w:p w14:paraId="1F71A60D" w14:textId="77777777" w:rsidR="00235B02" w:rsidRPr="00151AC1" w:rsidRDefault="00235B02" w:rsidP="00D0775F">
            <w:r>
              <w:rPr>
                <w:rFonts w:hint="eastAsia"/>
              </w:rPr>
              <w:t>園芸品目の作付面積</w:t>
            </w:r>
          </w:p>
        </w:tc>
        <w:tc>
          <w:tcPr>
            <w:tcW w:w="3302" w:type="dxa"/>
          </w:tcPr>
          <w:p w14:paraId="65FBF240" w14:textId="77777777" w:rsidR="00235B02" w:rsidRPr="00151AC1" w:rsidRDefault="00235B02" w:rsidP="00D0775F">
            <w:pPr>
              <w:jc w:val="right"/>
            </w:pPr>
            <w:r w:rsidRPr="00151AC1">
              <w:rPr>
                <w:rFonts w:hint="eastAsia"/>
              </w:rPr>
              <w:t>ha</w:t>
            </w:r>
          </w:p>
        </w:tc>
        <w:tc>
          <w:tcPr>
            <w:tcW w:w="3544" w:type="dxa"/>
            <w:tcBorders>
              <w:right w:val="single" w:sz="4" w:space="0" w:color="auto"/>
            </w:tcBorders>
          </w:tcPr>
          <w:p w14:paraId="0D895D91" w14:textId="77777777" w:rsidR="00235B02" w:rsidRPr="00151AC1" w:rsidRDefault="00235B02" w:rsidP="00D0775F">
            <w:pPr>
              <w:widowControl/>
              <w:jc w:val="right"/>
            </w:pPr>
            <w:r w:rsidRPr="00151AC1">
              <w:rPr>
                <w:rFonts w:hint="eastAsia"/>
              </w:rPr>
              <w:t>ha</w:t>
            </w:r>
          </w:p>
        </w:tc>
      </w:tr>
      <w:tr w:rsidR="00235B02" w:rsidRPr="00151AC1" w14:paraId="0B28AC5B" w14:textId="77777777" w:rsidTr="00D0775F">
        <w:trPr>
          <w:trHeight w:val="668"/>
        </w:trPr>
        <w:tc>
          <w:tcPr>
            <w:tcW w:w="2651" w:type="dxa"/>
          </w:tcPr>
          <w:p w14:paraId="7F29B352" w14:textId="77777777" w:rsidR="00235B02" w:rsidRPr="00080AF9" w:rsidRDefault="00235B02" w:rsidP="00D0775F">
            <w:r w:rsidRPr="00080AF9">
              <w:rPr>
                <w:rFonts w:hint="eastAsia"/>
              </w:rPr>
              <w:t>富山RTKサービスの利用状況</w:t>
            </w:r>
          </w:p>
        </w:tc>
        <w:tc>
          <w:tcPr>
            <w:tcW w:w="6846" w:type="dxa"/>
            <w:gridSpan w:val="2"/>
            <w:tcBorders>
              <w:right w:val="single" w:sz="4" w:space="0" w:color="auto"/>
            </w:tcBorders>
          </w:tcPr>
          <w:p w14:paraId="7DD151BD" w14:textId="77777777" w:rsidR="00235B02" w:rsidRPr="00080AF9" w:rsidRDefault="00235B02" w:rsidP="00D0775F">
            <w:pPr>
              <w:ind w:left="228" w:hangingChars="100" w:hanging="228"/>
            </w:pPr>
            <w:r w:rsidRPr="00080AF9">
              <w:rPr>
                <w:rFonts w:hint="eastAsia"/>
              </w:rPr>
              <w:t>・利用していない</w:t>
            </w:r>
          </w:p>
          <w:p w14:paraId="6239B0BA" w14:textId="77777777" w:rsidR="00235B02" w:rsidRPr="00080AF9" w:rsidRDefault="00235B02" w:rsidP="00D0775F">
            <w:pPr>
              <w:ind w:left="228" w:hangingChars="100" w:hanging="228"/>
            </w:pPr>
            <w:r w:rsidRPr="00080AF9">
              <w:rPr>
                <w:rFonts w:hint="eastAsia"/>
              </w:rPr>
              <w:t>・利用しているが追加でIDを取得する</w:t>
            </w:r>
          </w:p>
          <w:p w14:paraId="5A3DAD28" w14:textId="77777777" w:rsidR="00235B02" w:rsidRPr="00080AF9" w:rsidRDefault="00235B02" w:rsidP="00D0775F">
            <w:pPr>
              <w:widowControl/>
              <w:jc w:val="left"/>
            </w:pPr>
            <w:r w:rsidRPr="00080AF9">
              <w:rPr>
                <w:rFonts w:hint="eastAsia"/>
              </w:rPr>
              <w:t>・利用しており追加でIDを取得しない</w:t>
            </w:r>
          </w:p>
        </w:tc>
      </w:tr>
      <w:tr w:rsidR="00235B02" w:rsidRPr="00151AC1" w14:paraId="20DEECDF" w14:textId="77777777" w:rsidTr="00D0775F">
        <w:trPr>
          <w:trHeight w:val="668"/>
        </w:trPr>
        <w:tc>
          <w:tcPr>
            <w:tcW w:w="2651" w:type="dxa"/>
          </w:tcPr>
          <w:p w14:paraId="3268C3D9" w14:textId="77777777" w:rsidR="00235B02" w:rsidRPr="00080AF9" w:rsidRDefault="00235B02" w:rsidP="00D0775F">
            <w:r>
              <w:rPr>
                <w:rFonts w:hint="eastAsia"/>
              </w:rPr>
              <w:t>富山RTKサービスの研修会への参加</w:t>
            </w:r>
          </w:p>
        </w:tc>
        <w:tc>
          <w:tcPr>
            <w:tcW w:w="6846" w:type="dxa"/>
            <w:gridSpan w:val="2"/>
            <w:tcBorders>
              <w:right w:val="single" w:sz="4" w:space="0" w:color="auto"/>
            </w:tcBorders>
          </w:tcPr>
          <w:p w14:paraId="782E3CC9" w14:textId="77777777" w:rsidR="00235B02" w:rsidRPr="00080AF9" w:rsidRDefault="00235B02" w:rsidP="00D0775F">
            <w:pPr>
              <w:ind w:left="228" w:hangingChars="100" w:hanging="228"/>
              <w:jc w:val="center"/>
            </w:pPr>
            <w:r>
              <w:rPr>
                <w:rFonts w:hint="eastAsia"/>
              </w:rPr>
              <w:t>研修会に参加する　／　研修会に参加しない</w:t>
            </w:r>
          </w:p>
        </w:tc>
      </w:tr>
      <w:tr w:rsidR="00235B02" w:rsidRPr="00151AC1" w14:paraId="19A22C16" w14:textId="77777777" w:rsidTr="00D0775F">
        <w:trPr>
          <w:trHeight w:val="552"/>
        </w:trPr>
        <w:tc>
          <w:tcPr>
            <w:tcW w:w="2651" w:type="dxa"/>
          </w:tcPr>
          <w:p w14:paraId="2331F89C" w14:textId="77777777" w:rsidR="00235B02" w:rsidRDefault="00235B02" w:rsidP="00D0775F">
            <w:r w:rsidRPr="004B3E0E">
              <w:rPr>
                <w:rFonts w:hint="eastAsia"/>
              </w:rPr>
              <w:t>農業機械士の認定</w:t>
            </w:r>
          </w:p>
          <w:p w14:paraId="4F1B4B18" w14:textId="77777777" w:rsidR="00235B02" w:rsidRPr="00151AC1" w:rsidRDefault="00235B02" w:rsidP="00D0775F">
            <w:r>
              <w:rPr>
                <w:rFonts w:hint="eastAsia"/>
              </w:rPr>
              <w:t>（経営者、従業員等）</w:t>
            </w:r>
          </w:p>
        </w:tc>
        <w:tc>
          <w:tcPr>
            <w:tcW w:w="6846" w:type="dxa"/>
            <w:gridSpan w:val="2"/>
            <w:tcBorders>
              <w:right w:val="single" w:sz="4" w:space="0" w:color="auto"/>
            </w:tcBorders>
          </w:tcPr>
          <w:p w14:paraId="651CAA10" w14:textId="77777777" w:rsidR="00235B02" w:rsidRPr="00151AC1" w:rsidRDefault="00235B02" w:rsidP="00D0775F">
            <w:pPr>
              <w:widowControl/>
              <w:jc w:val="center"/>
            </w:pPr>
            <w:r w:rsidRPr="00151AC1">
              <w:rPr>
                <w:rFonts w:hint="eastAsia"/>
              </w:rPr>
              <w:t xml:space="preserve">認定されている　</w:t>
            </w:r>
            <w:r>
              <w:rPr>
                <w:rFonts w:hint="eastAsia"/>
              </w:rPr>
              <w:t>／</w:t>
            </w:r>
            <w:r w:rsidRPr="00151AC1">
              <w:rPr>
                <w:rFonts w:hint="eastAsia"/>
              </w:rPr>
              <w:t xml:space="preserve">　認定されていない</w:t>
            </w:r>
          </w:p>
          <w:p w14:paraId="17B5198E" w14:textId="77777777" w:rsidR="00235B02" w:rsidRPr="00151AC1" w:rsidRDefault="00235B02" w:rsidP="00D0775F">
            <w:pPr>
              <w:widowControl/>
              <w:ind w:leftChars="408" w:left="931"/>
              <w:jc w:val="left"/>
            </w:pPr>
            <w:r w:rsidRPr="00151AC1">
              <w:rPr>
                <w:rFonts w:hint="eastAsia"/>
              </w:rPr>
              <w:t>（氏名：　　　　　　）</w:t>
            </w:r>
          </w:p>
        </w:tc>
      </w:tr>
      <w:tr w:rsidR="00235B02" w:rsidRPr="00151AC1" w14:paraId="7B175FA2" w14:textId="77777777" w:rsidTr="00D0775F">
        <w:trPr>
          <w:trHeight w:val="552"/>
        </w:trPr>
        <w:tc>
          <w:tcPr>
            <w:tcW w:w="2651" w:type="dxa"/>
          </w:tcPr>
          <w:p w14:paraId="7D82171D" w14:textId="77777777" w:rsidR="00235B02" w:rsidRPr="00151AC1" w:rsidRDefault="00235B02" w:rsidP="00D0775F">
            <w:r>
              <w:rPr>
                <w:rFonts w:hint="eastAsia"/>
              </w:rPr>
              <w:t>取得している</w:t>
            </w:r>
            <w:r w:rsidRPr="00151AC1">
              <w:rPr>
                <w:rFonts w:hint="eastAsia"/>
              </w:rPr>
              <w:t>GAPの認証</w:t>
            </w:r>
          </w:p>
        </w:tc>
        <w:tc>
          <w:tcPr>
            <w:tcW w:w="6846" w:type="dxa"/>
            <w:gridSpan w:val="2"/>
            <w:tcBorders>
              <w:right w:val="single" w:sz="4" w:space="0" w:color="auto"/>
            </w:tcBorders>
          </w:tcPr>
          <w:p w14:paraId="02BDAC8C" w14:textId="77777777" w:rsidR="00235B02" w:rsidRDefault="00235B02" w:rsidP="00D0775F">
            <w:pPr>
              <w:widowControl/>
              <w:jc w:val="center"/>
            </w:pPr>
            <w:r w:rsidRPr="00151AC1">
              <w:rPr>
                <w:rFonts w:hint="eastAsia"/>
              </w:rPr>
              <w:t>ＧＬＯＢＡＬＧ.Ａ.Ｐ.　・　ＡＳＩＡＧＡＰ　・　ＪＧＡＰ</w:t>
            </w:r>
          </w:p>
          <w:p w14:paraId="419137D3" w14:textId="77777777" w:rsidR="00235B02" w:rsidRPr="00151AC1" w:rsidRDefault="00235B02" w:rsidP="00D0775F">
            <w:pPr>
              <w:widowControl/>
              <w:jc w:val="center"/>
            </w:pPr>
            <w:r>
              <w:rPr>
                <w:rFonts w:hint="eastAsia"/>
              </w:rPr>
              <w:t>／いずれの認証も取得していない</w:t>
            </w:r>
          </w:p>
        </w:tc>
      </w:tr>
      <w:tr w:rsidR="00235B02" w:rsidRPr="00151AC1" w14:paraId="24B68808" w14:textId="77777777" w:rsidTr="00D0775F">
        <w:trPr>
          <w:trHeight w:val="552"/>
        </w:trPr>
        <w:tc>
          <w:tcPr>
            <w:tcW w:w="2651" w:type="dxa"/>
            <w:tcBorders>
              <w:bottom w:val="single" w:sz="4" w:space="0" w:color="auto"/>
            </w:tcBorders>
          </w:tcPr>
          <w:p w14:paraId="4ABCD3B8" w14:textId="77777777" w:rsidR="00235B02" w:rsidRPr="00151AC1" w:rsidRDefault="00235B02" w:rsidP="00D0775F">
            <w:r w:rsidRPr="00151AC1">
              <w:rPr>
                <w:rFonts w:hint="eastAsia"/>
              </w:rPr>
              <w:t>女性の経営参画</w:t>
            </w:r>
          </w:p>
        </w:tc>
        <w:tc>
          <w:tcPr>
            <w:tcW w:w="6846" w:type="dxa"/>
            <w:gridSpan w:val="2"/>
            <w:tcBorders>
              <w:bottom w:val="single" w:sz="4" w:space="0" w:color="auto"/>
              <w:right w:val="single" w:sz="4" w:space="0" w:color="auto"/>
            </w:tcBorders>
          </w:tcPr>
          <w:p w14:paraId="49131C13" w14:textId="77777777" w:rsidR="00235B02" w:rsidRDefault="00235B02" w:rsidP="00D0775F">
            <w:pPr>
              <w:widowControl/>
              <w:ind w:firstLineChars="100" w:firstLine="228"/>
            </w:pPr>
            <w:r w:rsidRPr="00151AC1">
              <w:rPr>
                <w:rFonts w:hint="eastAsia"/>
              </w:rPr>
              <w:t xml:space="preserve">女性の経営者、役員がいる　</w:t>
            </w:r>
            <w:r>
              <w:rPr>
                <w:rFonts w:hint="eastAsia"/>
              </w:rPr>
              <w:t>／</w:t>
            </w:r>
            <w:r w:rsidRPr="00151AC1">
              <w:rPr>
                <w:rFonts w:hint="eastAsia"/>
              </w:rPr>
              <w:t xml:space="preserve">　女性の常時従事者がいる</w:t>
            </w:r>
          </w:p>
          <w:p w14:paraId="7D28E3C2" w14:textId="77777777" w:rsidR="00235B02" w:rsidRPr="00151AC1" w:rsidRDefault="00235B02" w:rsidP="00D0775F">
            <w:pPr>
              <w:widowControl/>
              <w:ind w:firstLineChars="100" w:firstLine="228"/>
            </w:pPr>
            <w:r>
              <w:rPr>
                <w:rFonts w:hint="eastAsia"/>
              </w:rPr>
              <w:t>／どちらでもない</w:t>
            </w:r>
          </w:p>
        </w:tc>
      </w:tr>
    </w:tbl>
    <w:p w14:paraId="6C81F1A1" w14:textId="5C710BEF" w:rsidR="00BF5C5C" w:rsidRPr="004B3E0E" w:rsidRDefault="007F17A3" w:rsidP="00BF5C5C">
      <w:pPr>
        <w:ind w:leftChars="200" w:left="684" w:hangingChars="100" w:hanging="228"/>
      </w:pPr>
      <w:r>
        <w:rPr>
          <w:rFonts w:hint="eastAsia"/>
        </w:rPr>
        <w:t>※現状は計画年度</w:t>
      </w:r>
      <w:r w:rsidR="00BF5C5C" w:rsidRPr="004B3E0E">
        <w:rPr>
          <w:rFonts w:hint="eastAsia"/>
        </w:rPr>
        <w:t>の3</w:t>
      </w:r>
      <w:r>
        <w:rPr>
          <w:rFonts w:hint="eastAsia"/>
        </w:rPr>
        <w:t>年度前とする。ただし、今後、面積拡大する場合は、現状を計画年度</w:t>
      </w:r>
      <w:r w:rsidR="00BF5C5C" w:rsidRPr="004B3E0E">
        <w:rPr>
          <w:rFonts w:hint="eastAsia"/>
        </w:rPr>
        <w:t>の前年</w:t>
      </w:r>
      <w:r>
        <w:rPr>
          <w:rFonts w:hint="eastAsia"/>
        </w:rPr>
        <w:t>度</w:t>
      </w:r>
      <w:r w:rsidR="00BF5C5C" w:rsidRPr="004B3E0E">
        <w:rPr>
          <w:rFonts w:hint="eastAsia"/>
        </w:rPr>
        <w:t>としてもよい</w:t>
      </w:r>
    </w:p>
    <w:p w14:paraId="3B8FAACE" w14:textId="47DE5021" w:rsidR="005A4E94" w:rsidRPr="004B3E0E" w:rsidRDefault="005A4E94" w:rsidP="00BF5C5C">
      <w:pPr>
        <w:ind w:leftChars="200" w:left="684" w:hangingChars="100" w:hanging="228"/>
      </w:pPr>
      <w:r w:rsidRPr="004B3E0E">
        <w:rPr>
          <w:rFonts w:hint="eastAsia"/>
        </w:rPr>
        <w:t>※高精度位置補正</w:t>
      </w:r>
      <w:r w:rsidR="00CA64AC">
        <w:rPr>
          <w:rFonts w:hint="eastAsia"/>
        </w:rPr>
        <w:t>情報</w:t>
      </w:r>
      <w:r w:rsidRPr="004B3E0E">
        <w:rPr>
          <w:rFonts w:hint="eastAsia"/>
        </w:rPr>
        <w:t>サービスとは、</w:t>
      </w:r>
      <w:proofErr w:type="spellStart"/>
      <w:r w:rsidR="00332FF7" w:rsidRPr="004B3E0E">
        <w:rPr>
          <w:rFonts w:hint="eastAsia"/>
        </w:rPr>
        <w:t>docomo</w:t>
      </w:r>
      <w:proofErr w:type="spellEnd"/>
      <w:r w:rsidR="00332FF7" w:rsidRPr="004B3E0E">
        <w:rPr>
          <w:rFonts w:hint="eastAsia"/>
        </w:rPr>
        <w:t>の</w:t>
      </w:r>
      <w:r w:rsidRPr="004B3E0E">
        <w:rPr>
          <w:rFonts w:hint="eastAsia"/>
        </w:rPr>
        <w:t>IoT高精度GNSS位置情報サービス、ソフトバンク</w:t>
      </w:r>
      <w:r w:rsidR="00332FF7" w:rsidRPr="004B3E0E">
        <w:rPr>
          <w:rFonts w:hint="eastAsia"/>
        </w:rPr>
        <w:t>の</w:t>
      </w:r>
      <w:proofErr w:type="spellStart"/>
      <w:r w:rsidR="00332FF7" w:rsidRPr="004B3E0E">
        <w:t>ichimill</w:t>
      </w:r>
      <w:proofErr w:type="spellEnd"/>
      <w:r w:rsidR="00332FF7" w:rsidRPr="004B3E0E">
        <w:rPr>
          <w:rFonts w:hint="eastAsia"/>
        </w:rPr>
        <w:t>、auの高精度位置測位サービス（VRS-RTK）等をいう。</w:t>
      </w:r>
    </w:p>
    <w:p w14:paraId="501F8FB8" w14:textId="77777777" w:rsidR="00BF5C5C" w:rsidRPr="004B3E0E" w:rsidRDefault="00BF5C5C" w:rsidP="00BF5C5C"/>
    <w:p w14:paraId="65D964C7" w14:textId="77777777" w:rsidR="00BF5C5C" w:rsidRPr="004B3E0E" w:rsidRDefault="00BF5C5C" w:rsidP="00BF5C5C">
      <w:r w:rsidRPr="004B3E0E">
        <w:rPr>
          <w:rFonts w:hint="eastAsia"/>
        </w:rPr>
        <w:t>３　事業実施計画</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1368"/>
        <w:gridCol w:w="3890"/>
        <w:gridCol w:w="1588"/>
      </w:tblGrid>
      <w:tr w:rsidR="004B3E0E" w:rsidRPr="004B3E0E" w14:paraId="17399AD7" w14:textId="77777777" w:rsidTr="004E6891">
        <w:trPr>
          <w:trHeight w:val="884"/>
        </w:trPr>
        <w:tc>
          <w:tcPr>
            <w:tcW w:w="2651" w:type="dxa"/>
            <w:vAlign w:val="center"/>
          </w:tcPr>
          <w:p w14:paraId="5FFC0573" w14:textId="77777777" w:rsidR="00BF5C5C" w:rsidRPr="004B3E0E" w:rsidRDefault="00BF5C5C" w:rsidP="004E6891">
            <w:pPr>
              <w:jc w:val="center"/>
            </w:pPr>
            <w:r w:rsidRPr="004B3E0E">
              <w:rPr>
                <w:rFonts w:hint="eastAsia"/>
              </w:rPr>
              <w:t>導入機械種別</w:t>
            </w:r>
          </w:p>
        </w:tc>
        <w:tc>
          <w:tcPr>
            <w:tcW w:w="1368" w:type="dxa"/>
            <w:vAlign w:val="center"/>
          </w:tcPr>
          <w:p w14:paraId="626A00D7" w14:textId="77777777" w:rsidR="00BF5C5C" w:rsidRPr="004B3E0E" w:rsidRDefault="00BF5C5C" w:rsidP="004E6891">
            <w:pPr>
              <w:jc w:val="center"/>
            </w:pPr>
            <w:r w:rsidRPr="004B3E0E">
              <w:rPr>
                <w:rFonts w:hint="eastAsia"/>
              </w:rPr>
              <w:t>実施時期</w:t>
            </w:r>
          </w:p>
        </w:tc>
        <w:tc>
          <w:tcPr>
            <w:tcW w:w="3890" w:type="dxa"/>
            <w:vAlign w:val="center"/>
          </w:tcPr>
          <w:p w14:paraId="17AF1FCF" w14:textId="77777777" w:rsidR="00BF5C5C" w:rsidRPr="004B3E0E" w:rsidRDefault="00BF5C5C" w:rsidP="004E6891">
            <w:pPr>
              <w:jc w:val="center"/>
            </w:pPr>
            <w:r w:rsidRPr="004B3E0E">
              <w:rPr>
                <w:rFonts w:hint="eastAsia"/>
              </w:rPr>
              <w:t>具体的な導入機械のメーカー、型番等</w:t>
            </w:r>
          </w:p>
        </w:tc>
        <w:tc>
          <w:tcPr>
            <w:tcW w:w="1588" w:type="dxa"/>
            <w:tcBorders>
              <w:top w:val="single" w:sz="4" w:space="0" w:color="auto"/>
              <w:bottom w:val="single" w:sz="4" w:space="0" w:color="auto"/>
              <w:right w:val="single" w:sz="4" w:space="0" w:color="auto"/>
            </w:tcBorders>
            <w:shd w:val="clear" w:color="auto" w:fill="auto"/>
            <w:vAlign w:val="center"/>
          </w:tcPr>
          <w:p w14:paraId="34640AA9" w14:textId="77777777" w:rsidR="00BF5C5C" w:rsidRPr="004B3E0E" w:rsidRDefault="00BF5C5C" w:rsidP="004E6891">
            <w:pPr>
              <w:widowControl/>
              <w:jc w:val="center"/>
            </w:pPr>
            <w:r w:rsidRPr="004B3E0E">
              <w:rPr>
                <w:rFonts w:hint="eastAsia"/>
              </w:rPr>
              <w:t>事業費</w:t>
            </w:r>
          </w:p>
          <w:p w14:paraId="7CF9D3A7" w14:textId="77777777" w:rsidR="00BF5C5C" w:rsidRPr="004B3E0E" w:rsidRDefault="00BF5C5C" w:rsidP="004E6891">
            <w:pPr>
              <w:widowControl/>
              <w:ind w:leftChars="-110" w:left="-30" w:rightChars="-59" w:right="-135" w:hangingChars="97" w:hanging="221"/>
              <w:jc w:val="center"/>
            </w:pPr>
            <w:r w:rsidRPr="004B3E0E">
              <w:rPr>
                <w:rFonts w:hint="eastAsia"/>
              </w:rPr>
              <w:t>（円、税込み）</w:t>
            </w:r>
          </w:p>
        </w:tc>
      </w:tr>
      <w:tr w:rsidR="004B3E0E" w:rsidRPr="004B3E0E" w14:paraId="466FF1F2" w14:textId="77777777" w:rsidTr="004E6891">
        <w:trPr>
          <w:trHeight w:val="1137"/>
        </w:trPr>
        <w:tc>
          <w:tcPr>
            <w:tcW w:w="2651" w:type="dxa"/>
            <w:tcBorders>
              <w:bottom w:val="single" w:sz="4" w:space="0" w:color="auto"/>
            </w:tcBorders>
          </w:tcPr>
          <w:p w14:paraId="17F5F69C" w14:textId="77777777" w:rsidR="00BF5C5C" w:rsidRPr="004B3E0E" w:rsidRDefault="00BF5C5C" w:rsidP="004E6891"/>
          <w:p w14:paraId="5202839B" w14:textId="77777777" w:rsidR="00BF5C5C" w:rsidRPr="004B3E0E" w:rsidRDefault="00BF5C5C" w:rsidP="004E6891"/>
          <w:p w14:paraId="457FAF58" w14:textId="77777777" w:rsidR="00BF5C5C" w:rsidRPr="004B3E0E" w:rsidRDefault="00BF5C5C" w:rsidP="004E6891"/>
          <w:p w14:paraId="4E769B3C" w14:textId="77777777" w:rsidR="00BF5C5C" w:rsidRPr="004B3E0E" w:rsidRDefault="00BF5C5C" w:rsidP="004E6891"/>
        </w:tc>
        <w:tc>
          <w:tcPr>
            <w:tcW w:w="1368" w:type="dxa"/>
            <w:tcBorders>
              <w:bottom w:val="single" w:sz="4" w:space="0" w:color="auto"/>
            </w:tcBorders>
          </w:tcPr>
          <w:p w14:paraId="372E2596" w14:textId="77777777" w:rsidR="00BF5C5C" w:rsidRPr="004B3E0E" w:rsidRDefault="00BF5C5C" w:rsidP="004E6891"/>
        </w:tc>
        <w:tc>
          <w:tcPr>
            <w:tcW w:w="3890" w:type="dxa"/>
            <w:tcBorders>
              <w:bottom w:val="single" w:sz="4" w:space="0" w:color="auto"/>
            </w:tcBorders>
          </w:tcPr>
          <w:p w14:paraId="0064CEB4" w14:textId="77777777" w:rsidR="00BF5C5C" w:rsidRPr="004B3E0E" w:rsidRDefault="00BF5C5C" w:rsidP="004E6891"/>
        </w:tc>
        <w:tc>
          <w:tcPr>
            <w:tcW w:w="1588" w:type="dxa"/>
            <w:tcBorders>
              <w:top w:val="single" w:sz="4" w:space="0" w:color="auto"/>
              <w:bottom w:val="single" w:sz="4" w:space="0" w:color="auto"/>
              <w:right w:val="single" w:sz="4" w:space="0" w:color="auto"/>
            </w:tcBorders>
            <w:shd w:val="clear" w:color="auto" w:fill="auto"/>
          </w:tcPr>
          <w:p w14:paraId="365A6F63" w14:textId="77777777" w:rsidR="00BF5C5C" w:rsidRPr="004B3E0E" w:rsidRDefault="00BF5C5C" w:rsidP="004E6891">
            <w:pPr>
              <w:widowControl/>
              <w:jc w:val="right"/>
            </w:pPr>
          </w:p>
        </w:tc>
      </w:tr>
      <w:tr w:rsidR="00BF5C5C" w:rsidRPr="004B3E0E" w14:paraId="7F152701" w14:textId="77777777" w:rsidTr="004E6891">
        <w:trPr>
          <w:trHeight w:val="494"/>
        </w:trPr>
        <w:tc>
          <w:tcPr>
            <w:tcW w:w="7909" w:type="dxa"/>
            <w:gridSpan w:val="3"/>
            <w:tcBorders>
              <w:top w:val="single" w:sz="4" w:space="0" w:color="auto"/>
            </w:tcBorders>
            <w:vAlign w:val="center"/>
          </w:tcPr>
          <w:p w14:paraId="4FA1B5FE" w14:textId="77777777" w:rsidR="00BF5C5C" w:rsidRPr="004B3E0E" w:rsidRDefault="00BF5C5C" w:rsidP="004E6891">
            <w:pPr>
              <w:jc w:val="center"/>
            </w:pPr>
            <w:r w:rsidRPr="004B3E0E">
              <w:rPr>
                <w:rFonts w:hint="eastAsia"/>
              </w:rPr>
              <w:t>計</w:t>
            </w:r>
          </w:p>
        </w:tc>
        <w:tc>
          <w:tcPr>
            <w:tcW w:w="1588" w:type="dxa"/>
            <w:tcBorders>
              <w:top w:val="single" w:sz="4" w:space="0" w:color="auto"/>
              <w:bottom w:val="single" w:sz="4" w:space="0" w:color="auto"/>
              <w:right w:val="single" w:sz="4" w:space="0" w:color="auto"/>
            </w:tcBorders>
            <w:shd w:val="clear" w:color="auto" w:fill="auto"/>
            <w:vAlign w:val="center"/>
          </w:tcPr>
          <w:p w14:paraId="09CFAC64" w14:textId="77777777" w:rsidR="00BF5C5C" w:rsidRPr="004B3E0E" w:rsidRDefault="00BF5C5C" w:rsidP="004E6891">
            <w:pPr>
              <w:widowControl/>
              <w:jc w:val="right"/>
            </w:pPr>
          </w:p>
        </w:tc>
      </w:tr>
    </w:tbl>
    <w:p w14:paraId="698657C8" w14:textId="77777777" w:rsidR="00BF5C5C" w:rsidRPr="004B3E0E" w:rsidRDefault="00BF5C5C" w:rsidP="00BF5C5C"/>
    <w:p w14:paraId="1F07883C" w14:textId="77777777" w:rsidR="007F17A3" w:rsidRDefault="007F17A3">
      <w:pPr>
        <w:widowControl/>
        <w:jc w:val="left"/>
      </w:pPr>
      <w:r>
        <w:br w:type="page"/>
      </w:r>
    </w:p>
    <w:p w14:paraId="61E28EC3" w14:textId="5C6B64D1" w:rsidR="00BF5C5C" w:rsidRPr="004B3E0E" w:rsidRDefault="00BF5C5C" w:rsidP="00BF5C5C">
      <w:r w:rsidRPr="004B3E0E">
        <w:rPr>
          <w:rFonts w:hint="eastAsia"/>
        </w:rPr>
        <w:lastRenderedPageBreak/>
        <w:t>４　経費の配分</w:t>
      </w:r>
    </w:p>
    <w:p w14:paraId="4B8BB963" w14:textId="77777777" w:rsidR="00BF5C5C" w:rsidRPr="004B3E0E" w:rsidRDefault="00BF5C5C" w:rsidP="00BF5C5C">
      <w:pPr>
        <w:jc w:val="right"/>
      </w:pPr>
      <w:r w:rsidRPr="004B3E0E">
        <w:rPr>
          <w:rFonts w:hint="eastAsia"/>
        </w:rPr>
        <w:t>（単位：円）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521"/>
        <w:gridCol w:w="1430"/>
        <w:gridCol w:w="1430"/>
        <w:gridCol w:w="1430"/>
        <w:gridCol w:w="1418"/>
      </w:tblGrid>
      <w:tr w:rsidR="004B3E0E" w:rsidRPr="004B3E0E" w14:paraId="0703036E" w14:textId="77777777" w:rsidTr="004E6891">
        <w:trPr>
          <w:cantSplit/>
          <w:trHeight w:val="510"/>
        </w:trPr>
        <w:tc>
          <w:tcPr>
            <w:tcW w:w="2268" w:type="dxa"/>
            <w:vMerge w:val="restart"/>
            <w:vAlign w:val="center"/>
          </w:tcPr>
          <w:p w14:paraId="4A53F00B" w14:textId="77777777" w:rsidR="00BF5C5C" w:rsidRPr="004B3E0E" w:rsidRDefault="00BF5C5C" w:rsidP="004E6891">
            <w:pPr>
              <w:jc w:val="center"/>
            </w:pPr>
            <w:r w:rsidRPr="004B3E0E">
              <w:rPr>
                <w:rFonts w:hint="eastAsia"/>
              </w:rPr>
              <w:t>区　分</w:t>
            </w:r>
          </w:p>
        </w:tc>
        <w:tc>
          <w:tcPr>
            <w:tcW w:w="1521" w:type="dxa"/>
            <w:vMerge w:val="restart"/>
            <w:vAlign w:val="center"/>
          </w:tcPr>
          <w:p w14:paraId="112CB11D" w14:textId="77777777" w:rsidR="00BF5C5C" w:rsidRPr="004B3E0E" w:rsidRDefault="00BF5C5C" w:rsidP="004E6891">
            <w:pPr>
              <w:jc w:val="center"/>
            </w:pPr>
            <w:r w:rsidRPr="004B3E0E">
              <w:rPr>
                <w:rFonts w:hint="eastAsia"/>
              </w:rPr>
              <w:t>総事業費</w:t>
            </w:r>
          </w:p>
          <w:p w14:paraId="7A935436" w14:textId="77777777" w:rsidR="00BF5C5C" w:rsidRPr="004B3E0E" w:rsidRDefault="00BF5C5C" w:rsidP="004E6891">
            <w:pPr>
              <w:jc w:val="center"/>
            </w:pPr>
            <w:r w:rsidRPr="004B3E0E">
              <w:rPr>
                <w:rFonts w:hint="eastAsia"/>
              </w:rPr>
              <w:t>（税込み）</w:t>
            </w:r>
          </w:p>
        </w:tc>
        <w:tc>
          <w:tcPr>
            <w:tcW w:w="4290" w:type="dxa"/>
            <w:gridSpan w:val="3"/>
            <w:vAlign w:val="center"/>
          </w:tcPr>
          <w:p w14:paraId="0112A20B" w14:textId="77777777" w:rsidR="00BF5C5C" w:rsidRPr="004B3E0E" w:rsidRDefault="00BF5C5C" w:rsidP="004E6891">
            <w:pPr>
              <w:pStyle w:val="a3"/>
              <w:rPr>
                <w:sz w:val="22"/>
              </w:rPr>
            </w:pPr>
            <w:r w:rsidRPr="004B3E0E">
              <w:rPr>
                <w:rFonts w:hint="eastAsia"/>
                <w:sz w:val="22"/>
              </w:rPr>
              <w:t>負担区分</w:t>
            </w:r>
          </w:p>
        </w:tc>
        <w:tc>
          <w:tcPr>
            <w:tcW w:w="1418" w:type="dxa"/>
            <w:vMerge w:val="restart"/>
            <w:vAlign w:val="center"/>
          </w:tcPr>
          <w:p w14:paraId="42DF2E60" w14:textId="77777777" w:rsidR="00BF5C5C" w:rsidRPr="004B3E0E" w:rsidRDefault="00BF5C5C" w:rsidP="004E6891">
            <w:pPr>
              <w:pStyle w:val="a3"/>
              <w:rPr>
                <w:sz w:val="22"/>
              </w:rPr>
            </w:pPr>
            <w:r w:rsidRPr="004B3E0E">
              <w:rPr>
                <w:rFonts w:hint="eastAsia"/>
                <w:sz w:val="22"/>
              </w:rPr>
              <w:t>備考</w:t>
            </w:r>
          </w:p>
        </w:tc>
      </w:tr>
      <w:tr w:rsidR="004B3E0E" w:rsidRPr="004B3E0E" w14:paraId="72A308F9" w14:textId="77777777" w:rsidTr="004E6891">
        <w:trPr>
          <w:cantSplit/>
          <w:trHeight w:val="518"/>
        </w:trPr>
        <w:tc>
          <w:tcPr>
            <w:tcW w:w="2268" w:type="dxa"/>
            <w:vMerge/>
            <w:vAlign w:val="center"/>
          </w:tcPr>
          <w:p w14:paraId="19A736C8" w14:textId="77777777" w:rsidR="00BF5C5C" w:rsidRPr="004B3E0E" w:rsidRDefault="00BF5C5C" w:rsidP="004E6891">
            <w:pPr>
              <w:jc w:val="center"/>
            </w:pPr>
          </w:p>
        </w:tc>
        <w:tc>
          <w:tcPr>
            <w:tcW w:w="1521" w:type="dxa"/>
            <w:vMerge/>
            <w:vAlign w:val="center"/>
          </w:tcPr>
          <w:p w14:paraId="3EED4364" w14:textId="77777777" w:rsidR="00BF5C5C" w:rsidRPr="004B3E0E" w:rsidRDefault="00BF5C5C" w:rsidP="004E6891">
            <w:pPr>
              <w:jc w:val="center"/>
            </w:pPr>
          </w:p>
        </w:tc>
        <w:tc>
          <w:tcPr>
            <w:tcW w:w="1430" w:type="dxa"/>
            <w:vAlign w:val="center"/>
          </w:tcPr>
          <w:p w14:paraId="2F3F17AA" w14:textId="77777777" w:rsidR="00BF5C5C" w:rsidRPr="004B3E0E" w:rsidRDefault="00BF5C5C" w:rsidP="004E6891">
            <w:pPr>
              <w:jc w:val="center"/>
            </w:pPr>
            <w:r w:rsidRPr="004B3E0E">
              <w:rPr>
                <w:rFonts w:hint="eastAsia"/>
              </w:rPr>
              <w:t>県　費</w:t>
            </w:r>
          </w:p>
        </w:tc>
        <w:tc>
          <w:tcPr>
            <w:tcW w:w="1430" w:type="dxa"/>
            <w:vAlign w:val="center"/>
          </w:tcPr>
          <w:p w14:paraId="227BA169" w14:textId="77777777" w:rsidR="00BF5C5C" w:rsidRPr="004B3E0E" w:rsidRDefault="00BF5C5C" w:rsidP="004E6891">
            <w:pPr>
              <w:pStyle w:val="a3"/>
              <w:ind w:leftChars="-38" w:rightChars="-28" w:right="-64" w:hangingChars="38" w:hanging="87"/>
              <w:rPr>
                <w:sz w:val="22"/>
              </w:rPr>
            </w:pPr>
            <w:r w:rsidRPr="004B3E0E">
              <w:rPr>
                <w:rFonts w:hint="eastAsia"/>
                <w:sz w:val="22"/>
              </w:rPr>
              <w:t>事業実施主体</w:t>
            </w:r>
          </w:p>
        </w:tc>
        <w:tc>
          <w:tcPr>
            <w:tcW w:w="1430" w:type="dxa"/>
            <w:vAlign w:val="center"/>
          </w:tcPr>
          <w:p w14:paraId="7BEC0C03" w14:textId="77777777" w:rsidR="00BF5C5C" w:rsidRPr="004B3E0E" w:rsidRDefault="00BF5C5C" w:rsidP="004E6891">
            <w:pPr>
              <w:pStyle w:val="a3"/>
              <w:rPr>
                <w:sz w:val="22"/>
              </w:rPr>
            </w:pPr>
            <w:r w:rsidRPr="004B3E0E">
              <w:rPr>
                <w:rFonts w:hint="eastAsia"/>
                <w:sz w:val="22"/>
              </w:rPr>
              <w:t>その他</w:t>
            </w:r>
          </w:p>
        </w:tc>
        <w:tc>
          <w:tcPr>
            <w:tcW w:w="1418" w:type="dxa"/>
            <w:vMerge/>
            <w:vAlign w:val="center"/>
          </w:tcPr>
          <w:p w14:paraId="2995CB3F" w14:textId="77777777" w:rsidR="00BF5C5C" w:rsidRPr="004B3E0E" w:rsidRDefault="00BF5C5C" w:rsidP="004E6891">
            <w:pPr>
              <w:pStyle w:val="a3"/>
              <w:rPr>
                <w:sz w:val="22"/>
              </w:rPr>
            </w:pPr>
          </w:p>
        </w:tc>
      </w:tr>
      <w:tr w:rsidR="004B3E0E" w:rsidRPr="004B3E0E" w14:paraId="505475CD" w14:textId="77777777" w:rsidTr="004E6891">
        <w:trPr>
          <w:cantSplit/>
          <w:trHeight w:val="792"/>
        </w:trPr>
        <w:tc>
          <w:tcPr>
            <w:tcW w:w="2268" w:type="dxa"/>
            <w:vAlign w:val="center"/>
          </w:tcPr>
          <w:p w14:paraId="739C3788" w14:textId="1BFA62ED" w:rsidR="00BF5C5C" w:rsidRPr="004B3E0E" w:rsidRDefault="00235B02" w:rsidP="00235B02">
            <w:pPr>
              <w:ind w:leftChars="25" w:left="57" w:firstLineChars="100" w:firstLine="228"/>
              <w:jc w:val="left"/>
            </w:pPr>
            <w:r>
              <w:rPr>
                <w:rFonts w:hint="eastAsia"/>
              </w:rPr>
              <w:t>計画</w:t>
            </w:r>
          </w:p>
        </w:tc>
        <w:tc>
          <w:tcPr>
            <w:tcW w:w="1521" w:type="dxa"/>
            <w:vAlign w:val="center"/>
          </w:tcPr>
          <w:p w14:paraId="4B0B5F02" w14:textId="77777777" w:rsidR="00BF5C5C" w:rsidRPr="004B3E0E" w:rsidRDefault="00BF5C5C" w:rsidP="004E6891"/>
        </w:tc>
        <w:tc>
          <w:tcPr>
            <w:tcW w:w="1430" w:type="dxa"/>
            <w:vAlign w:val="center"/>
          </w:tcPr>
          <w:p w14:paraId="0E489A49" w14:textId="77777777" w:rsidR="00BF5C5C" w:rsidRPr="004B3E0E" w:rsidRDefault="00BF5C5C" w:rsidP="004E6891"/>
        </w:tc>
        <w:tc>
          <w:tcPr>
            <w:tcW w:w="1430" w:type="dxa"/>
            <w:vAlign w:val="center"/>
          </w:tcPr>
          <w:p w14:paraId="12538BBC" w14:textId="77777777" w:rsidR="00BF5C5C" w:rsidRPr="004B3E0E" w:rsidRDefault="00BF5C5C" w:rsidP="004E6891"/>
        </w:tc>
        <w:tc>
          <w:tcPr>
            <w:tcW w:w="1430" w:type="dxa"/>
            <w:vAlign w:val="center"/>
          </w:tcPr>
          <w:p w14:paraId="2A245B07" w14:textId="77777777" w:rsidR="00BF5C5C" w:rsidRPr="004B3E0E" w:rsidRDefault="00BF5C5C" w:rsidP="004E6891"/>
        </w:tc>
        <w:tc>
          <w:tcPr>
            <w:tcW w:w="1418" w:type="dxa"/>
            <w:vAlign w:val="center"/>
          </w:tcPr>
          <w:p w14:paraId="4FC4EA11" w14:textId="77777777" w:rsidR="00BF5C5C" w:rsidRPr="004B3E0E" w:rsidRDefault="00BF5C5C" w:rsidP="004E6891"/>
        </w:tc>
      </w:tr>
      <w:tr w:rsidR="00235B02" w:rsidRPr="004B3E0E" w14:paraId="456F613B" w14:textId="77777777" w:rsidTr="004E6891">
        <w:trPr>
          <w:cantSplit/>
          <w:trHeight w:val="792"/>
        </w:trPr>
        <w:tc>
          <w:tcPr>
            <w:tcW w:w="2268" w:type="dxa"/>
            <w:vAlign w:val="center"/>
          </w:tcPr>
          <w:p w14:paraId="653828CB" w14:textId="28F1A704" w:rsidR="00235B02" w:rsidRDefault="00235B02" w:rsidP="004E6891">
            <w:pPr>
              <w:ind w:leftChars="25" w:left="62" w:hangingChars="2" w:hanging="5"/>
              <w:jc w:val="left"/>
            </w:pPr>
            <w:r>
              <w:rPr>
                <w:rFonts w:hint="eastAsia"/>
              </w:rPr>
              <w:t>（実績）</w:t>
            </w:r>
          </w:p>
        </w:tc>
        <w:tc>
          <w:tcPr>
            <w:tcW w:w="1521" w:type="dxa"/>
            <w:vAlign w:val="center"/>
          </w:tcPr>
          <w:p w14:paraId="3681EC88" w14:textId="77777777" w:rsidR="00235B02" w:rsidRPr="004B3E0E" w:rsidRDefault="00235B02" w:rsidP="004E6891"/>
        </w:tc>
        <w:tc>
          <w:tcPr>
            <w:tcW w:w="1430" w:type="dxa"/>
            <w:vAlign w:val="center"/>
          </w:tcPr>
          <w:p w14:paraId="315BEFC1" w14:textId="77777777" w:rsidR="00235B02" w:rsidRPr="004B3E0E" w:rsidRDefault="00235B02" w:rsidP="004E6891"/>
        </w:tc>
        <w:tc>
          <w:tcPr>
            <w:tcW w:w="1430" w:type="dxa"/>
            <w:vAlign w:val="center"/>
          </w:tcPr>
          <w:p w14:paraId="2F098A7E" w14:textId="77777777" w:rsidR="00235B02" w:rsidRPr="004B3E0E" w:rsidRDefault="00235B02" w:rsidP="004E6891"/>
        </w:tc>
        <w:tc>
          <w:tcPr>
            <w:tcW w:w="1430" w:type="dxa"/>
            <w:vAlign w:val="center"/>
          </w:tcPr>
          <w:p w14:paraId="1C12D346" w14:textId="77777777" w:rsidR="00235B02" w:rsidRPr="004B3E0E" w:rsidRDefault="00235B02" w:rsidP="004E6891"/>
        </w:tc>
        <w:tc>
          <w:tcPr>
            <w:tcW w:w="1418" w:type="dxa"/>
            <w:vAlign w:val="center"/>
          </w:tcPr>
          <w:p w14:paraId="193FF38F" w14:textId="77777777" w:rsidR="00235B02" w:rsidRPr="004B3E0E" w:rsidRDefault="00235B02" w:rsidP="004E6891"/>
        </w:tc>
      </w:tr>
      <w:tr w:rsidR="004B3E0E" w:rsidRPr="004B3E0E" w14:paraId="163A3BAA" w14:textId="77777777" w:rsidTr="004E6891">
        <w:trPr>
          <w:cantSplit/>
          <w:trHeight w:val="701"/>
        </w:trPr>
        <w:tc>
          <w:tcPr>
            <w:tcW w:w="2268" w:type="dxa"/>
            <w:vAlign w:val="center"/>
          </w:tcPr>
          <w:p w14:paraId="53381B54" w14:textId="77777777" w:rsidR="00BF5C5C" w:rsidRPr="004B3E0E" w:rsidRDefault="00BF5C5C" w:rsidP="004E6891">
            <w:pPr>
              <w:jc w:val="center"/>
            </w:pPr>
            <w:r w:rsidRPr="004B3E0E">
              <w:rPr>
                <w:rFonts w:hint="eastAsia"/>
              </w:rPr>
              <w:t>計</w:t>
            </w:r>
          </w:p>
        </w:tc>
        <w:tc>
          <w:tcPr>
            <w:tcW w:w="1521" w:type="dxa"/>
            <w:vAlign w:val="center"/>
          </w:tcPr>
          <w:p w14:paraId="2A7D47E6" w14:textId="77777777" w:rsidR="00BF5C5C" w:rsidRPr="004B3E0E" w:rsidRDefault="00BF5C5C" w:rsidP="004E6891"/>
        </w:tc>
        <w:tc>
          <w:tcPr>
            <w:tcW w:w="1430" w:type="dxa"/>
            <w:vAlign w:val="center"/>
          </w:tcPr>
          <w:p w14:paraId="233C08FD" w14:textId="77777777" w:rsidR="00BF5C5C" w:rsidRPr="004B3E0E" w:rsidRDefault="00BF5C5C" w:rsidP="004E6891"/>
        </w:tc>
        <w:tc>
          <w:tcPr>
            <w:tcW w:w="1430" w:type="dxa"/>
            <w:vAlign w:val="center"/>
          </w:tcPr>
          <w:p w14:paraId="5131A1DC" w14:textId="77777777" w:rsidR="00BF5C5C" w:rsidRPr="004B3E0E" w:rsidRDefault="00BF5C5C" w:rsidP="004E6891"/>
        </w:tc>
        <w:tc>
          <w:tcPr>
            <w:tcW w:w="1430" w:type="dxa"/>
            <w:vAlign w:val="center"/>
          </w:tcPr>
          <w:p w14:paraId="781B477D" w14:textId="77777777" w:rsidR="00BF5C5C" w:rsidRPr="004B3E0E" w:rsidRDefault="00BF5C5C" w:rsidP="004E6891"/>
        </w:tc>
        <w:tc>
          <w:tcPr>
            <w:tcW w:w="1418" w:type="dxa"/>
            <w:vAlign w:val="center"/>
          </w:tcPr>
          <w:p w14:paraId="49928D0E" w14:textId="77777777" w:rsidR="00BF5C5C" w:rsidRPr="004B3E0E" w:rsidRDefault="00BF5C5C" w:rsidP="004E6891"/>
        </w:tc>
      </w:tr>
    </w:tbl>
    <w:p w14:paraId="530F999C" w14:textId="77777777" w:rsidR="00BF5C5C" w:rsidRPr="004B3E0E" w:rsidRDefault="00BF5C5C" w:rsidP="00BF5C5C">
      <w:pPr>
        <w:spacing w:line="240" w:lineRule="exact"/>
        <w:ind w:leftChars="186" w:left="840" w:hangingChars="200" w:hanging="416"/>
        <w:rPr>
          <w:sz w:val="20"/>
        </w:rPr>
      </w:pPr>
      <w:r w:rsidRPr="004B3E0E">
        <w:rPr>
          <w:rFonts w:hint="eastAsia"/>
          <w:sz w:val="20"/>
        </w:rPr>
        <w:t>(注</w:t>
      </w:r>
      <w:r w:rsidRPr="004B3E0E">
        <w:rPr>
          <w:sz w:val="20"/>
        </w:rPr>
        <w:t>)</w:t>
      </w:r>
      <w:r w:rsidRPr="004B3E0E">
        <w:rPr>
          <w:rFonts w:hint="eastAsia"/>
          <w:sz w:val="20"/>
        </w:rPr>
        <w:t>備考欄には、仕入れに係る消費税等相当額について、これを減額した場合には「減額した金額」を、同税額がない場合は「該当なし」と、同税額が明らかでない場合には「含税額」とそれぞれ記載してください。</w:t>
      </w:r>
    </w:p>
    <w:p w14:paraId="1884DFFF" w14:textId="77777777" w:rsidR="00BF5C5C" w:rsidRPr="004B3E0E" w:rsidRDefault="00BF5C5C" w:rsidP="00BF5C5C">
      <w:pPr>
        <w:ind w:leftChars="186" w:left="880" w:hangingChars="200" w:hanging="456"/>
      </w:pPr>
    </w:p>
    <w:p w14:paraId="3C9209CF" w14:textId="77777777" w:rsidR="00BF5C5C" w:rsidRPr="004B3E0E" w:rsidRDefault="00BF5C5C" w:rsidP="00BF5C5C">
      <w:r w:rsidRPr="004B3E0E">
        <w:rPr>
          <w:rFonts w:hint="eastAsia"/>
        </w:rPr>
        <w:t>５　事業完了予定年月日</w:t>
      </w:r>
    </w:p>
    <w:p w14:paraId="498F31AD" w14:textId="77777777" w:rsidR="00BF5C5C" w:rsidRPr="004B3E0E" w:rsidRDefault="00BF5C5C" w:rsidP="00BF5C5C">
      <w:pPr>
        <w:ind w:leftChars="300" w:left="685"/>
      </w:pPr>
      <w:r w:rsidRPr="004B3E0E">
        <w:rPr>
          <w:rFonts w:hint="eastAsia"/>
        </w:rPr>
        <w:t>機械導入予定：　　　　 令和　　年　　月　　日</w:t>
      </w:r>
    </w:p>
    <w:p w14:paraId="15718DC5" w14:textId="77777777" w:rsidR="00BF5C5C" w:rsidRPr="004B3E0E" w:rsidRDefault="00BF5C5C" w:rsidP="00BF5C5C">
      <w:pPr>
        <w:ind w:leftChars="300" w:left="685"/>
      </w:pPr>
      <w:r w:rsidRPr="004B3E0E">
        <w:rPr>
          <w:rFonts w:hint="eastAsia"/>
        </w:rPr>
        <w:t>RTKサービス加入予定：　令和　　年　　月　　日</w:t>
      </w:r>
    </w:p>
    <w:p w14:paraId="405882D4" w14:textId="77777777" w:rsidR="00BF5C5C" w:rsidRPr="004B3E0E" w:rsidRDefault="00BF5C5C" w:rsidP="00BF5C5C"/>
    <w:p w14:paraId="48A0A125" w14:textId="77777777" w:rsidR="00235B02" w:rsidRPr="00151AC1" w:rsidRDefault="00235B02" w:rsidP="00235B02">
      <w:pPr>
        <w:widowControl/>
        <w:jc w:val="left"/>
      </w:pPr>
      <w:r w:rsidRPr="00151AC1">
        <w:rPr>
          <w:rFonts w:hint="eastAsia"/>
        </w:rPr>
        <w:t>６　構成員（任意組織の場合）</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5258"/>
        <w:gridCol w:w="1588"/>
      </w:tblGrid>
      <w:tr w:rsidR="00235B02" w:rsidRPr="00151AC1" w14:paraId="413AF0BD" w14:textId="77777777" w:rsidTr="00D0775F">
        <w:trPr>
          <w:trHeight w:val="518"/>
        </w:trPr>
        <w:tc>
          <w:tcPr>
            <w:tcW w:w="2651" w:type="dxa"/>
            <w:vAlign w:val="center"/>
          </w:tcPr>
          <w:p w14:paraId="5552E5E0" w14:textId="77777777" w:rsidR="00235B02" w:rsidRPr="00151AC1" w:rsidRDefault="00235B02" w:rsidP="00D0775F">
            <w:pPr>
              <w:jc w:val="center"/>
            </w:pPr>
            <w:r w:rsidRPr="00151AC1">
              <w:rPr>
                <w:rFonts w:hint="eastAsia"/>
              </w:rPr>
              <w:t>氏名</w:t>
            </w:r>
          </w:p>
        </w:tc>
        <w:tc>
          <w:tcPr>
            <w:tcW w:w="5258" w:type="dxa"/>
            <w:vAlign w:val="center"/>
          </w:tcPr>
          <w:p w14:paraId="6849AF9E" w14:textId="77777777" w:rsidR="00235B02" w:rsidRPr="00151AC1" w:rsidRDefault="00235B02" w:rsidP="00D0775F">
            <w:pPr>
              <w:jc w:val="center"/>
            </w:pPr>
            <w:r w:rsidRPr="00151AC1">
              <w:rPr>
                <w:rFonts w:hint="eastAsia"/>
              </w:rPr>
              <w:t>住所</w:t>
            </w:r>
          </w:p>
        </w:tc>
        <w:tc>
          <w:tcPr>
            <w:tcW w:w="1588" w:type="dxa"/>
            <w:tcBorders>
              <w:top w:val="single" w:sz="4" w:space="0" w:color="auto"/>
              <w:bottom w:val="single" w:sz="4" w:space="0" w:color="auto"/>
              <w:right w:val="single" w:sz="4" w:space="0" w:color="auto"/>
            </w:tcBorders>
            <w:shd w:val="clear" w:color="auto" w:fill="auto"/>
            <w:vAlign w:val="center"/>
          </w:tcPr>
          <w:p w14:paraId="6DE33A28" w14:textId="77777777" w:rsidR="00235B02" w:rsidRPr="00151AC1" w:rsidRDefault="00235B02" w:rsidP="00D0775F">
            <w:pPr>
              <w:widowControl/>
              <w:ind w:leftChars="-110" w:left="-30" w:rightChars="-59" w:right="-135" w:hangingChars="97" w:hanging="221"/>
              <w:jc w:val="center"/>
            </w:pPr>
            <w:r w:rsidRPr="00151AC1">
              <w:rPr>
                <w:rFonts w:hint="eastAsia"/>
              </w:rPr>
              <w:t>備考</w:t>
            </w:r>
          </w:p>
        </w:tc>
      </w:tr>
      <w:tr w:rsidR="00235B02" w:rsidRPr="00151AC1" w14:paraId="7A8AEA00" w14:textId="77777777" w:rsidTr="00D0775F">
        <w:trPr>
          <w:trHeight w:val="616"/>
        </w:trPr>
        <w:tc>
          <w:tcPr>
            <w:tcW w:w="2651" w:type="dxa"/>
          </w:tcPr>
          <w:p w14:paraId="0D326532" w14:textId="77777777" w:rsidR="00235B02" w:rsidRPr="00151AC1" w:rsidRDefault="00235B02" w:rsidP="00D0775F"/>
          <w:p w14:paraId="6160DD2B" w14:textId="77777777" w:rsidR="00235B02" w:rsidRPr="00151AC1" w:rsidRDefault="00235B02" w:rsidP="00D0775F"/>
        </w:tc>
        <w:tc>
          <w:tcPr>
            <w:tcW w:w="5258" w:type="dxa"/>
          </w:tcPr>
          <w:p w14:paraId="5C11A8B0" w14:textId="77777777" w:rsidR="00235B02" w:rsidRPr="00151AC1" w:rsidRDefault="00235B02" w:rsidP="00D0775F"/>
        </w:tc>
        <w:tc>
          <w:tcPr>
            <w:tcW w:w="1588" w:type="dxa"/>
            <w:tcBorders>
              <w:top w:val="single" w:sz="4" w:space="0" w:color="auto"/>
              <w:bottom w:val="single" w:sz="4" w:space="0" w:color="auto"/>
              <w:right w:val="single" w:sz="4" w:space="0" w:color="auto"/>
            </w:tcBorders>
            <w:shd w:val="clear" w:color="auto" w:fill="auto"/>
          </w:tcPr>
          <w:p w14:paraId="2C81619F" w14:textId="77777777" w:rsidR="00235B02" w:rsidRPr="00151AC1" w:rsidRDefault="00235B02" w:rsidP="00D0775F">
            <w:pPr>
              <w:widowControl/>
              <w:jc w:val="right"/>
            </w:pPr>
          </w:p>
        </w:tc>
      </w:tr>
      <w:tr w:rsidR="00235B02" w:rsidRPr="00151AC1" w14:paraId="47E7E541" w14:textId="77777777" w:rsidTr="00D0775F">
        <w:trPr>
          <w:trHeight w:val="616"/>
        </w:trPr>
        <w:tc>
          <w:tcPr>
            <w:tcW w:w="2651" w:type="dxa"/>
          </w:tcPr>
          <w:p w14:paraId="3E3FE8A7" w14:textId="77777777" w:rsidR="00235B02" w:rsidRPr="00151AC1" w:rsidRDefault="00235B02" w:rsidP="00D0775F"/>
        </w:tc>
        <w:tc>
          <w:tcPr>
            <w:tcW w:w="5258" w:type="dxa"/>
          </w:tcPr>
          <w:p w14:paraId="34CD22D0" w14:textId="77777777" w:rsidR="00235B02" w:rsidRPr="00151AC1" w:rsidRDefault="00235B02" w:rsidP="00D0775F"/>
        </w:tc>
        <w:tc>
          <w:tcPr>
            <w:tcW w:w="1588" w:type="dxa"/>
            <w:tcBorders>
              <w:top w:val="single" w:sz="4" w:space="0" w:color="auto"/>
              <w:bottom w:val="single" w:sz="4" w:space="0" w:color="auto"/>
              <w:right w:val="single" w:sz="4" w:space="0" w:color="auto"/>
            </w:tcBorders>
            <w:shd w:val="clear" w:color="auto" w:fill="auto"/>
          </w:tcPr>
          <w:p w14:paraId="3CBD5EBA" w14:textId="77777777" w:rsidR="00235B02" w:rsidRPr="00151AC1" w:rsidRDefault="00235B02" w:rsidP="00D0775F">
            <w:pPr>
              <w:widowControl/>
              <w:jc w:val="right"/>
            </w:pPr>
          </w:p>
        </w:tc>
      </w:tr>
      <w:tr w:rsidR="00235B02" w:rsidRPr="00151AC1" w14:paraId="1E269134" w14:textId="77777777" w:rsidTr="00D0775F">
        <w:trPr>
          <w:trHeight w:val="616"/>
        </w:trPr>
        <w:tc>
          <w:tcPr>
            <w:tcW w:w="2651" w:type="dxa"/>
          </w:tcPr>
          <w:p w14:paraId="2652C6BB" w14:textId="77777777" w:rsidR="00235B02" w:rsidRPr="00151AC1" w:rsidRDefault="00235B02" w:rsidP="00D0775F"/>
        </w:tc>
        <w:tc>
          <w:tcPr>
            <w:tcW w:w="5258" w:type="dxa"/>
          </w:tcPr>
          <w:p w14:paraId="509EBEC9" w14:textId="77777777" w:rsidR="00235B02" w:rsidRPr="00151AC1" w:rsidRDefault="00235B02" w:rsidP="00D0775F"/>
        </w:tc>
        <w:tc>
          <w:tcPr>
            <w:tcW w:w="1588" w:type="dxa"/>
            <w:tcBorders>
              <w:top w:val="single" w:sz="4" w:space="0" w:color="auto"/>
              <w:bottom w:val="single" w:sz="4" w:space="0" w:color="auto"/>
              <w:right w:val="single" w:sz="4" w:space="0" w:color="auto"/>
            </w:tcBorders>
            <w:shd w:val="clear" w:color="auto" w:fill="auto"/>
          </w:tcPr>
          <w:p w14:paraId="750A1077" w14:textId="77777777" w:rsidR="00235B02" w:rsidRPr="00151AC1" w:rsidRDefault="00235B02" w:rsidP="00D0775F">
            <w:pPr>
              <w:widowControl/>
              <w:jc w:val="right"/>
            </w:pPr>
          </w:p>
        </w:tc>
      </w:tr>
      <w:tr w:rsidR="00235B02" w:rsidRPr="00151AC1" w14:paraId="1D7A31E5" w14:textId="77777777" w:rsidTr="00D0775F">
        <w:trPr>
          <w:trHeight w:val="616"/>
        </w:trPr>
        <w:tc>
          <w:tcPr>
            <w:tcW w:w="2651" w:type="dxa"/>
          </w:tcPr>
          <w:p w14:paraId="489D47FD" w14:textId="77777777" w:rsidR="00235B02" w:rsidRPr="00151AC1" w:rsidRDefault="00235B02" w:rsidP="00D0775F"/>
        </w:tc>
        <w:tc>
          <w:tcPr>
            <w:tcW w:w="5258" w:type="dxa"/>
          </w:tcPr>
          <w:p w14:paraId="54DF956B" w14:textId="77777777" w:rsidR="00235B02" w:rsidRPr="00151AC1" w:rsidRDefault="00235B02" w:rsidP="00D0775F"/>
        </w:tc>
        <w:tc>
          <w:tcPr>
            <w:tcW w:w="1588" w:type="dxa"/>
            <w:tcBorders>
              <w:top w:val="single" w:sz="4" w:space="0" w:color="auto"/>
              <w:bottom w:val="single" w:sz="4" w:space="0" w:color="auto"/>
              <w:right w:val="single" w:sz="4" w:space="0" w:color="auto"/>
            </w:tcBorders>
            <w:shd w:val="clear" w:color="auto" w:fill="auto"/>
          </w:tcPr>
          <w:p w14:paraId="207401EA" w14:textId="77777777" w:rsidR="00235B02" w:rsidRPr="00151AC1" w:rsidRDefault="00235B02" w:rsidP="00D0775F">
            <w:pPr>
              <w:widowControl/>
              <w:jc w:val="right"/>
            </w:pPr>
          </w:p>
        </w:tc>
      </w:tr>
      <w:tr w:rsidR="00235B02" w:rsidRPr="00151AC1" w14:paraId="0D9AC6BF" w14:textId="77777777" w:rsidTr="00D0775F">
        <w:trPr>
          <w:trHeight w:val="616"/>
        </w:trPr>
        <w:tc>
          <w:tcPr>
            <w:tcW w:w="2651" w:type="dxa"/>
            <w:tcBorders>
              <w:bottom w:val="single" w:sz="4" w:space="0" w:color="auto"/>
            </w:tcBorders>
          </w:tcPr>
          <w:p w14:paraId="73D8E765" w14:textId="77777777" w:rsidR="00235B02" w:rsidRPr="00151AC1" w:rsidRDefault="00235B02" w:rsidP="00D0775F"/>
        </w:tc>
        <w:tc>
          <w:tcPr>
            <w:tcW w:w="5258" w:type="dxa"/>
            <w:tcBorders>
              <w:bottom w:val="single" w:sz="4" w:space="0" w:color="auto"/>
            </w:tcBorders>
          </w:tcPr>
          <w:p w14:paraId="6331F949" w14:textId="77777777" w:rsidR="00235B02" w:rsidRPr="00151AC1" w:rsidRDefault="00235B02" w:rsidP="00D0775F"/>
        </w:tc>
        <w:tc>
          <w:tcPr>
            <w:tcW w:w="1588" w:type="dxa"/>
            <w:tcBorders>
              <w:top w:val="single" w:sz="4" w:space="0" w:color="auto"/>
              <w:bottom w:val="single" w:sz="4" w:space="0" w:color="auto"/>
              <w:right w:val="single" w:sz="4" w:space="0" w:color="auto"/>
            </w:tcBorders>
            <w:shd w:val="clear" w:color="auto" w:fill="auto"/>
          </w:tcPr>
          <w:p w14:paraId="0F355F6E" w14:textId="77777777" w:rsidR="00235B02" w:rsidRPr="00151AC1" w:rsidRDefault="00235B02" w:rsidP="00D0775F">
            <w:pPr>
              <w:widowControl/>
              <w:jc w:val="right"/>
            </w:pPr>
          </w:p>
        </w:tc>
      </w:tr>
    </w:tbl>
    <w:p w14:paraId="0AF2283C" w14:textId="77777777" w:rsidR="00BF5C5C" w:rsidRPr="004B3E0E" w:rsidRDefault="00BF5C5C" w:rsidP="00BF5C5C"/>
    <w:p w14:paraId="1BDE6729" w14:textId="77777777" w:rsidR="00BF5C5C" w:rsidRPr="004B3E0E" w:rsidRDefault="00BF5C5C" w:rsidP="00BF5C5C">
      <w:pPr>
        <w:widowControl/>
        <w:jc w:val="left"/>
      </w:pPr>
      <w:r w:rsidRPr="004B3E0E">
        <w:br w:type="page"/>
      </w:r>
    </w:p>
    <w:p w14:paraId="08EF326E" w14:textId="77777777" w:rsidR="00666824" w:rsidRPr="004B3E0E" w:rsidRDefault="00666824" w:rsidP="00666824">
      <w:r w:rsidRPr="004B3E0E">
        <w:rPr>
          <w:rFonts w:hint="eastAsia"/>
        </w:rPr>
        <w:lastRenderedPageBreak/>
        <w:t>様式第３号</w:t>
      </w:r>
    </w:p>
    <w:p w14:paraId="4096063D" w14:textId="567A2AE0" w:rsidR="003E5FEB" w:rsidRPr="004B3E0E" w:rsidRDefault="003E5FEB" w:rsidP="009B2E9F"/>
    <w:p w14:paraId="7E599C29" w14:textId="77777777" w:rsidR="003E5FEB" w:rsidRPr="004B3E0E" w:rsidRDefault="003E5FEB" w:rsidP="003E5FEB">
      <w:pPr>
        <w:ind w:firstLineChars="307" w:firstLine="700"/>
      </w:pPr>
    </w:p>
    <w:p w14:paraId="4637759E" w14:textId="340602C1" w:rsidR="003E5FEB" w:rsidRPr="004B3E0E" w:rsidRDefault="00941907" w:rsidP="003E5FEB">
      <w:pPr>
        <w:jc w:val="center"/>
        <w:rPr>
          <w:rFonts w:hAnsi="ＭＳ 明朝"/>
          <w:szCs w:val="22"/>
        </w:rPr>
      </w:pPr>
      <w:r w:rsidRPr="004B3E0E">
        <w:rPr>
          <w:rFonts w:hAnsi="ＭＳ 明朝" w:hint="eastAsia"/>
          <w:szCs w:val="22"/>
        </w:rPr>
        <w:t>スマート農業機械等導入支援事業</w:t>
      </w:r>
      <w:r w:rsidR="003E5FEB" w:rsidRPr="004B3E0E">
        <w:rPr>
          <w:rFonts w:hAnsi="ＭＳ 明朝" w:hint="eastAsia"/>
          <w:szCs w:val="22"/>
        </w:rPr>
        <w:t>に係る</w:t>
      </w:r>
      <w:r w:rsidR="001F185C" w:rsidRPr="004B3E0E">
        <w:rPr>
          <w:rFonts w:hAnsi="ＭＳ 明朝" w:hint="eastAsia"/>
          <w:szCs w:val="22"/>
        </w:rPr>
        <w:t>同意書</w:t>
      </w:r>
    </w:p>
    <w:p w14:paraId="69610A7F" w14:textId="3414BEBE" w:rsidR="00EA177F" w:rsidRPr="004B3E0E" w:rsidRDefault="00EA177F" w:rsidP="009B2E9F"/>
    <w:p w14:paraId="1AE65664" w14:textId="77777777" w:rsidR="003E5FEB" w:rsidRPr="004B3E0E" w:rsidRDefault="003E5FEB" w:rsidP="009B2E9F"/>
    <w:p w14:paraId="2F5B3860" w14:textId="77777777" w:rsidR="00643A49" w:rsidRPr="004B3E0E" w:rsidRDefault="00643A49" w:rsidP="00643A49">
      <w:pPr>
        <w:ind w:leftChars="2800" w:left="6389"/>
      </w:pPr>
      <w:r w:rsidRPr="004B3E0E">
        <w:rPr>
          <w:rFonts w:hint="eastAsia"/>
        </w:rPr>
        <w:t>令和　　年　　月　　日</w:t>
      </w:r>
    </w:p>
    <w:p w14:paraId="598E813B" w14:textId="77777777" w:rsidR="00643A49" w:rsidRPr="004B3E0E" w:rsidRDefault="00643A49" w:rsidP="00643A49"/>
    <w:p w14:paraId="4B00A3C7" w14:textId="77777777" w:rsidR="00643A49" w:rsidRPr="004B3E0E" w:rsidRDefault="00643A49" w:rsidP="00643A49"/>
    <w:p w14:paraId="7297DFFB" w14:textId="77777777" w:rsidR="00643A49" w:rsidRPr="004B3E0E" w:rsidRDefault="00643A49" w:rsidP="00643A49">
      <w:pPr>
        <w:ind w:firstLineChars="100" w:firstLine="228"/>
      </w:pPr>
      <w:r w:rsidRPr="004B3E0E">
        <w:rPr>
          <w:rFonts w:hint="eastAsia"/>
        </w:rPr>
        <w:t xml:space="preserve">富山県知事　</w:t>
      </w:r>
      <w:r w:rsidRPr="004B3E0E">
        <w:rPr>
          <w:rFonts w:hint="eastAsia"/>
          <w:szCs w:val="22"/>
        </w:rPr>
        <w:t xml:space="preserve">　　　　</w:t>
      </w:r>
      <w:r w:rsidRPr="004B3E0E">
        <w:rPr>
          <w:rFonts w:hint="eastAsia"/>
        </w:rPr>
        <w:t>殿</w:t>
      </w:r>
    </w:p>
    <w:p w14:paraId="4778A674" w14:textId="118D0C3A" w:rsidR="00643A49" w:rsidRPr="004B3E0E" w:rsidRDefault="00643A49" w:rsidP="00643A49"/>
    <w:p w14:paraId="6B1AD500" w14:textId="77777777" w:rsidR="003E5FEB" w:rsidRPr="004B3E0E" w:rsidRDefault="003E5FEB" w:rsidP="00643A49"/>
    <w:p w14:paraId="69A15507" w14:textId="77777777" w:rsidR="00643A49" w:rsidRPr="004B3E0E" w:rsidRDefault="00643A49" w:rsidP="00643A49">
      <w:pPr>
        <w:ind w:firstLineChars="1803" w:firstLine="4114"/>
      </w:pPr>
      <w:r w:rsidRPr="004B3E0E">
        <w:rPr>
          <w:rFonts w:hint="eastAsia"/>
        </w:rPr>
        <w:t xml:space="preserve">住所　　　　　　</w:t>
      </w:r>
    </w:p>
    <w:p w14:paraId="6D47E6D9" w14:textId="77777777" w:rsidR="00643A49" w:rsidRPr="004B3E0E" w:rsidRDefault="00643A49" w:rsidP="00643A49">
      <w:pPr>
        <w:ind w:leftChars="1801" w:left="6388" w:hangingChars="999" w:hanging="2279"/>
      </w:pPr>
      <w:r w:rsidRPr="004B3E0E">
        <w:rPr>
          <w:rFonts w:hint="eastAsia"/>
        </w:rPr>
        <w:t xml:space="preserve">事業実施主体名　</w:t>
      </w:r>
    </w:p>
    <w:p w14:paraId="6129B9A2" w14:textId="63A59D57" w:rsidR="005F760A" w:rsidRPr="004B3E0E" w:rsidRDefault="005F760A" w:rsidP="00817E98">
      <w:pPr>
        <w:ind w:leftChars="1801" w:left="6388" w:hangingChars="999" w:hanging="2279"/>
      </w:pPr>
      <w:r w:rsidRPr="004B3E0E">
        <w:rPr>
          <w:rFonts w:hint="eastAsia"/>
        </w:rPr>
        <w:t>代表者</w:t>
      </w:r>
      <w:r w:rsidR="002B0B8F" w:rsidRPr="002B0B8F">
        <w:rPr>
          <w:rFonts w:hint="eastAsia"/>
          <w:color w:val="FF0000"/>
        </w:rPr>
        <w:t>役職・</w:t>
      </w:r>
      <w:r w:rsidRPr="004B3E0E">
        <w:rPr>
          <w:rFonts w:hint="eastAsia"/>
        </w:rPr>
        <w:t xml:space="preserve">氏名　　　　　　　　　　　　　　　　</w:t>
      </w:r>
    </w:p>
    <w:p w14:paraId="7A969D28" w14:textId="11C1F9F5" w:rsidR="00643A49" w:rsidRPr="004B3E0E" w:rsidRDefault="00643A49" w:rsidP="00643A49">
      <w:pPr>
        <w:ind w:leftChars="2983" w:left="6806" w:rightChars="98" w:right="224" w:firstLineChars="60" w:firstLine="137"/>
      </w:pPr>
      <w:r w:rsidRPr="004B3E0E">
        <w:rPr>
          <w:rFonts w:hint="eastAsia"/>
        </w:rPr>
        <w:t xml:space="preserve">　　　　　　　　　　　　　　　　</w:t>
      </w:r>
    </w:p>
    <w:p w14:paraId="7F1812BF" w14:textId="77777777" w:rsidR="00643A49" w:rsidRPr="004B3E0E" w:rsidRDefault="00643A49" w:rsidP="00643A49"/>
    <w:p w14:paraId="090603BC" w14:textId="77777777" w:rsidR="00643A49" w:rsidRPr="004B3E0E" w:rsidRDefault="00643A49" w:rsidP="00643A49"/>
    <w:p w14:paraId="46C9F8B8" w14:textId="77777777" w:rsidR="00643A49" w:rsidRPr="004B3E0E" w:rsidRDefault="00643A49" w:rsidP="00643A49"/>
    <w:p w14:paraId="0BF5FA82" w14:textId="297174F1" w:rsidR="00EA177F" w:rsidRPr="004B3E0E" w:rsidRDefault="0085337D" w:rsidP="00C235BF">
      <w:pPr>
        <w:ind w:firstLineChars="100" w:firstLine="228"/>
      </w:pPr>
      <w:r w:rsidRPr="004B3E0E">
        <w:rPr>
          <w:rFonts w:hAnsi="ＭＳ 明朝" w:hint="eastAsia"/>
          <w:szCs w:val="22"/>
        </w:rPr>
        <w:t>スマート農業機械等導入支援事業</w:t>
      </w:r>
      <w:r w:rsidR="00643A49" w:rsidRPr="004B3E0E">
        <w:rPr>
          <w:rFonts w:hint="eastAsia"/>
        </w:rPr>
        <w:t>の申請にあたり、令和</w:t>
      </w:r>
      <w:r w:rsidR="005F760A" w:rsidRPr="004B3E0E">
        <w:rPr>
          <w:rFonts w:hint="eastAsia"/>
        </w:rPr>
        <w:t xml:space="preserve">　　</w:t>
      </w:r>
      <w:r w:rsidR="00643A49" w:rsidRPr="004B3E0E">
        <w:rPr>
          <w:rFonts w:hint="eastAsia"/>
        </w:rPr>
        <w:t>年度から</w:t>
      </w:r>
      <w:r w:rsidRPr="004B3E0E">
        <w:rPr>
          <w:rFonts w:hint="eastAsia"/>
        </w:rPr>
        <w:t>５</w:t>
      </w:r>
      <w:r w:rsidR="00643A49" w:rsidRPr="004B3E0E">
        <w:rPr>
          <w:rFonts w:hint="eastAsia"/>
        </w:rPr>
        <w:t>か年間、</w:t>
      </w:r>
      <w:r w:rsidRPr="004B3E0E">
        <w:rPr>
          <w:rFonts w:hint="eastAsia"/>
        </w:rPr>
        <w:t>富山県RTKサービスを利用する</w:t>
      </w:r>
      <w:r w:rsidR="00A4572D">
        <w:rPr>
          <w:rFonts w:hint="eastAsia"/>
        </w:rPr>
        <w:t>計画</w:t>
      </w:r>
      <w:r w:rsidR="00C235BF" w:rsidRPr="004B3E0E">
        <w:rPr>
          <w:rFonts w:hint="eastAsia"/>
        </w:rPr>
        <w:t>に同意いたします。</w:t>
      </w:r>
    </w:p>
    <w:p w14:paraId="03DBE2BE" w14:textId="25964FF1" w:rsidR="00643A49" w:rsidRPr="004B3E0E" w:rsidRDefault="00643A49" w:rsidP="009B2E9F"/>
    <w:p w14:paraId="12859DE1" w14:textId="2B068599" w:rsidR="00643A49" w:rsidRPr="004B3E0E" w:rsidRDefault="00643A49" w:rsidP="009B2E9F"/>
    <w:p w14:paraId="344015A6" w14:textId="198B5DB2" w:rsidR="00643A49" w:rsidRPr="004B3E0E" w:rsidRDefault="00643A49" w:rsidP="009B2E9F"/>
    <w:p w14:paraId="129627B8" w14:textId="257E7E36" w:rsidR="00643A49" w:rsidRPr="004B3E0E" w:rsidRDefault="00643A49" w:rsidP="009B2E9F"/>
    <w:p w14:paraId="00BC9239" w14:textId="5D423573" w:rsidR="00643A49" w:rsidRPr="004B3E0E" w:rsidRDefault="00643A49" w:rsidP="009B2E9F"/>
    <w:p w14:paraId="50096514" w14:textId="13778F94" w:rsidR="00643A49" w:rsidRPr="004B3E0E" w:rsidRDefault="00643A49" w:rsidP="009B2E9F"/>
    <w:p w14:paraId="6CCBD60A" w14:textId="62DF1D17" w:rsidR="00643A49" w:rsidRPr="004B3E0E" w:rsidRDefault="00643A49" w:rsidP="009B2E9F"/>
    <w:p w14:paraId="246BE515" w14:textId="5A40156B" w:rsidR="00643A49" w:rsidRPr="004B3E0E" w:rsidRDefault="00643A49" w:rsidP="009B2E9F"/>
    <w:p w14:paraId="67828BF3" w14:textId="163FE091" w:rsidR="00643A49" w:rsidRPr="004B3E0E" w:rsidRDefault="00643A49" w:rsidP="009B2E9F"/>
    <w:p w14:paraId="2B96D4BF" w14:textId="546C7475" w:rsidR="00643A49" w:rsidRPr="004B3E0E" w:rsidRDefault="00643A49" w:rsidP="009B2E9F"/>
    <w:p w14:paraId="5FBC9ADF" w14:textId="618E4C34" w:rsidR="00643A49" w:rsidRPr="004B3E0E" w:rsidRDefault="00643A49" w:rsidP="009B2E9F"/>
    <w:p w14:paraId="2B0E5603" w14:textId="600672E0" w:rsidR="00643A49" w:rsidRPr="004B3E0E" w:rsidRDefault="00643A49" w:rsidP="009B2E9F"/>
    <w:p w14:paraId="7271E7A5" w14:textId="16D090D7" w:rsidR="00643A49" w:rsidRPr="004B3E0E" w:rsidRDefault="00643A49" w:rsidP="009B2E9F"/>
    <w:p w14:paraId="5A515129" w14:textId="7CA36F8D" w:rsidR="00643A49" w:rsidRPr="004B3E0E" w:rsidRDefault="00643A49" w:rsidP="009B2E9F"/>
    <w:p w14:paraId="24FB7660" w14:textId="5DF907FB" w:rsidR="00643A49" w:rsidRPr="004B3E0E" w:rsidRDefault="00643A49" w:rsidP="009B2E9F"/>
    <w:p w14:paraId="2938667C" w14:textId="73C06CD9" w:rsidR="00643A49" w:rsidRPr="004B3E0E" w:rsidRDefault="00643A49" w:rsidP="009B2E9F"/>
    <w:p w14:paraId="381CBDD0" w14:textId="41AAAD81" w:rsidR="00643A49" w:rsidRPr="004B3E0E" w:rsidRDefault="00643A49" w:rsidP="009B2E9F"/>
    <w:p w14:paraId="168629C8" w14:textId="33FD95A1" w:rsidR="00643A49" w:rsidRPr="004B3E0E" w:rsidRDefault="00643A49" w:rsidP="009B2E9F"/>
    <w:p w14:paraId="22620F44" w14:textId="77777777" w:rsidR="00643A49" w:rsidRPr="004B3E0E" w:rsidRDefault="00643A49" w:rsidP="009B2E9F"/>
    <w:p w14:paraId="41E6B979" w14:textId="4B663F7B" w:rsidR="00EA177F" w:rsidRPr="004B3E0E" w:rsidRDefault="00EA177F" w:rsidP="009B2E9F"/>
    <w:p w14:paraId="2C9E3A6F" w14:textId="5CAE9120" w:rsidR="00EA177F" w:rsidRPr="004B3E0E" w:rsidRDefault="00EA177F" w:rsidP="009B2E9F"/>
    <w:p w14:paraId="300267AC" w14:textId="77777777" w:rsidR="0085337D" w:rsidRPr="004B3E0E" w:rsidRDefault="0085337D" w:rsidP="009B2E9F"/>
    <w:p w14:paraId="0FDE9CB3" w14:textId="64BD4CC6" w:rsidR="00DA6ACF" w:rsidRPr="004B3E0E" w:rsidRDefault="00D84D3D">
      <w:r w:rsidRPr="004B3E0E">
        <w:rPr>
          <w:rFonts w:hint="eastAsia"/>
        </w:rPr>
        <w:lastRenderedPageBreak/>
        <w:t>様式第</w:t>
      </w:r>
      <w:r w:rsidR="002B4444" w:rsidRPr="004B3E0E">
        <w:rPr>
          <w:rFonts w:hint="eastAsia"/>
        </w:rPr>
        <w:t>４</w:t>
      </w:r>
      <w:r w:rsidR="009B49B9" w:rsidRPr="004B3E0E">
        <w:rPr>
          <w:rFonts w:hint="eastAsia"/>
        </w:rPr>
        <w:t>号</w:t>
      </w:r>
    </w:p>
    <w:p w14:paraId="6A2E2709" w14:textId="77777777" w:rsidR="00DA6ACF" w:rsidRPr="004B3E0E" w:rsidRDefault="00DA6ACF">
      <w:pPr>
        <w:ind w:leftChars="2800" w:left="6389"/>
      </w:pPr>
      <w:r w:rsidRPr="004B3E0E">
        <w:rPr>
          <w:rFonts w:hint="eastAsia"/>
        </w:rPr>
        <w:t>番　　　　　　　　　号</w:t>
      </w:r>
    </w:p>
    <w:p w14:paraId="079C8453" w14:textId="77777777" w:rsidR="00DA6ACF" w:rsidRPr="004B3E0E" w:rsidRDefault="00AB77D6">
      <w:pPr>
        <w:ind w:leftChars="2800" w:left="6389"/>
      </w:pPr>
      <w:r w:rsidRPr="004B3E0E">
        <w:rPr>
          <w:rFonts w:hint="eastAsia"/>
        </w:rPr>
        <w:t>令和</w:t>
      </w:r>
      <w:r w:rsidR="00DA6ACF" w:rsidRPr="004B3E0E">
        <w:rPr>
          <w:rFonts w:hint="eastAsia"/>
        </w:rPr>
        <w:t xml:space="preserve">　　年　　月　　日</w:t>
      </w:r>
    </w:p>
    <w:p w14:paraId="1A8D27E4" w14:textId="77777777" w:rsidR="00DA6ACF" w:rsidRPr="004B3E0E" w:rsidRDefault="00DA6ACF"/>
    <w:p w14:paraId="34401119" w14:textId="77777777" w:rsidR="00DA6ACF" w:rsidRPr="004B3E0E" w:rsidRDefault="00DA6ACF"/>
    <w:p w14:paraId="18DCB990" w14:textId="42F13C39" w:rsidR="00DA6ACF" w:rsidRPr="004B3E0E" w:rsidRDefault="000F1F07" w:rsidP="00643A49">
      <w:pPr>
        <w:ind w:firstLineChars="100" w:firstLine="228"/>
      </w:pPr>
      <w:r w:rsidRPr="004B3E0E">
        <w:rPr>
          <w:rFonts w:hint="eastAsia"/>
        </w:rPr>
        <w:t xml:space="preserve">富山県知事　</w:t>
      </w:r>
      <w:r w:rsidRPr="004B3E0E">
        <w:rPr>
          <w:rFonts w:hint="eastAsia"/>
          <w:szCs w:val="22"/>
        </w:rPr>
        <w:t xml:space="preserve">　</w:t>
      </w:r>
      <w:r w:rsidR="00AB77D6" w:rsidRPr="004B3E0E">
        <w:rPr>
          <w:rFonts w:hint="eastAsia"/>
          <w:szCs w:val="22"/>
        </w:rPr>
        <w:t xml:space="preserve">　　　</w:t>
      </w:r>
      <w:r w:rsidR="00DA6ACF" w:rsidRPr="004B3E0E">
        <w:rPr>
          <w:rFonts w:hint="eastAsia"/>
        </w:rPr>
        <w:t>殿</w:t>
      </w:r>
    </w:p>
    <w:p w14:paraId="3BA01FFD" w14:textId="77777777" w:rsidR="009A30F3" w:rsidRPr="004B3E0E" w:rsidRDefault="009A30F3"/>
    <w:p w14:paraId="016E3932" w14:textId="77777777" w:rsidR="005F760A" w:rsidRPr="004B3E0E" w:rsidRDefault="005F760A" w:rsidP="005F760A">
      <w:pPr>
        <w:ind w:firstLineChars="1430" w:firstLine="3263"/>
      </w:pPr>
      <w:r w:rsidRPr="004B3E0E">
        <w:rPr>
          <w:rFonts w:hint="eastAsia"/>
        </w:rPr>
        <w:t xml:space="preserve">住所　　　　　　</w:t>
      </w:r>
    </w:p>
    <w:p w14:paraId="7C94E5E3" w14:textId="77777777" w:rsidR="005F760A" w:rsidRPr="004B3E0E" w:rsidRDefault="005F760A" w:rsidP="005F760A">
      <w:pPr>
        <w:ind w:leftChars="1429" w:left="6389" w:hangingChars="1371" w:hanging="3128"/>
      </w:pPr>
      <w:r w:rsidRPr="004B3E0E">
        <w:rPr>
          <w:rFonts w:hint="eastAsia"/>
        </w:rPr>
        <w:t xml:space="preserve">事業実施主体名　</w:t>
      </w:r>
    </w:p>
    <w:p w14:paraId="7744348B" w14:textId="76A1A99C" w:rsidR="005F760A" w:rsidRPr="004B3E0E" w:rsidRDefault="005F760A" w:rsidP="005F760A">
      <w:pPr>
        <w:ind w:leftChars="1429" w:left="6389" w:hangingChars="1371" w:hanging="3128"/>
      </w:pPr>
      <w:r w:rsidRPr="004B3E0E">
        <w:rPr>
          <w:rFonts w:hint="eastAsia"/>
        </w:rPr>
        <w:t>代表者</w:t>
      </w:r>
      <w:r w:rsidR="002B0B8F" w:rsidRPr="002B0B8F">
        <w:rPr>
          <w:rFonts w:hint="eastAsia"/>
          <w:color w:val="FF0000"/>
        </w:rPr>
        <w:t>役職・</w:t>
      </w:r>
      <w:r w:rsidRPr="004B3E0E">
        <w:rPr>
          <w:rFonts w:hint="eastAsia"/>
        </w:rPr>
        <w:t xml:space="preserve">氏名　　　　　　　　　　　　　　　　</w:t>
      </w:r>
    </w:p>
    <w:p w14:paraId="4E09087C" w14:textId="77777777" w:rsidR="00DA6ACF" w:rsidRPr="004B3E0E" w:rsidRDefault="00DA6ACF"/>
    <w:p w14:paraId="4B9760ED" w14:textId="77777777" w:rsidR="00DA6ACF" w:rsidRPr="004B3E0E" w:rsidRDefault="00DA6ACF"/>
    <w:p w14:paraId="096E42D0" w14:textId="77425530" w:rsidR="00DA6ACF" w:rsidRPr="004B3E0E" w:rsidRDefault="0085337D" w:rsidP="00CA7FA0">
      <w:pPr>
        <w:ind w:firstLineChars="307" w:firstLine="700"/>
        <w:rPr>
          <w:rFonts w:hAnsi="ＭＳ 明朝"/>
          <w:szCs w:val="22"/>
        </w:rPr>
      </w:pPr>
      <w:r w:rsidRPr="004B3E0E">
        <w:rPr>
          <w:rFonts w:hAnsi="ＭＳ 明朝" w:hint="eastAsia"/>
          <w:szCs w:val="22"/>
        </w:rPr>
        <w:t>スマート農業機械等導入支援事業</w:t>
      </w:r>
      <w:r w:rsidR="00E216B3" w:rsidRPr="004B3E0E">
        <w:rPr>
          <w:rFonts w:hAnsi="ＭＳ 明朝" w:hint="eastAsia"/>
          <w:szCs w:val="22"/>
        </w:rPr>
        <w:t>費</w:t>
      </w:r>
      <w:r w:rsidR="0087788B" w:rsidRPr="004B3E0E">
        <w:rPr>
          <w:rFonts w:hAnsi="ＭＳ 明朝" w:hint="eastAsia"/>
          <w:szCs w:val="22"/>
        </w:rPr>
        <w:t>補助金</w:t>
      </w:r>
      <w:r w:rsidR="002D776B" w:rsidRPr="004B3E0E">
        <w:rPr>
          <w:rFonts w:hAnsi="ＭＳ 明朝" w:hint="eastAsia"/>
          <w:szCs w:val="22"/>
        </w:rPr>
        <w:t>変更</w:t>
      </w:r>
      <w:r w:rsidRPr="004B3E0E">
        <w:rPr>
          <w:rFonts w:hAnsi="ＭＳ 明朝" w:hint="eastAsia"/>
          <w:szCs w:val="22"/>
        </w:rPr>
        <w:t>交付</w:t>
      </w:r>
      <w:r w:rsidR="002D776B" w:rsidRPr="004B3E0E">
        <w:rPr>
          <w:rFonts w:hAnsi="ＭＳ 明朝" w:hint="eastAsia"/>
          <w:szCs w:val="22"/>
        </w:rPr>
        <w:t>申請書</w:t>
      </w:r>
    </w:p>
    <w:p w14:paraId="6605C973" w14:textId="77777777" w:rsidR="00DA6ACF" w:rsidRPr="004B3E0E" w:rsidRDefault="00DA6ACF"/>
    <w:p w14:paraId="070E4135" w14:textId="77777777" w:rsidR="00DA6ACF" w:rsidRPr="004B3E0E" w:rsidRDefault="00DA6ACF"/>
    <w:p w14:paraId="48E84E78" w14:textId="01BAE548" w:rsidR="003B4C77" w:rsidRPr="004B3E0E" w:rsidRDefault="00DA6ACF" w:rsidP="003B4C77">
      <w:r w:rsidRPr="004B3E0E">
        <w:rPr>
          <w:rFonts w:hint="eastAsia"/>
        </w:rPr>
        <w:t xml:space="preserve">　</w:t>
      </w:r>
      <w:r w:rsidR="00AB77D6" w:rsidRPr="004B3E0E">
        <w:rPr>
          <w:rFonts w:hint="eastAsia"/>
        </w:rPr>
        <w:t>令和</w:t>
      </w:r>
      <w:r w:rsidR="009A30F3" w:rsidRPr="004B3E0E">
        <w:rPr>
          <w:rFonts w:hint="eastAsia"/>
        </w:rPr>
        <w:t xml:space="preserve">　　年　　月　　日付け富山県指令農</w:t>
      </w:r>
      <w:r w:rsidR="003B4C77" w:rsidRPr="004B3E0E">
        <w:rPr>
          <w:rFonts w:hint="eastAsia"/>
        </w:rPr>
        <w:t>第　　　号で補助金の交付</w:t>
      </w:r>
      <w:r w:rsidR="00A37ED6" w:rsidRPr="004B3E0E">
        <w:rPr>
          <w:rFonts w:hint="eastAsia"/>
        </w:rPr>
        <w:t>の</w:t>
      </w:r>
      <w:r w:rsidR="003B4C77" w:rsidRPr="004B3E0E">
        <w:rPr>
          <w:rFonts w:hint="eastAsia"/>
        </w:rPr>
        <w:t>決定の</w:t>
      </w:r>
      <w:r w:rsidR="00A37ED6" w:rsidRPr="004B3E0E">
        <w:rPr>
          <w:rFonts w:hint="eastAsia"/>
        </w:rPr>
        <w:t>通知が</w:t>
      </w:r>
      <w:r w:rsidR="003B4C77" w:rsidRPr="004B3E0E">
        <w:rPr>
          <w:rFonts w:hint="eastAsia"/>
        </w:rPr>
        <w:t>あった、</w:t>
      </w:r>
      <w:r w:rsidR="0085337D" w:rsidRPr="004B3E0E">
        <w:rPr>
          <w:rFonts w:hAnsi="ＭＳ 明朝" w:hint="eastAsia"/>
          <w:szCs w:val="22"/>
        </w:rPr>
        <w:t>スマート農業機械等導入支援事業</w:t>
      </w:r>
      <w:r w:rsidR="003B4C77" w:rsidRPr="004B3E0E">
        <w:rPr>
          <w:rFonts w:hint="eastAsia"/>
        </w:rPr>
        <w:t>について、下記のとおり変更したいので、</w:t>
      </w:r>
      <w:r w:rsidR="0085337D" w:rsidRPr="004B3E0E">
        <w:rPr>
          <w:rFonts w:hAnsi="ＭＳ 明朝" w:hint="eastAsia"/>
          <w:szCs w:val="22"/>
        </w:rPr>
        <w:t>スマート農業機械等導入支援事業</w:t>
      </w:r>
      <w:r w:rsidR="003B4C77" w:rsidRPr="004B3E0E">
        <w:rPr>
          <w:rFonts w:hint="eastAsia"/>
        </w:rPr>
        <w:t>費補助金交付要綱第５条</w:t>
      </w:r>
      <w:r w:rsidR="000F1F07" w:rsidRPr="004B3E0E">
        <w:rPr>
          <w:rFonts w:hint="eastAsia"/>
        </w:rPr>
        <w:t>第</w:t>
      </w:r>
      <w:r w:rsidR="009A30F3" w:rsidRPr="004B3E0E">
        <w:rPr>
          <w:rFonts w:hint="eastAsia"/>
        </w:rPr>
        <w:t>１</w:t>
      </w:r>
      <w:r w:rsidR="000F1F07" w:rsidRPr="004B3E0E">
        <w:rPr>
          <w:rFonts w:hint="eastAsia"/>
        </w:rPr>
        <w:t>項</w:t>
      </w:r>
      <w:r w:rsidR="003B4C77" w:rsidRPr="004B3E0E">
        <w:rPr>
          <w:rFonts w:hint="eastAsia"/>
        </w:rPr>
        <w:t>の規定に基づき</w:t>
      </w:r>
      <w:r w:rsidR="009A6346" w:rsidRPr="004B3E0E">
        <w:rPr>
          <w:rFonts w:hint="eastAsia"/>
        </w:rPr>
        <w:t>、</w:t>
      </w:r>
      <w:r w:rsidR="003B4C77" w:rsidRPr="004B3E0E">
        <w:rPr>
          <w:rFonts w:hint="eastAsia"/>
        </w:rPr>
        <w:t>関係書類を添えて申請する。</w:t>
      </w:r>
    </w:p>
    <w:p w14:paraId="13171EA0" w14:textId="77777777" w:rsidR="00DA6ACF" w:rsidRPr="004B3E0E" w:rsidRDefault="00DA6ACF"/>
    <w:p w14:paraId="78FE891C" w14:textId="77777777" w:rsidR="00DA6ACF" w:rsidRPr="004B3E0E" w:rsidRDefault="00DA6ACF"/>
    <w:p w14:paraId="57DEDEB9" w14:textId="77777777" w:rsidR="00DA6ACF" w:rsidRPr="004B3E0E" w:rsidRDefault="00DA6ACF">
      <w:pPr>
        <w:jc w:val="center"/>
      </w:pPr>
      <w:r w:rsidRPr="004B3E0E">
        <w:rPr>
          <w:rFonts w:hint="eastAsia"/>
        </w:rPr>
        <w:t>記</w:t>
      </w:r>
    </w:p>
    <w:p w14:paraId="1C133A3F" w14:textId="77777777" w:rsidR="00DA6ACF" w:rsidRPr="004B3E0E" w:rsidRDefault="00DA6ACF"/>
    <w:p w14:paraId="28AE50F7" w14:textId="77777777" w:rsidR="00DA6ACF" w:rsidRPr="004B3E0E" w:rsidRDefault="00DA6ACF"/>
    <w:p w14:paraId="4264D18C" w14:textId="77777777" w:rsidR="00DA6ACF" w:rsidRPr="004B3E0E" w:rsidRDefault="00DA6ACF">
      <w:r w:rsidRPr="004B3E0E">
        <w:rPr>
          <w:rFonts w:hint="eastAsia"/>
        </w:rPr>
        <w:t xml:space="preserve">　　　　　　　　既交付決定額　　　金　　　　　　　　　円</w:t>
      </w:r>
    </w:p>
    <w:p w14:paraId="30C7BC14" w14:textId="77777777" w:rsidR="00DA6ACF" w:rsidRPr="004B3E0E" w:rsidRDefault="00DA6ACF"/>
    <w:p w14:paraId="79872B65" w14:textId="77777777" w:rsidR="00DA6ACF" w:rsidRPr="004B3E0E" w:rsidRDefault="00DA6ACF">
      <w:r w:rsidRPr="004B3E0E">
        <w:rPr>
          <w:rFonts w:hint="eastAsia"/>
        </w:rPr>
        <w:t xml:space="preserve">　　　　　　　　変更交付申請額　　金　　　　　　　　　円</w:t>
      </w:r>
    </w:p>
    <w:p w14:paraId="5198C39E" w14:textId="77777777" w:rsidR="00DA6ACF" w:rsidRPr="004B3E0E" w:rsidRDefault="00DA6ACF"/>
    <w:p w14:paraId="6C955D09" w14:textId="77777777" w:rsidR="00DA6ACF" w:rsidRPr="004B3E0E" w:rsidRDefault="00DA6ACF">
      <w:r w:rsidRPr="004B3E0E">
        <w:rPr>
          <w:rFonts w:hint="eastAsia"/>
        </w:rPr>
        <w:t xml:space="preserve">　　　　　　　　追加交付申請額　　金　　　　　　　　　円</w:t>
      </w:r>
    </w:p>
    <w:p w14:paraId="391F1DE7" w14:textId="77777777" w:rsidR="00DA6ACF" w:rsidRPr="004B3E0E" w:rsidRDefault="00DA6ACF"/>
    <w:p w14:paraId="79CAF5AA" w14:textId="77777777" w:rsidR="00DA6ACF" w:rsidRPr="004B3E0E" w:rsidRDefault="00DA6ACF"/>
    <w:p w14:paraId="7A3F7749" w14:textId="77777777" w:rsidR="00DA6ACF" w:rsidRPr="004B3E0E" w:rsidRDefault="00DA6ACF"/>
    <w:p w14:paraId="6FD02786" w14:textId="77777777" w:rsidR="00DA6ACF" w:rsidRPr="004B3E0E" w:rsidRDefault="00DA6ACF"/>
    <w:p w14:paraId="1F893133" w14:textId="58AF98E6" w:rsidR="009B2E9F" w:rsidRPr="004B3E0E" w:rsidRDefault="009B2E9F" w:rsidP="009B2E9F">
      <w:r w:rsidRPr="004B3E0E">
        <w:rPr>
          <w:rFonts w:hint="eastAsia"/>
        </w:rPr>
        <w:t>（注）添付する関係書類は、様式第</w:t>
      </w:r>
      <w:r w:rsidR="002B4444" w:rsidRPr="004B3E0E">
        <w:rPr>
          <w:rFonts w:hint="eastAsia"/>
        </w:rPr>
        <w:t>２</w:t>
      </w:r>
      <w:r w:rsidRPr="004B3E0E">
        <w:rPr>
          <w:rFonts w:hint="eastAsia"/>
        </w:rPr>
        <w:t>号の</w:t>
      </w:r>
      <w:r w:rsidR="009A6346" w:rsidRPr="004B3E0E">
        <w:rPr>
          <w:rFonts w:hint="eastAsia"/>
        </w:rPr>
        <w:t>関係書類</w:t>
      </w:r>
      <w:r w:rsidR="003B4C77" w:rsidRPr="004B3E0E">
        <w:rPr>
          <w:rFonts w:hint="eastAsia"/>
        </w:rPr>
        <w:t>の</w:t>
      </w:r>
      <w:r w:rsidR="00A37ED6" w:rsidRPr="004B3E0E">
        <w:rPr>
          <w:rFonts w:hint="eastAsia"/>
        </w:rPr>
        <w:t>「</w:t>
      </w:r>
      <w:r w:rsidRPr="004B3E0E">
        <w:rPr>
          <w:rFonts w:hint="eastAsia"/>
        </w:rPr>
        <w:t>事業の目的」を「変更の理由」と書き換え、補助金の交付決定により通知された事業の内容および経費の配分と変更後の事業の内容および経費の配分とを容易に比較対照できるように、変更部分を二段書きにし、変更前を括弧書きで上段に記載すること。ただし、当該変更の対象外となる事項については、省略する。</w:t>
      </w:r>
    </w:p>
    <w:p w14:paraId="6D312C32" w14:textId="77777777" w:rsidR="009B2E9F" w:rsidRPr="004B3E0E" w:rsidRDefault="009B2E9F" w:rsidP="009B2E9F"/>
    <w:p w14:paraId="12795C9F" w14:textId="77777777" w:rsidR="00DA6ACF" w:rsidRPr="004B3E0E" w:rsidRDefault="00DA6ACF"/>
    <w:p w14:paraId="54E30D50" w14:textId="5BD17DCA" w:rsidR="00DA6ACF" w:rsidRPr="004B3E0E" w:rsidRDefault="00DA6ACF">
      <w:r w:rsidRPr="004B3E0E">
        <w:br w:type="page"/>
      </w:r>
      <w:r w:rsidR="00D84D3D" w:rsidRPr="004B3E0E">
        <w:rPr>
          <w:rFonts w:hint="eastAsia"/>
        </w:rPr>
        <w:lastRenderedPageBreak/>
        <w:t>様式第</w:t>
      </w:r>
      <w:r w:rsidR="002B4444" w:rsidRPr="004B3E0E">
        <w:rPr>
          <w:rFonts w:hint="eastAsia"/>
        </w:rPr>
        <w:t>５</w:t>
      </w:r>
      <w:r w:rsidR="0026669C" w:rsidRPr="004B3E0E">
        <w:rPr>
          <w:rFonts w:hint="eastAsia"/>
        </w:rPr>
        <w:t>号</w:t>
      </w:r>
    </w:p>
    <w:p w14:paraId="25828FD4" w14:textId="77777777" w:rsidR="00DA6ACF" w:rsidRPr="004B3E0E" w:rsidRDefault="00DA6ACF" w:rsidP="00C51B6F">
      <w:pPr>
        <w:ind w:leftChars="2800" w:left="6389"/>
      </w:pPr>
      <w:r w:rsidRPr="004B3E0E">
        <w:rPr>
          <w:rFonts w:hint="eastAsia"/>
        </w:rPr>
        <w:t>番　　　　　　　　　号</w:t>
      </w:r>
    </w:p>
    <w:p w14:paraId="1CD482B9" w14:textId="77777777" w:rsidR="00DA6ACF" w:rsidRPr="004B3E0E" w:rsidRDefault="00AB77D6" w:rsidP="00C51B6F">
      <w:pPr>
        <w:ind w:leftChars="2800" w:left="6389"/>
      </w:pPr>
      <w:r w:rsidRPr="004B3E0E">
        <w:rPr>
          <w:rFonts w:hint="eastAsia"/>
        </w:rPr>
        <w:t>令和</w:t>
      </w:r>
      <w:r w:rsidR="00DA6ACF" w:rsidRPr="004B3E0E">
        <w:rPr>
          <w:rFonts w:hint="eastAsia"/>
        </w:rPr>
        <w:t xml:space="preserve">　　年　　月　　日</w:t>
      </w:r>
    </w:p>
    <w:p w14:paraId="1FA7AA5B" w14:textId="77777777" w:rsidR="00DA6ACF" w:rsidRPr="004B3E0E" w:rsidRDefault="00DA6ACF"/>
    <w:p w14:paraId="7E3F32E8" w14:textId="77777777" w:rsidR="00DA6ACF" w:rsidRPr="004B3E0E" w:rsidRDefault="00DA6ACF"/>
    <w:p w14:paraId="5990E3EB" w14:textId="77777777" w:rsidR="00DA6ACF" w:rsidRPr="004B3E0E" w:rsidRDefault="00DA6ACF" w:rsidP="009B49B9">
      <w:pPr>
        <w:ind w:firstLineChars="100" w:firstLine="228"/>
      </w:pPr>
      <w:r w:rsidRPr="004B3E0E">
        <w:rPr>
          <w:rFonts w:hint="eastAsia"/>
        </w:rPr>
        <w:t>富山県知事</w:t>
      </w:r>
      <w:r w:rsidR="00AB77D6" w:rsidRPr="004B3E0E">
        <w:rPr>
          <w:rFonts w:hint="eastAsia"/>
        </w:rPr>
        <w:t xml:space="preserve">　　　　　　　</w:t>
      </w:r>
      <w:r w:rsidRPr="004B3E0E">
        <w:rPr>
          <w:rFonts w:hint="eastAsia"/>
        </w:rPr>
        <w:t>殿</w:t>
      </w:r>
    </w:p>
    <w:p w14:paraId="26848F1B" w14:textId="77777777" w:rsidR="00DA6ACF" w:rsidRPr="004B3E0E" w:rsidRDefault="00DA6ACF"/>
    <w:p w14:paraId="0FBD1C51" w14:textId="77777777" w:rsidR="005F760A" w:rsidRPr="004B3E0E" w:rsidRDefault="005F760A" w:rsidP="005F760A">
      <w:pPr>
        <w:ind w:firstLineChars="1430" w:firstLine="3263"/>
      </w:pPr>
      <w:r w:rsidRPr="004B3E0E">
        <w:rPr>
          <w:rFonts w:hint="eastAsia"/>
        </w:rPr>
        <w:t xml:space="preserve">住所　　　　　　</w:t>
      </w:r>
    </w:p>
    <w:p w14:paraId="64F3FFD4" w14:textId="77777777" w:rsidR="005F760A" w:rsidRPr="004B3E0E" w:rsidRDefault="005F760A" w:rsidP="005F760A">
      <w:pPr>
        <w:ind w:leftChars="1429" w:left="6389" w:hangingChars="1371" w:hanging="3128"/>
      </w:pPr>
      <w:r w:rsidRPr="004B3E0E">
        <w:rPr>
          <w:rFonts w:hint="eastAsia"/>
        </w:rPr>
        <w:t xml:space="preserve">事業実施主体名　</w:t>
      </w:r>
    </w:p>
    <w:p w14:paraId="7FAA4EE3" w14:textId="77777777" w:rsidR="005F760A" w:rsidRPr="004B3E0E" w:rsidRDefault="005F760A" w:rsidP="005F760A">
      <w:pPr>
        <w:ind w:leftChars="1429" w:left="6389" w:hangingChars="1371" w:hanging="3128"/>
      </w:pPr>
      <w:r w:rsidRPr="004B3E0E">
        <w:rPr>
          <w:rFonts w:hint="eastAsia"/>
        </w:rPr>
        <w:t xml:space="preserve">代表者氏名　　　　　　　　　　　　　　　　</w:t>
      </w:r>
    </w:p>
    <w:p w14:paraId="78E2A2BA" w14:textId="77777777" w:rsidR="00DA6ACF" w:rsidRPr="004B3E0E" w:rsidRDefault="00DA6ACF"/>
    <w:p w14:paraId="2FEFC98D" w14:textId="77777777" w:rsidR="00CA7FA0" w:rsidRPr="004B3E0E" w:rsidRDefault="00CA7FA0">
      <w:pPr>
        <w:jc w:val="center"/>
      </w:pPr>
    </w:p>
    <w:p w14:paraId="24F343E2" w14:textId="35A4E8F9" w:rsidR="00DA6ACF" w:rsidRPr="004B3E0E" w:rsidRDefault="0085337D" w:rsidP="00CA7FA0">
      <w:pPr>
        <w:ind w:firstLineChars="307" w:firstLine="700"/>
        <w:jc w:val="left"/>
      </w:pPr>
      <w:r w:rsidRPr="004B3E0E">
        <w:rPr>
          <w:rFonts w:hAnsi="ＭＳ 明朝" w:hint="eastAsia"/>
          <w:szCs w:val="22"/>
        </w:rPr>
        <w:t>スマート農業機械等導入支援事業</w:t>
      </w:r>
      <w:r w:rsidR="00C70275" w:rsidRPr="004B3E0E">
        <w:rPr>
          <w:rFonts w:hAnsi="ＭＳ 明朝" w:hint="eastAsia"/>
          <w:szCs w:val="22"/>
        </w:rPr>
        <w:t>実績報告書</w:t>
      </w:r>
    </w:p>
    <w:p w14:paraId="237FE881" w14:textId="77777777" w:rsidR="00DA6ACF" w:rsidRPr="004B3E0E" w:rsidRDefault="00DA6ACF"/>
    <w:p w14:paraId="7D076790" w14:textId="77777777" w:rsidR="00DA6ACF" w:rsidRPr="004B3E0E" w:rsidRDefault="00DA6ACF"/>
    <w:p w14:paraId="201D0330" w14:textId="64F09809" w:rsidR="003B4C77" w:rsidRPr="004B3E0E" w:rsidRDefault="00DA6ACF" w:rsidP="00E216B3">
      <w:pPr>
        <w:jc w:val="left"/>
      </w:pPr>
      <w:r w:rsidRPr="004B3E0E">
        <w:rPr>
          <w:rFonts w:hint="eastAsia"/>
        </w:rPr>
        <w:t xml:space="preserve">　</w:t>
      </w:r>
      <w:r w:rsidR="00AB77D6" w:rsidRPr="004B3E0E">
        <w:rPr>
          <w:rFonts w:hint="eastAsia"/>
        </w:rPr>
        <w:t>令和</w:t>
      </w:r>
      <w:r w:rsidR="00732E6D" w:rsidRPr="004B3E0E">
        <w:rPr>
          <w:rFonts w:hint="eastAsia"/>
        </w:rPr>
        <w:t xml:space="preserve">　　年　　月　　日付け富山県指令農</w:t>
      </w:r>
      <w:r w:rsidR="003B4C77" w:rsidRPr="004B3E0E">
        <w:rPr>
          <w:rFonts w:hint="eastAsia"/>
        </w:rPr>
        <w:t>第　　　号で補助金の交付</w:t>
      </w:r>
      <w:r w:rsidR="009A6346" w:rsidRPr="004B3E0E">
        <w:rPr>
          <w:rFonts w:hint="eastAsia"/>
        </w:rPr>
        <w:t>の</w:t>
      </w:r>
      <w:r w:rsidR="003B4C77" w:rsidRPr="004B3E0E">
        <w:rPr>
          <w:rFonts w:hint="eastAsia"/>
        </w:rPr>
        <w:t>決定の</w:t>
      </w:r>
      <w:r w:rsidR="009A6346" w:rsidRPr="004B3E0E">
        <w:rPr>
          <w:rFonts w:hint="eastAsia"/>
        </w:rPr>
        <w:t>通知が</w:t>
      </w:r>
      <w:r w:rsidR="003B4C77" w:rsidRPr="004B3E0E">
        <w:rPr>
          <w:rFonts w:hint="eastAsia"/>
        </w:rPr>
        <w:t>あった、</w:t>
      </w:r>
      <w:r w:rsidR="0085337D" w:rsidRPr="004B3E0E">
        <w:rPr>
          <w:rFonts w:hAnsi="ＭＳ 明朝" w:hint="eastAsia"/>
          <w:szCs w:val="22"/>
        </w:rPr>
        <w:t>スマート農業機械等導入支援事業</w:t>
      </w:r>
      <w:r w:rsidR="003B4C77" w:rsidRPr="004B3E0E">
        <w:rPr>
          <w:rFonts w:hint="eastAsia"/>
        </w:rPr>
        <w:t>について、富山県補助金等交付規則第</w:t>
      </w:r>
      <w:r w:rsidR="00EB5FB2" w:rsidRPr="004B3E0E">
        <w:rPr>
          <w:rFonts w:hint="eastAsia"/>
        </w:rPr>
        <w:t>1</w:t>
      </w:r>
      <w:r w:rsidR="00EB5FB2" w:rsidRPr="004B3E0E">
        <w:t>2</w:t>
      </w:r>
      <w:r w:rsidR="003B4C77" w:rsidRPr="004B3E0E">
        <w:rPr>
          <w:rFonts w:hint="eastAsia"/>
        </w:rPr>
        <w:t>条の規定により、その実績を報告する。</w:t>
      </w:r>
    </w:p>
    <w:p w14:paraId="1410164A" w14:textId="77777777" w:rsidR="003B4C77" w:rsidRPr="004B3E0E" w:rsidRDefault="003B4C77" w:rsidP="003B4C77"/>
    <w:p w14:paraId="4833E428" w14:textId="77777777" w:rsidR="003B4C77" w:rsidRPr="004B3E0E" w:rsidRDefault="003B4C77" w:rsidP="003B4C77"/>
    <w:p w14:paraId="09C4B31E" w14:textId="77777777" w:rsidR="00AB77D6" w:rsidRPr="004B3E0E" w:rsidRDefault="00AB77D6" w:rsidP="003B4C77"/>
    <w:p w14:paraId="5A183E8B" w14:textId="77777777" w:rsidR="003B4C77" w:rsidRPr="004B3E0E" w:rsidRDefault="003B4C77" w:rsidP="003B4C77">
      <w:pPr>
        <w:pStyle w:val="a3"/>
        <w:rPr>
          <w:sz w:val="22"/>
        </w:rPr>
      </w:pPr>
      <w:r w:rsidRPr="004B3E0E">
        <w:rPr>
          <w:rFonts w:hint="eastAsia"/>
          <w:sz w:val="22"/>
        </w:rPr>
        <w:t>記</w:t>
      </w:r>
    </w:p>
    <w:p w14:paraId="6F24409F" w14:textId="77777777" w:rsidR="00A30791" w:rsidRPr="004B3E0E" w:rsidRDefault="00A30791" w:rsidP="00A30791"/>
    <w:p w14:paraId="3006105F" w14:textId="77777777" w:rsidR="00413715" w:rsidRPr="004B3E0E" w:rsidRDefault="00413715" w:rsidP="00413715"/>
    <w:p w14:paraId="73AED3B1" w14:textId="77777777" w:rsidR="00413715" w:rsidRPr="004B3E0E" w:rsidRDefault="00413715" w:rsidP="00413715"/>
    <w:p w14:paraId="14FC2813" w14:textId="755AFD4A" w:rsidR="00413715" w:rsidRPr="004B3E0E" w:rsidRDefault="00A25F4E" w:rsidP="00130FF7">
      <w:pPr>
        <w:ind w:firstLineChars="100" w:firstLine="228"/>
      </w:pPr>
      <w:r w:rsidRPr="004B3E0E">
        <w:rPr>
          <w:rFonts w:hint="eastAsia"/>
        </w:rPr>
        <w:t>添付資料</w:t>
      </w:r>
    </w:p>
    <w:p w14:paraId="3EB3E629" w14:textId="64B3CBD8" w:rsidR="00130FF7" w:rsidRPr="004B3E0E" w:rsidRDefault="00130FF7" w:rsidP="00130FF7">
      <w:pPr>
        <w:ind w:firstLineChars="100" w:firstLine="228"/>
      </w:pPr>
      <w:r w:rsidRPr="004B3E0E">
        <w:rPr>
          <w:rFonts w:hint="eastAsia"/>
        </w:rPr>
        <w:t xml:space="preserve">　・スマート農業機械等導入支援事業実績報告書　　※（参考）実施計画書</w:t>
      </w:r>
    </w:p>
    <w:p w14:paraId="289A1907" w14:textId="336319EC" w:rsidR="00413715" w:rsidRPr="004B3E0E" w:rsidRDefault="00A25F4E" w:rsidP="00413715">
      <w:r w:rsidRPr="004B3E0E">
        <w:rPr>
          <w:rFonts w:hint="eastAsia"/>
        </w:rPr>
        <w:t xml:space="preserve">　　・</w:t>
      </w:r>
      <w:r w:rsidR="001F185C" w:rsidRPr="004B3E0E">
        <w:rPr>
          <w:rFonts w:hint="eastAsia"/>
        </w:rPr>
        <w:t>仕様書（規模決定根拠）、見積書、請求書</w:t>
      </w:r>
      <w:r w:rsidRPr="004B3E0E">
        <w:rPr>
          <w:rFonts w:hint="eastAsia"/>
        </w:rPr>
        <w:t>、納品書の写し等</w:t>
      </w:r>
    </w:p>
    <w:p w14:paraId="757A4235" w14:textId="72FF47E2" w:rsidR="001F185C" w:rsidRPr="004B3E0E" w:rsidRDefault="001F185C" w:rsidP="00413715">
      <w:r w:rsidRPr="004B3E0E">
        <w:rPr>
          <w:rFonts w:hint="eastAsia"/>
        </w:rPr>
        <w:t xml:space="preserve">　　・領収書、通帳の写し等、支払ったことが分かる書類</w:t>
      </w:r>
    </w:p>
    <w:p w14:paraId="3ABED6E4" w14:textId="2E1CC897" w:rsidR="00A25F4E" w:rsidRPr="004B3E0E" w:rsidRDefault="00A25F4E" w:rsidP="00413715">
      <w:r w:rsidRPr="004B3E0E">
        <w:rPr>
          <w:rFonts w:hint="eastAsia"/>
        </w:rPr>
        <w:t xml:space="preserve">　　・写真等、事業内容が分かる書類</w:t>
      </w:r>
    </w:p>
    <w:p w14:paraId="21481C07" w14:textId="5678B0AC" w:rsidR="00CA7FA0" w:rsidRPr="004B3E0E" w:rsidRDefault="00CA7FA0" w:rsidP="00413715">
      <w:r w:rsidRPr="004B3E0E">
        <w:rPr>
          <w:rFonts w:hint="eastAsia"/>
        </w:rPr>
        <w:t xml:space="preserve">　　・その他必要な書類</w:t>
      </w:r>
    </w:p>
    <w:p w14:paraId="4646CF41" w14:textId="77777777" w:rsidR="00413715" w:rsidRPr="004B3E0E" w:rsidRDefault="00413715" w:rsidP="00413715"/>
    <w:p w14:paraId="2589D611" w14:textId="77777777" w:rsidR="00413715" w:rsidRPr="004B3E0E" w:rsidRDefault="00413715" w:rsidP="00413715"/>
    <w:p w14:paraId="33E621C5" w14:textId="4349A174" w:rsidR="00413715" w:rsidRPr="004B3E0E" w:rsidRDefault="00413715" w:rsidP="00413715"/>
    <w:p w14:paraId="7AC3AA84" w14:textId="3F717FD1" w:rsidR="00F82286" w:rsidRPr="004B3E0E" w:rsidRDefault="00F82286" w:rsidP="00413715"/>
    <w:p w14:paraId="00414421" w14:textId="62DF593D" w:rsidR="00F82286" w:rsidRPr="004B3E0E" w:rsidRDefault="00F82286" w:rsidP="00413715"/>
    <w:p w14:paraId="558E9C01" w14:textId="5930C7C9" w:rsidR="00902964" w:rsidRPr="004B3E0E" w:rsidRDefault="00902964">
      <w:pPr>
        <w:widowControl/>
        <w:jc w:val="left"/>
      </w:pPr>
      <w:r w:rsidRPr="004B3E0E">
        <w:br w:type="page"/>
      </w:r>
    </w:p>
    <w:p w14:paraId="1F45126A" w14:textId="6881B1CF" w:rsidR="00902964" w:rsidRPr="004B3E0E" w:rsidRDefault="00902964" w:rsidP="007F17A3">
      <w:pPr>
        <w:pStyle w:val="af5"/>
        <w:rPr>
          <w:spacing w:val="0"/>
        </w:rPr>
      </w:pPr>
      <w:r w:rsidRPr="004B3E0E">
        <w:rPr>
          <w:rFonts w:hint="eastAsia"/>
          <w:spacing w:val="0"/>
        </w:rPr>
        <w:lastRenderedPageBreak/>
        <w:t>様式第</w:t>
      </w:r>
      <w:r w:rsidR="002B4444" w:rsidRPr="004B3E0E">
        <w:rPr>
          <w:rFonts w:hint="eastAsia"/>
          <w:spacing w:val="0"/>
        </w:rPr>
        <w:t>６</w:t>
      </w:r>
      <w:r w:rsidRPr="004B3E0E">
        <w:rPr>
          <w:rFonts w:hint="eastAsia"/>
          <w:spacing w:val="0"/>
        </w:rPr>
        <w:t>号</w:t>
      </w:r>
    </w:p>
    <w:p w14:paraId="0DFB78F9" w14:textId="3FF2E56C" w:rsidR="00902964" w:rsidRPr="004B3E0E" w:rsidRDefault="007F17A3" w:rsidP="007F17A3">
      <w:pPr>
        <w:ind w:rightChars="100" w:right="228"/>
        <w:jc w:val="right"/>
      </w:pPr>
      <w:r w:rsidRPr="007F17A3">
        <w:rPr>
          <w:rFonts w:hint="eastAsia"/>
          <w:kern w:val="0"/>
        </w:rPr>
        <w:t xml:space="preserve">番　 　　　　</w:t>
      </w:r>
      <w:r w:rsidR="00902964" w:rsidRPr="007F17A3">
        <w:rPr>
          <w:rFonts w:hint="eastAsia"/>
          <w:kern w:val="0"/>
        </w:rPr>
        <w:t xml:space="preserve">　　号</w:t>
      </w:r>
    </w:p>
    <w:p w14:paraId="4FB74E21" w14:textId="2A007197" w:rsidR="00902964" w:rsidRPr="004B3E0E" w:rsidRDefault="007F17A3" w:rsidP="007F17A3">
      <w:pPr>
        <w:pStyle w:val="af5"/>
        <w:wordWrap/>
        <w:ind w:rightChars="100" w:right="228"/>
        <w:jc w:val="right"/>
        <w:rPr>
          <w:spacing w:val="0"/>
        </w:rPr>
      </w:pPr>
      <w:r w:rsidRPr="007F17A3">
        <w:rPr>
          <w:rFonts w:hint="eastAsia"/>
          <w:spacing w:val="0"/>
        </w:rPr>
        <w:t>令和</w:t>
      </w:r>
      <w:r w:rsidR="00902964" w:rsidRPr="007F17A3">
        <w:rPr>
          <w:rFonts w:hint="eastAsia"/>
          <w:spacing w:val="0"/>
        </w:rPr>
        <w:t xml:space="preserve">　年　　月　　日</w:t>
      </w:r>
    </w:p>
    <w:p w14:paraId="53917DB5" w14:textId="77777777" w:rsidR="00902964" w:rsidRPr="004B3E0E" w:rsidRDefault="00902964" w:rsidP="00902964">
      <w:pPr>
        <w:ind w:firstLineChars="100" w:firstLine="228"/>
      </w:pPr>
    </w:p>
    <w:p w14:paraId="30121F2E" w14:textId="77777777" w:rsidR="00902964" w:rsidRPr="004B3E0E" w:rsidRDefault="00902964" w:rsidP="00902964">
      <w:pPr>
        <w:ind w:firstLineChars="100" w:firstLine="228"/>
      </w:pPr>
    </w:p>
    <w:p w14:paraId="7464E689" w14:textId="0F905B7A" w:rsidR="00902964" w:rsidRPr="004B3E0E" w:rsidRDefault="00902964" w:rsidP="00902964">
      <w:pPr>
        <w:ind w:firstLineChars="100" w:firstLine="228"/>
      </w:pPr>
      <w:r w:rsidRPr="004B3E0E">
        <w:rPr>
          <w:rFonts w:hint="eastAsia"/>
        </w:rPr>
        <w:t>富山県知事　　　　　　　殿</w:t>
      </w:r>
    </w:p>
    <w:p w14:paraId="5DECFD9E" w14:textId="77777777" w:rsidR="00902964" w:rsidRPr="004B3E0E" w:rsidRDefault="00902964" w:rsidP="00902964"/>
    <w:p w14:paraId="67CA8D4F" w14:textId="77777777" w:rsidR="00902964" w:rsidRPr="004B3E0E" w:rsidRDefault="00902964" w:rsidP="00902964">
      <w:pPr>
        <w:ind w:firstLineChars="1430" w:firstLine="3263"/>
      </w:pPr>
      <w:r w:rsidRPr="004B3E0E">
        <w:rPr>
          <w:rFonts w:hint="eastAsia"/>
        </w:rPr>
        <w:t xml:space="preserve">住所　　　　　　</w:t>
      </w:r>
    </w:p>
    <w:p w14:paraId="609BF3A7" w14:textId="77777777" w:rsidR="00902964" w:rsidRPr="004B3E0E" w:rsidRDefault="00902964" w:rsidP="00902964">
      <w:pPr>
        <w:ind w:leftChars="1429" w:left="6389" w:hangingChars="1371" w:hanging="3128"/>
      </w:pPr>
      <w:r w:rsidRPr="004B3E0E">
        <w:rPr>
          <w:rFonts w:hint="eastAsia"/>
        </w:rPr>
        <w:t xml:space="preserve">事業実施主体名　</w:t>
      </w:r>
    </w:p>
    <w:p w14:paraId="59DF3358" w14:textId="5167DD1C" w:rsidR="00902964" w:rsidRPr="004B3E0E" w:rsidRDefault="00902964" w:rsidP="00902964">
      <w:pPr>
        <w:ind w:leftChars="1429" w:left="6389" w:hangingChars="1371" w:hanging="3128"/>
      </w:pPr>
      <w:r w:rsidRPr="004B3E0E">
        <w:rPr>
          <w:rFonts w:hint="eastAsia"/>
        </w:rPr>
        <w:t>代表者</w:t>
      </w:r>
      <w:r w:rsidR="002B0B8F" w:rsidRPr="002B0B8F">
        <w:rPr>
          <w:rFonts w:hint="eastAsia"/>
          <w:color w:val="FF0000"/>
        </w:rPr>
        <w:t>役職・</w:t>
      </w:r>
      <w:r w:rsidRPr="004B3E0E">
        <w:rPr>
          <w:rFonts w:hint="eastAsia"/>
        </w:rPr>
        <w:t xml:space="preserve">氏名　　　　　　　　　　　　　　　　</w:t>
      </w:r>
    </w:p>
    <w:p w14:paraId="62C1A377" w14:textId="77777777" w:rsidR="00902964" w:rsidRPr="004B3E0E" w:rsidRDefault="00902964" w:rsidP="00902964"/>
    <w:p w14:paraId="55703797" w14:textId="77777777" w:rsidR="00902964" w:rsidRPr="004B3E0E" w:rsidRDefault="00902964" w:rsidP="00902964">
      <w:pPr>
        <w:pStyle w:val="af5"/>
        <w:rPr>
          <w:spacing w:val="0"/>
        </w:rPr>
      </w:pPr>
    </w:p>
    <w:p w14:paraId="4D117997" w14:textId="77777777" w:rsidR="00902964" w:rsidRPr="004B3E0E" w:rsidRDefault="00902964" w:rsidP="00902964">
      <w:pPr>
        <w:pStyle w:val="af5"/>
        <w:rPr>
          <w:spacing w:val="0"/>
        </w:rPr>
      </w:pPr>
    </w:p>
    <w:p w14:paraId="6C89E1F2" w14:textId="4811B53D" w:rsidR="00902964" w:rsidRPr="004B3E0E" w:rsidRDefault="00902964" w:rsidP="00902964">
      <w:pPr>
        <w:pStyle w:val="af5"/>
        <w:ind w:leftChars="300" w:left="685" w:rightChars="300" w:right="685"/>
        <w:jc w:val="left"/>
        <w:rPr>
          <w:rFonts w:ascii="ＭＳ 明朝" w:hAnsi="ＭＳ 明朝"/>
        </w:rPr>
      </w:pPr>
      <w:r w:rsidRPr="004B3E0E">
        <w:rPr>
          <w:rFonts w:ascii="ＭＳ 明朝" w:hAnsi="ＭＳ 明朝" w:hint="eastAsia"/>
        </w:rPr>
        <w:t>スマート農業機械等導入支援事業に係る消費税等仕入控除税額の確定に伴う報告書</w:t>
      </w:r>
    </w:p>
    <w:p w14:paraId="00ADE2A0" w14:textId="77777777" w:rsidR="00902964" w:rsidRPr="004B3E0E" w:rsidRDefault="00902964" w:rsidP="00902964">
      <w:pPr>
        <w:pStyle w:val="af5"/>
        <w:jc w:val="center"/>
        <w:rPr>
          <w:spacing w:val="0"/>
        </w:rPr>
      </w:pPr>
    </w:p>
    <w:p w14:paraId="29DBC235" w14:textId="0CB125A3" w:rsidR="00902964" w:rsidRPr="004B3E0E" w:rsidRDefault="00902964" w:rsidP="00902964">
      <w:pPr>
        <w:pStyle w:val="af5"/>
        <w:spacing w:line="240" w:lineRule="exact"/>
        <w:rPr>
          <w:rFonts w:ascii="ＭＳ 明朝" w:hAnsi="ＭＳ 明朝"/>
        </w:rPr>
      </w:pPr>
      <w:r w:rsidRPr="004B3E0E">
        <w:rPr>
          <w:rFonts w:ascii="ＭＳ 明朝" w:hAnsi="ＭＳ 明朝" w:hint="eastAsia"/>
        </w:rPr>
        <w:t xml:space="preserve">　令和　　年　　月　　日付け富山県指令農第　　　号で補助金の交付の決定の通知があったスマート農業機械等導入支援事業について、スマート農業機械等導入支援事業費補助金交付要綱第９条第３項の規定に基づき、下記のとおり報告します。</w:t>
      </w:r>
    </w:p>
    <w:p w14:paraId="6EB639ED" w14:textId="77777777" w:rsidR="00902964" w:rsidRPr="004B3E0E" w:rsidRDefault="00902964" w:rsidP="00902964">
      <w:pPr>
        <w:pStyle w:val="af5"/>
        <w:spacing w:line="240" w:lineRule="exact"/>
        <w:rPr>
          <w:spacing w:val="0"/>
        </w:rPr>
      </w:pPr>
    </w:p>
    <w:p w14:paraId="5FD93A29" w14:textId="77777777" w:rsidR="00902964" w:rsidRPr="004B3E0E" w:rsidRDefault="00902964" w:rsidP="00902964">
      <w:pPr>
        <w:pStyle w:val="af5"/>
        <w:spacing w:line="360" w:lineRule="auto"/>
        <w:jc w:val="center"/>
        <w:rPr>
          <w:spacing w:val="0"/>
        </w:rPr>
      </w:pPr>
      <w:r w:rsidRPr="004B3E0E">
        <w:rPr>
          <w:rFonts w:ascii="ＭＳ 明朝" w:hAnsi="ＭＳ 明朝" w:hint="eastAsia"/>
        </w:rPr>
        <w:t>記</w:t>
      </w:r>
    </w:p>
    <w:p w14:paraId="2B991F45" w14:textId="77777777" w:rsidR="00902964" w:rsidRPr="004B3E0E" w:rsidRDefault="00902964" w:rsidP="00902964">
      <w:pPr>
        <w:pStyle w:val="af5"/>
        <w:spacing w:line="360" w:lineRule="auto"/>
        <w:rPr>
          <w:rFonts w:ascii="ＭＳ 明朝" w:hAnsi="ＭＳ 明朝"/>
        </w:rPr>
      </w:pPr>
    </w:p>
    <w:p w14:paraId="2C5174E2" w14:textId="77777777" w:rsidR="00902964" w:rsidRPr="004B3E0E" w:rsidRDefault="00902964" w:rsidP="00902964">
      <w:pPr>
        <w:pStyle w:val="af5"/>
        <w:spacing w:line="360" w:lineRule="auto"/>
        <w:rPr>
          <w:rFonts w:ascii="ＭＳ 明朝" w:hAnsi="ＭＳ 明朝"/>
        </w:rPr>
      </w:pPr>
      <w:r w:rsidRPr="004B3E0E">
        <w:rPr>
          <w:rFonts w:ascii="ＭＳ 明朝" w:hAnsi="ＭＳ 明朝" w:hint="eastAsia"/>
        </w:rPr>
        <w:t>１　補助金額（知事が確定通知書により通知した額）　　　　　　　　　　　　　　　　円</w:t>
      </w:r>
    </w:p>
    <w:p w14:paraId="4BFDBB45" w14:textId="77777777" w:rsidR="00902964" w:rsidRPr="004B3E0E" w:rsidRDefault="00902964" w:rsidP="00902964">
      <w:pPr>
        <w:pStyle w:val="af5"/>
        <w:spacing w:line="360" w:lineRule="auto"/>
        <w:rPr>
          <w:rFonts w:ascii="ＭＳ 明朝" w:hAnsi="ＭＳ 明朝"/>
        </w:rPr>
      </w:pPr>
    </w:p>
    <w:p w14:paraId="6006369B" w14:textId="77777777" w:rsidR="00902964" w:rsidRPr="004B3E0E" w:rsidRDefault="00902964" w:rsidP="00902964">
      <w:pPr>
        <w:pStyle w:val="af5"/>
        <w:spacing w:line="360" w:lineRule="auto"/>
        <w:rPr>
          <w:rFonts w:ascii="ＭＳ 明朝" w:hAnsi="ＭＳ 明朝"/>
        </w:rPr>
      </w:pPr>
      <w:r w:rsidRPr="004B3E0E">
        <w:rPr>
          <w:rFonts w:ascii="ＭＳ 明朝" w:hAnsi="ＭＳ 明朝" w:hint="eastAsia"/>
        </w:rPr>
        <w:t>２　補助金の額の確定時における消費税及び地方消費税に係る仕入控除税額　　　　　　円</w:t>
      </w:r>
    </w:p>
    <w:p w14:paraId="6969D1C4" w14:textId="77777777" w:rsidR="00902964" w:rsidRPr="004B3E0E" w:rsidRDefault="00902964" w:rsidP="00902964">
      <w:pPr>
        <w:pStyle w:val="af5"/>
        <w:spacing w:line="360" w:lineRule="auto"/>
        <w:rPr>
          <w:rFonts w:ascii="ＭＳ 明朝" w:hAnsi="ＭＳ 明朝"/>
        </w:rPr>
      </w:pPr>
    </w:p>
    <w:p w14:paraId="1BA136E7" w14:textId="77777777" w:rsidR="00902964" w:rsidRPr="004B3E0E" w:rsidRDefault="00902964" w:rsidP="00902964">
      <w:pPr>
        <w:pStyle w:val="af5"/>
        <w:spacing w:line="360" w:lineRule="auto"/>
        <w:rPr>
          <w:rFonts w:ascii="ＭＳ 明朝" w:hAnsi="ＭＳ 明朝"/>
        </w:rPr>
      </w:pPr>
      <w:r w:rsidRPr="004B3E0E">
        <w:rPr>
          <w:rFonts w:ascii="ＭＳ 明朝" w:hAnsi="ＭＳ 明朝" w:hint="eastAsia"/>
        </w:rPr>
        <w:t>３　消費税額及び地方消費税額の確定に伴う補助金に係る消費税及び地方</w:t>
      </w:r>
    </w:p>
    <w:p w14:paraId="12C40893" w14:textId="77777777" w:rsidR="00902964" w:rsidRPr="004B3E0E" w:rsidRDefault="00902964" w:rsidP="00902964">
      <w:pPr>
        <w:pStyle w:val="af5"/>
        <w:spacing w:line="360" w:lineRule="auto"/>
        <w:ind w:firstLineChars="100" w:firstLine="222"/>
        <w:rPr>
          <w:rFonts w:ascii="ＭＳ 明朝" w:hAnsi="ＭＳ 明朝"/>
        </w:rPr>
      </w:pPr>
      <w:r w:rsidRPr="004B3E0E">
        <w:rPr>
          <w:rFonts w:ascii="ＭＳ 明朝" w:hAnsi="ＭＳ 明朝" w:hint="eastAsia"/>
        </w:rPr>
        <w:t>消費税に係る仕入控除税額　　　　　　　　　　　　　　　　　　　　　　　　　　　円</w:t>
      </w:r>
    </w:p>
    <w:p w14:paraId="05899BEA" w14:textId="77777777" w:rsidR="00902964" w:rsidRPr="004B3E0E" w:rsidRDefault="00902964" w:rsidP="00902964">
      <w:pPr>
        <w:pStyle w:val="af5"/>
        <w:spacing w:line="360" w:lineRule="auto"/>
        <w:rPr>
          <w:rFonts w:ascii="ＭＳ 明朝" w:hAnsi="ＭＳ 明朝"/>
          <w:spacing w:val="1"/>
        </w:rPr>
      </w:pPr>
    </w:p>
    <w:p w14:paraId="0B2F0F71" w14:textId="77777777" w:rsidR="00902964" w:rsidRPr="004B3E0E" w:rsidRDefault="00902964" w:rsidP="00902964">
      <w:pPr>
        <w:pStyle w:val="af5"/>
        <w:spacing w:line="360" w:lineRule="auto"/>
        <w:rPr>
          <w:rFonts w:ascii="ＭＳ 明朝" w:hAnsi="ＭＳ 明朝"/>
          <w:spacing w:val="1"/>
        </w:rPr>
      </w:pPr>
      <w:r w:rsidRPr="004B3E0E">
        <w:rPr>
          <w:rFonts w:ascii="ＭＳ 明朝" w:hAnsi="ＭＳ 明朝" w:hint="eastAsia"/>
          <w:spacing w:val="1"/>
        </w:rPr>
        <w:t>４　補助金返還相当額（３－２）　　　　　　　　　　　　　　　　　　　　　　　　　 円</w:t>
      </w:r>
    </w:p>
    <w:p w14:paraId="277014B4" w14:textId="77777777" w:rsidR="00902964" w:rsidRPr="004B3E0E" w:rsidRDefault="00902964" w:rsidP="00902964">
      <w:pPr>
        <w:pStyle w:val="af5"/>
        <w:spacing w:line="360" w:lineRule="auto"/>
        <w:rPr>
          <w:rFonts w:ascii="ＭＳ 明朝" w:hAnsi="ＭＳ 明朝"/>
        </w:rPr>
      </w:pPr>
    </w:p>
    <w:p w14:paraId="3F6D5F22" w14:textId="22F8E027" w:rsidR="00FA6CEB" w:rsidRPr="004B3E0E" w:rsidRDefault="00902964" w:rsidP="00902964">
      <w:pPr>
        <w:pStyle w:val="af5"/>
        <w:spacing w:line="360" w:lineRule="auto"/>
      </w:pPr>
      <w:r w:rsidRPr="004B3E0E">
        <w:rPr>
          <w:rFonts w:ascii="ＭＳ 明朝" w:hAnsi="ＭＳ 明朝" w:hint="eastAsia"/>
        </w:rPr>
        <w:t xml:space="preserve">　（注）別紙として積算の内訳を添付すること。</w:t>
      </w:r>
    </w:p>
    <w:sectPr w:rsidR="00FA6CEB" w:rsidRPr="004B3E0E" w:rsidSect="00C11E8D">
      <w:footerReference w:type="default" r:id="rId8"/>
      <w:pgSz w:w="11906" w:h="16838" w:code="9"/>
      <w:pgMar w:top="1021" w:right="1021" w:bottom="567" w:left="1021" w:header="720" w:footer="454" w:gutter="0"/>
      <w:cols w:space="720"/>
      <w:docGrid w:type="linesAndChars" w:linePitch="341" w:charSpace="16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368E" w14:textId="77777777" w:rsidR="003B207E" w:rsidRDefault="003B207E" w:rsidP="00D223CB">
      <w:r>
        <w:separator/>
      </w:r>
    </w:p>
  </w:endnote>
  <w:endnote w:type="continuationSeparator" w:id="0">
    <w:p w14:paraId="63D20477" w14:textId="77777777" w:rsidR="003B207E" w:rsidRDefault="003B207E" w:rsidP="00D2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551975"/>
      <w:docPartObj>
        <w:docPartGallery w:val="Page Numbers (Bottom of Page)"/>
        <w:docPartUnique/>
      </w:docPartObj>
    </w:sdtPr>
    <w:sdtEndPr/>
    <w:sdtContent>
      <w:p w14:paraId="4CE34C66" w14:textId="4ADD3230" w:rsidR="00C11E8D" w:rsidRDefault="00C11E8D">
        <w:pPr>
          <w:pStyle w:val="a9"/>
          <w:jc w:val="center"/>
        </w:pPr>
        <w:r>
          <w:fldChar w:fldCharType="begin"/>
        </w:r>
        <w:r>
          <w:instrText>PAGE   \* MERGEFORMAT</w:instrText>
        </w:r>
        <w:r>
          <w:fldChar w:fldCharType="separate"/>
        </w:r>
        <w:r w:rsidR="007F17A3" w:rsidRPr="007F17A3">
          <w:rPr>
            <w:noProof/>
            <w:lang w:val="ja-JP"/>
          </w:rPr>
          <w:t>9</w:t>
        </w:r>
        <w:r>
          <w:fldChar w:fldCharType="end"/>
        </w:r>
      </w:p>
    </w:sdtContent>
  </w:sdt>
  <w:p w14:paraId="03DA8CAD" w14:textId="77777777" w:rsidR="00C11E8D" w:rsidRDefault="00C11E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55978" w14:textId="77777777" w:rsidR="003B207E" w:rsidRDefault="003B207E" w:rsidP="00D223CB">
      <w:r>
        <w:separator/>
      </w:r>
    </w:p>
  </w:footnote>
  <w:footnote w:type="continuationSeparator" w:id="0">
    <w:p w14:paraId="341197FE" w14:textId="77777777" w:rsidR="003B207E" w:rsidRDefault="003B207E" w:rsidP="00D22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1"/>
    <w:multiLevelType w:val="singleLevel"/>
    <w:tmpl w:val="1D92DCC4"/>
    <w:lvl w:ilvl="0">
      <w:start w:val="1"/>
      <w:numFmt w:val="decimalEnclosedCircle"/>
      <w:lvlText w:val="%1"/>
      <w:lvlJc w:val="left"/>
      <w:pPr>
        <w:tabs>
          <w:tab w:val="num" w:pos="927"/>
        </w:tabs>
        <w:ind w:left="927" w:hanging="360"/>
      </w:pPr>
      <w:rPr>
        <w:rFonts w:hint="eastAsia"/>
      </w:rPr>
    </w:lvl>
  </w:abstractNum>
  <w:abstractNum w:abstractNumId="1" w15:restartNumberingAfterBreak="0">
    <w:nsid w:val="05E848F8"/>
    <w:multiLevelType w:val="hybridMultilevel"/>
    <w:tmpl w:val="45B82DCE"/>
    <w:lvl w:ilvl="0" w:tplc="113470A0">
      <w:start w:val="1"/>
      <w:numFmt w:val="decimalFullWidth"/>
      <w:lvlText w:val="（%1）"/>
      <w:lvlJc w:val="left"/>
      <w:pPr>
        <w:tabs>
          <w:tab w:val="num" w:pos="960"/>
        </w:tabs>
        <w:ind w:left="960" w:hanging="720"/>
      </w:pPr>
      <w:rPr>
        <w:rFonts w:hint="eastAsia"/>
      </w:rPr>
    </w:lvl>
    <w:lvl w:ilvl="1" w:tplc="03D8E8C0" w:tentative="1">
      <w:start w:val="1"/>
      <w:numFmt w:val="aiueoFullWidth"/>
      <w:lvlText w:val="(%2)"/>
      <w:lvlJc w:val="left"/>
      <w:pPr>
        <w:tabs>
          <w:tab w:val="num" w:pos="1080"/>
        </w:tabs>
        <w:ind w:left="1080" w:hanging="420"/>
      </w:pPr>
    </w:lvl>
    <w:lvl w:ilvl="2" w:tplc="945059A0" w:tentative="1">
      <w:start w:val="1"/>
      <w:numFmt w:val="decimalEnclosedCircle"/>
      <w:lvlText w:val="%3"/>
      <w:lvlJc w:val="left"/>
      <w:pPr>
        <w:tabs>
          <w:tab w:val="num" w:pos="1500"/>
        </w:tabs>
        <w:ind w:left="1500" w:hanging="420"/>
      </w:pPr>
    </w:lvl>
    <w:lvl w:ilvl="3" w:tplc="C5749866" w:tentative="1">
      <w:start w:val="1"/>
      <w:numFmt w:val="decimal"/>
      <w:lvlText w:val="%4."/>
      <w:lvlJc w:val="left"/>
      <w:pPr>
        <w:tabs>
          <w:tab w:val="num" w:pos="1920"/>
        </w:tabs>
        <w:ind w:left="1920" w:hanging="420"/>
      </w:pPr>
    </w:lvl>
    <w:lvl w:ilvl="4" w:tplc="1D2C859E" w:tentative="1">
      <w:start w:val="1"/>
      <w:numFmt w:val="aiueoFullWidth"/>
      <w:lvlText w:val="(%5)"/>
      <w:lvlJc w:val="left"/>
      <w:pPr>
        <w:tabs>
          <w:tab w:val="num" w:pos="2340"/>
        </w:tabs>
        <w:ind w:left="2340" w:hanging="420"/>
      </w:pPr>
    </w:lvl>
    <w:lvl w:ilvl="5" w:tplc="791A3A16" w:tentative="1">
      <w:start w:val="1"/>
      <w:numFmt w:val="decimalEnclosedCircle"/>
      <w:lvlText w:val="%6"/>
      <w:lvlJc w:val="left"/>
      <w:pPr>
        <w:tabs>
          <w:tab w:val="num" w:pos="2760"/>
        </w:tabs>
        <w:ind w:left="2760" w:hanging="420"/>
      </w:pPr>
    </w:lvl>
    <w:lvl w:ilvl="6" w:tplc="D46A803E" w:tentative="1">
      <w:start w:val="1"/>
      <w:numFmt w:val="decimal"/>
      <w:lvlText w:val="%7."/>
      <w:lvlJc w:val="left"/>
      <w:pPr>
        <w:tabs>
          <w:tab w:val="num" w:pos="3180"/>
        </w:tabs>
        <w:ind w:left="3180" w:hanging="420"/>
      </w:pPr>
    </w:lvl>
    <w:lvl w:ilvl="7" w:tplc="57166D9C" w:tentative="1">
      <w:start w:val="1"/>
      <w:numFmt w:val="aiueoFullWidth"/>
      <w:lvlText w:val="(%8)"/>
      <w:lvlJc w:val="left"/>
      <w:pPr>
        <w:tabs>
          <w:tab w:val="num" w:pos="3600"/>
        </w:tabs>
        <w:ind w:left="3600" w:hanging="420"/>
      </w:pPr>
    </w:lvl>
    <w:lvl w:ilvl="8" w:tplc="6FF0BE8E" w:tentative="1">
      <w:start w:val="1"/>
      <w:numFmt w:val="decimalEnclosedCircle"/>
      <w:lvlText w:val="%9"/>
      <w:lvlJc w:val="left"/>
      <w:pPr>
        <w:tabs>
          <w:tab w:val="num" w:pos="4020"/>
        </w:tabs>
        <w:ind w:left="4020" w:hanging="420"/>
      </w:pPr>
    </w:lvl>
  </w:abstractNum>
  <w:abstractNum w:abstractNumId="2" w15:restartNumberingAfterBreak="0">
    <w:nsid w:val="09152300"/>
    <w:multiLevelType w:val="singleLevel"/>
    <w:tmpl w:val="CC3C9DB2"/>
    <w:lvl w:ilvl="0">
      <w:start w:val="1"/>
      <w:numFmt w:val="decimalFullWidth"/>
      <w:lvlText w:val="第%1条"/>
      <w:lvlJc w:val="left"/>
      <w:pPr>
        <w:tabs>
          <w:tab w:val="num" w:pos="885"/>
        </w:tabs>
        <w:ind w:left="885" w:hanging="885"/>
      </w:pPr>
      <w:rPr>
        <w:rFonts w:hint="eastAsia"/>
      </w:rPr>
    </w:lvl>
  </w:abstractNum>
  <w:abstractNum w:abstractNumId="3" w15:restartNumberingAfterBreak="0">
    <w:nsid w:val="0AFF7D96"/>
    <w:multiLevelType w:val="hybridMultilevel"/>
    <w:tmpl w:val="50068E3E"/>
    <w:lvl w:ilvl="0" w:tplc="14C29A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791A5E"/>
    <w:multiLevelType w:val="hybridMultilevel"/>
    <w:tmpl w:val="115448E2"/>
    <w:lvl w:ilvl="0" w:tplc="EE8C0AA2">
      <w:start w:val="1"/>
      <w:numFmt w:val="decimalEnclosedCircle"/>
      <w:lvlText w:val="%1"/>
      <w:lvlJc w:val="left"/>
      <w:pPr>
        <w:tabs>
          <w:tab w:val="num" w:pos="840"/>
        </w:tabs>
        <w:ind w:left="840" w:hanging="360"/>
      </w:pPr>
      <w:rPr>
        <w:rFonts w:hint="eastAsia"/>
      </w:rPr>
    </w:lvl>
    <w:lvl w:ilvl="1" w:tplc="4E128600" w:tentative="1">
      <w:start w:val="1"/>
      <w:numFmt w:val="aiueoFullWidth"/>
      <w:lvlText w:val="(%2)"/>
      <w:lvlJc w:val="left"/>
      <w:pPr>
        <w:tabs>
          <w:tab w:val="num" w:pos="1320"/>
        </w:tabs>
        <w:ind w:left="1320" w:hanging="420"/>
      </w:pPr>
    </w:lvl>
    <w:lvl w:ilvl="2" w:tplc="331AD9BC" w:tentative="1">
      <w:start w:val="1"/>
      <w:numFmt w:val="decimalEnclosedCircle"/>
      <w:lvlText w:val="%3"/>
      <w:lvlJc w:val="left"/>
      <w:pPr>
        <w:tabs>
          <w:tab w:val="num" w:pos="1740"/>
        </w:tabs>
        <w:ind w:left="1740" w:hanging="420"/>
      </w:pPr>
    </w:lvl>
    <w:lvl w:ilvl="3" w:tplc="9F7A7852" w:tentative="1">
      <w:start w:val="1"/>
      <w:numFmt w:val="decimal"/>
      <w:lvlText w:val="%4."/>
      <w:lvlJc w:val="left"/>
      <w:pPr>
        <w:tabs>
          <w:tab w:val="num" w:pos="2160"/>
        </w:tabs>
        <w:ind w:left="2160" w:hanging="420"/>
      </w:pPr>
    </w:lvl>
    <w:lvl w:ilvl="4" w:tplc="4B2E77BA" w:tentative="1">
      <w:start w:val="1"/>
      <w:numFmt w:val="aiueoFullWidth"/>
      <w:lvlText w:val="(%5)"/>
      <w:lvlJc w:val="left"/>
      <w:pPr>
        <w:tabs>
          <w:tab w:val="num" w:pos="2580"/>
        </w:tabs>
        <w:ind w:left="2580" w:hanging="420"/>
      </w:pPr>
    </w:lvl>
    <w:lvl w:ilvl="5" w:tplc="9624897C" w:tentative="1">
      <w:start w:val="1"/>
      <w:numFmt w:val="decimalEnclosedCircle"/>
      <w:lvlText w:val="%6"/>
      <w:lvlJc w:val="left"/>
      <w:pPr>
        <w:tabs>
          <w:tab w:val="num" w:pos="3000"/>
        </w:tabs>
        <w:ind w:left="3000" w:hanging="420"/>
      </w:pPr>
    </w:lvl>
    <w:lvl w:ilvl="6" w:tplc="FC66577C" w:tentative="1">
      <w:start w:val="1"/>
      <w:numFmt w:val="decimal"/>
      <w:lvlText w:val="%7."/>
      <w:lvlJc w:val="left"/>
      <w:pPr>
        <w:tabs>
          <w:tab w:val="num" w:pos="3420"/>
        </w:tabs>
        <w:ind w:left="3420" w:hanging="420"/>
      </w:pPr>
    </w:lvl>
    <w:lvl w:ilvl="7" w:tplc="BCCECF5C" w:tentative="1">
      <w:start w:val="1"/>
      <w:numFmt w:val="aiueoFullWidth"/>
      <w:lvlText w:val="(%8)"/>
      <w:lvlJc w:val="left"/>
      <w:pPr>
        <w:tabs>
          <w:tab w:val="num" w:pos="3840"/>
        </w:tabs>
        <w:ind w:left="3840" w:hanging="420"/>
      </w:pPr>
    </w:lvl>
    <w:lvl w:ilvl="8" w:tplc="B03C9286" w:tentative="1">
      <w:start w:val="1"/>
      <w:numFmt w:val="decimalEnclosedCircle"/>
      <w:lvlText w:val="%9"/>
      <w:lvlJc w:val="left"/>
      <w:pPr>
        <w:tabs>
          <w:tab w:val="num" w:pos="4260"/>
        </w:tabs>
        <w:ind w:left="4260" w:hanging="420"/>
      </w:pPr>
    </w:lvl>
  </w:abstractNum>
  <w:abstractNum w:abstractNumId="5" w15:restartNumberingAfterBreak="0">
    <w:nsid w:val="0EEE6F74"/>
    <w:multiLevelType w:val="hybridMultilevel"/>
    <w:tmpl w:val="E8B6515C"/>
    <w:lvl w:ilvl="0" w:tplc="12F0F518">
      <w:start w:val="1"/>
      <w:numFmt w:val="decimalFullWidth"/>
      <w:lvlText w:val="（%1）"/>
      <w:lvlJc w:val="left"/>
      <w:pPr>
        <w:tabs>
          <w:tab w:val="num" w:pos="960"/>
        </w:tabs>
        <w:ind w:left="960" w:hanging="720"/>
      </w:pPr>
      <w:rPr>
        <w:rFonts w:hint="eastAsia"/>
      </w:rPr>
    </w:lvl>
    <w:lvl w:ilvl="1" w:tplc="2F22743A">
      <w:start w:val="1"/>
      <w:numFmt w:val="decimalEnclosedCircle"/>
      <w:lvlText w:val="%2"/>
      <w:lvlJc w:val="left"/>
      <w:pPr>
        <w:tabs>
          <w:tab w:val="num" w:pos="1020"/>
        </w:tabs>
        <w:ind w:left="1020" w:hanging="360"/>
      </w:pPr>
      <w:rPr>
        <w:rFonts w:hint="eastAsia"/>
      </w:rPr>
    </w:lvl>
    <w:lvl w:ilvl="2" w:tplc="6EBECFCA" w:tentative="1">
      <w:start w:val="1"/>
      <w:numFmt w:val="decimalEnclosedCircle"/>
      <w:lvlText w:val="%3"/>
      <w:lvlJc w:val="left"/>
      <w:pPr>
        <w:tabs>
          <w:tab w:val="num" w:pos="1500"/>
        </w:tabs>
        <w:ind w:left="1500" w:hanging="420"/>
      </w:pPr>
    </w:lvl>
    <w:lvl w:ilvl="3" w:tplc="0BE8144C" w:tentative="1">
      <w:start w:val="1"/>
      <w:numFmt w:val="decimal"/>
      <w:lvlText w:val="%4."/>
      <w:lvlJc w:val="left"/>
      <w:pPr>
        <w:tabs>
          <w:tab w:val="num" w:pos="1920"/>
        </w:tabs>
        <w:ind w:left="1920" w:hanging="420"/>
      </w:pPr>
    </w:lvl>
    <w:lvl w:ilvl="4" w:tplc="11E85814" w:tentative="1">
      <w:start w:val="1"/>
      <w:numFmt w:val="aiueoFullWidth"/>
      <w:lvlText w:val="(%5)"/>
      <w:lvlJc w:val="left"/>
      <w:pPr>
        <w:tabs>
          <w:tab w:val="num" w:pos="2340"/>
        </w:tabs>
        <w:ind w:left="2340" w:hanging="420"/>
      </w:pPr>
    </w:lvl>
    <w:lvl w:ilvl="5" w:tplc="7B70E59E" w:tentative="1">
      <w:start w:val="1"/>
      <w:numFmt w:val="decimalEnclosedCircle"/>
      <w:lvlText w:val="%6"/>
      <w:lvlJc w:val="left"/>
      <w:pPr>
        <w:tabs>
          <w:tab w:val="num" w:pos="2760"/>
        </w:tabs>
        <w:ind w:left="2760" w:hanging="420"/>
      </w:pPr>
    </w:lvl>
    <w:lvl w:ilvl="6" w:tplc="69B6C64C" w:tentative="1">
      <w:start w:val="1"/>
      <w:numFmt w:val="decimal"/>
      <w:lvlText w:val="%7."/>
      <w:lvlJc w:val="left"/>
      <w:pPr>
        <w:tabs>
          <w:tab w:val="num" w:pos="3180"/>
        </w:tabs>
        <w:ind w:left="3180" w:hanging="420"/>
      </w:pPr>
    </w:lvl>
    <w:lvl w:ilvl="7" w:tplc="0BE0F1E4" w:tentative="1">
      <w:start w:val="1"/>
      <w:numFmt w:val="aiueoFullWidth"/>
      <w:lvlText w:val="(%8)"/>
      <w:lvlJc w:val="left"/>
      <w:pPr>
        <w:tabs>
          <w:tab w:val="num" w:pos="3600"/>
        </w:tabs>
        <w:ind w:left="3600" w:hanging="420"/>
      </w:pPr>
    </w:lvl>
    <w:lvl w:ilvl="8" w:tplc="4232DD26" w:tentative="1">
      <w:start w:val="1"/>
      <w:numFmt w:val="decimalEnclosedCircle"/>
      <w:lvlText w:val="%9"/>
      <w:lvlJc w:val="left"/>
      <w:pPr>
        <w:tabs>
          <w:tab w:val="num" w:pos="4020"/>
        </w:tabs>
        <w:ind w:left="4020" w:hanging="420"/>
      </w:pPr>
    </w:lvl>
  </w:abstractNum>
  <w:abstractNum w:abstractNumId="6" w15:restartNumberingAfterBreak="0">
    <w:nsid w:val="1754231B"/>
    <w:multiLevelType w:val="singleLevel"/>
    <w:tmpl w:val="F05CB0D6"/>
    <w:lvl w:ilvl="0">
      <w:start w:val="1"/>
      <w:numFmt w:val="decimalFullWidth"/>
      <w:lvlText w:val="（%1）"/>
      <w:lvlJc w:val="left"/>
      <w:pPr>
        <w:tabs>
          <w:tab w:val="num" w:pos="960"/>
        </w:tabs>
        <w:ind w:left="960" w:hanging="720"/>
      </w:pPr>
      <w:rPr>
        <w:rFonts w:hint="eastAsia"/>
      </w:rPr>
    </w:lvl>
  </w:abstractNum>
  <w:abstractNum w:abstractNumId="7" w15:restartNumberingAfterBreak="0">
    <w:nsid w:val="25223E4E"/>
    <w:multiLevelType w:val="hybridMultilevel"/>
    <w:tmpl w:val="FE90723E"/>
    <w:lvl w:ilvl="0" w:tplc="82DA7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0E250C"/>
    <w:multiLevelType w:val="hybridMultilevel"/>
    <w:tmpl w:val="C652AB62"/>
    <w:lvl w:ilvl="0" w:tplc="975AF55E">
      <w:start w:val="1"/>
      <w:numFmt w:val="decimalFullWidth"/>
      <w:lvlText w:val="（%1）"/>
      <w:lvlJc w:val="left"/>
      <w:pPr>
        <w:tabs>
          <w:tab w:val="num" w:pos="720"/>
        </w:tabs>
        <w:ind w:left="720" w:hanging="720"/>
      </w:pPr>
      <w:rPr>
        <w:rFonts w:hint="eastAsia"/>
      </w:rPr>
    </w:lvl>
    <w:lvl w:ilvl="1" w:tplc="7A22D33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8F07DD"/>
    <w:multiLevelType w:val="hybridMultilevel"/>
    <w:tmpl w:val="ACD618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04112D"/>
    <w:multiLevelType w:val="multilevel"/>
    <w:tmpl w:val="A560DCB8"/>
    <w:lvl w:ilvl="0">
      <w:start w:val="1"/>
      <w:numFmt w:val="decimalFullWidth"/>
      <w:lvlText w:val="（%1）"/>
      <w:lvlJc w:val="left"/>
      <w:pPr>
        <w:tabs>
          <w:tab w:val="num" w:pos="720"/>
        </w:tabs>
        <w:ind w:left="720" w:hanging="720"/>
      </w:pPr>
      <w:rPr>
        <w:rFonts w:hint="eastAsia"/>
      </w:rPr>
    </w:lvl>
    <w:lvl w:ilvl="1">
      <w:start w:val="1"/>
      <w:numFmt w:val="decimalEnclosedCircle"/>
      <w:lvlText w:val="%2"/>
      <w:lvlJc w:val="left"/>
      <w:pPr>
        <w:tabs>
          <w:tab w:val="num" w:pos="1020"/>
        </w:tabs>
        <w:ind w:left="1020" w:hanging="360"/>
      </w:pPr>
      <w:rPr>
        <w:rFonts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1" w15:restartNumberingAfterBreak="0">
    <w:nsid w:val="318E6387"/>
    <w:multiLevelType w:val="hybridMultilevel"/>
    <w:tmpl w:val="2D404084"/>
    <w:lvl w:ilvl="0" w:tplc="1A1E7406">
      <w:start w:val="1"/>
      <w:numFmt w:val="decimalFullWidth"/>
      <w:lvlText w:val="（%1）"/>
      <w:lvlJc w:val="left"/>
      <w:pPr>
        <w:tabs>
          <w:tab w:val="num" w:pos="960"/>
        </w:tabs>
        <w:ind w:left="960" w:hanging="720"/>
      </w:pPr>
      <w:rPr>
        <w:rFonts w:hint="eastAsia"/>
      </w:rPr>
    </w:lvl>
    <w:lvl w:ilvl="1" w:tplc="6CA09E46" w:tentative="1">
      <w:start w:val="1"/>
      <w:numFmt w:val="aiueoFullWidth"/>
      <w:lvlText w:val="(%2)"/>
      <w:lvlJc w:val="left"/>
      <w:pPr>
        <w:tabs>
          <w:tab w:val="num" w:pos="1080"/>
        </w:tabs>
        <w:ind w:left="1080" w:hanging="420"/>
      </w:pPr>
    </w:lvl>
    <w:lvl w:ilvl="2" w:tplc="8BA6CAB2" w:tentative="1">
      <w:start w:val="1"/>
      <w:numFmt w:val="decimalEnclosedCircle"/>
      <w:lvlText w:val="%3"/>
      <w:lvlJc w:val="left"/>
      <w:pPr>
        <w:tabs>
          <w:tab w:val="num" w:pos="1500"/>
        </w:tabs>
        <w:ind w:left="1500" w:hanging="420"/>
      </w:pPr>
    </w:lvl>
    <w:lvl w:ilvl="3" w:tplc="A886C44A" w:tentative="1">
      <w:start w:val="1"/>
      <w:numFmt w:val="decimal"/>
      <w:lvlText w:val="%4."/>
      <w:lvlJc w:val="left"/>
      <w:pPr>
        <w:tabs>
          <w:tab w:val="num" w:pos="1920"/>
        </w:tabs>
        <w:ind w:left="1920" w:hanging="420"/>
      </w:pPr>
    </w:lvl>
    <w:lvl w:ilvl="4" w:tplc="D3760A48" w:tentative="1">
      <w:start w:val="1"/>
      <w:numFmt w:val="aiueoFullWidth"/>
      <w:lvlText w:val="(%5)"/>
      <w:lvlJc w:val="left"/>
      <w:pPr>
        <w:tabs>
          <w:tab w:val="num" w:pos="2340"/>
        </w:tabs>
        <w:ind w:left="2340" w:hanging="420"/>
      </w:pPr>
    </w:lvl>
    <w:lvl w:ilvl="5" w:tplc="C3EA97F6" w:tentative="1">
      <w:start w:val="1"/>
      <w:numFmt w:val="decimalEnclosedCircle"/>
      <w:lvlText w:val="%6"/>
      <w:lvlJc w:val="left"/>
      <w:pPr>
        <w:tabs>
          <w:tab w:val="num" w:pos="2760"/>
        </w:tabs>
        <w:ind w:left="2760" w:hanging="420"/>
      </w:pPr>
    </w:lvl>
    <w:lvl w:ilvl="6" w:tplc="3DC89952" w:tentative="1">
      <w:start w:val="1"/>
      <w:numFmt w:val="decimal"/>
      <w:lvlText w:val="%7."/>
      <w:lvlJc w:val="left"/>
      <w:pPr>
        <w:tabs>
          <w:tab w:val="num" w:pos="3180"/>
        </w:tabs>
        <w:ind w:left="3180" w:hanging="420"/>
      </w:pPr>
    </w:lvl>
    <w:lvl w:ilvl="7" w:tplc="7B305A58" w:tentative="1">
      <w:start w:val="1"/>
      <w:numFmt w:val="aiueoFullWidth"/>
      <w:lvlText w:val="(%8)"/>
      <w:lvlJc w:val="left"/>
      <w:pPr>
        <w:tabs>
          <w:tab w:val="num" w:pos="3600"/>
        </w:tabs>
        <w:ind w:left="3600" w:hanging="420"/>
      </w:pPr>
    </w:lvl>
    <w:lvl w:ilvl="8" w:tplc="70AA8C78" w:tentative="1">
      <w:start w:val="1"/>
      <w:numFmt w:val="decimalEnclosedCircle"/>
      <w:lvlText w:val="%9"/>
      <w:lvlJc w:val="left"/>
      <w:pPr>
        <w:tabs>
          <w:tab w:val="num" w:pos="4020"/>
        </w:tabs>
        <w:ind w:left="4020" w:hanging="420"/>
      </w:pPr>
    </w:lvl>
  </w:abstractNum>
  <w:abstractNum w:abstractNumId="12" w15:restartNumberingAfterBreak="0">
    <w:nsid w:val="3B781990"/>
    <w:multiLevelType w:val="singleLevel"/>
    <w:tmpl w:val="DB76C2B8"/>
    <w:lvl w:ilvl="0">
      <w:start w:val="1"/>
      <w:numFmt w:val="decimalFullWidth"/>
      <w:lvlText w:val="（%1）"/>
      <w:lvlJc w:val="left"/>
      <w:pPr>
        <w:tabs>
          <w:tab w:val="num" w:pos="960"/>
        </w:tabs>
        <w:ind w:left="960" w:hanging="720"/>
      </w:pPr>
      <w:rPr>
        <w:rFonts w:hint="eastAsia"/>
      </w:rPr>
    </w:lvl>
  </w:abstractNum>
  <w:abstractNum w:abstractNumId="13" w15:restartNumberingAfterBreak="0">
    <w:nsid w:val="40315C01"/>
    <w:multiLevelType w:val="singleLevel"/>
    <w:tmpl w:val="D084EC62"/>
    <w:lvl w:ilvl="0">
      <w:start w:val="1"/>
      <w:numFmt w:val="decimalFullWidth"/>
      <w:lvlText w:val="（%1）"/>
      <w:lvlJc w:val="left"/>
      <w:pPr>
        <w:tabs>
          <w:tab w:val="num" w:pos="960"/>
        </w:tabs>
        <w:ind w:left="960" w:hanging="720"/>
      </w:pPr>
      <w:rPr>
        <w:rFonts w:hint="eastAsia"/>
      </w:rPr>
    </w:lvl>
  </w:abstractNum>
  <w:abstractNum w:abstractNumId="14" w15:restartNumberingAfterBreak="0">
    <w:nsid w:val="4491227A"/>
    <w:multiLevelType w:val="hybridMultilevel"/>
    <w:tmpl w:val="959889A4"/>
    <w:lvl w:ilvl="0" w:tplc="6C902930">
      <w:start w:val="4"/>
      <w:numFmt w:val="decimalEnclosedCircle"/>
      <w:lvlText w:val="%1"/>
      <w:lvlJc w:val="left"/>
      <w:pPr>
        <w:tabs>
          <w:tab w:val="num" w:pos="840"/>
        </w:tabs>
        <w:ind w:left="840" w:hanging="360"/>
      </w:pPr>
      <w:rPr>
        <w:rFonts w:hint="eastAsia"/>
      </w:rPr>
    </w:lvl>
    <w:lvl w:ilvl="1" w:tplc="71205C2E" w:tentative="1">
      <w:start w:val="1"/>
      <w:numFmt w:val="aiueoFullWidth"/>
      <w:lvlText w:val="(%2)"/>
      <w:lvlJc w:val="left"/>
      <w:pPr>
        <w:tabs>
          <w:tab w:val="num" w:pos="1320"/>
        </w:tabs>
        <w:ind w:left="1320" w:hanging="420"/>
      </w:pPr>
    </w:lvl>
    <w:lvl w:ilvl="2" w:tplc="C2FCC94E" w:tentative="1">
      <w:start w:val="1"/>
      <w:numFmt w:val="decimalEnclosedCircle"/>
      <w:lvlText w:val="%3"/>
      <w:lvlJc w:val="left"/>
      <w:pPr>
        <w:tabs>
          <w:tab w:val="num" w:pos="1740"/>
        </w:tabs>
        <w:ind w:left="1740" w:hanging="420"/>
      </w:pPr>
    </w:lvl>
    <w:lvl w:ilvl="3" w:tplc="63E01BC0" w:tentative="1">
      <w:start w:val="1"/>
      <w:numFmt w:val="decimal"/>
      <w:lvlText w:val="%4."/>
      <w:lvlJc w:val="left"/>
      <w:pPr>
        <w:tabs>
          <w:tab w:val="num" w:pos="2160"/>
        </w:tabs>
        <w:ind w:left="2160" w:hanging="420"/>
      </w:pPr>
    </w:lvl>
    <w:lvl w:ilvl="4" w:tplc="09D21318" w:tentative="1">
      <w:start w:val="1"/>
      <w:numFmt w:val="aiueoFullWidth"/>
      <w:lvlText w:val="(%5)"/>
      <w:lvlJc w:val="left"/>
      <w:pPr>
        <w:tabs>
          <w:tab w:val="num" w:pos="2580"/>
        </w:tabs>
        <w:ind w:left="2580" w:hanging="420"/>
      </w:pPr>
    </w:lvl>
    <w:lvl w:ilvl="5" w:tplc="D2C45232" w:tentative="1">
      <w:start w:val="1"/>
      <w:numFmt w:val="decimalEnclosedCircle"/>
      <w:lvlText w:val="%6"/>
      <w:lvlJc w:val="left"/>
      <w:pPr>
        <w:tabs>
          <w:tab w:val="num" w:pos="3000"/>
        </w:tabs>
        <w:ind w:left="3000" w:hanging="420"/>
      </w:pPr>
    </w:lvl>
    <w:lvl w:ilvl="6" w:tplc="C8584E12" w:tentative="1">
      <w:start w:val="1"/>
      <w:numFmt w:val="decimal"/>
      <w:lvlText w:val="%7."/>
      <w:lvlJc w:val="left"/>
      <w:pPr>
        <w:tabs>
          <w:tab w:val="num" w:pos="3420"/>
        </w:tabs>
        <w:ind w:left="3420" w:hanging="420"/>
      </w:pPr>
    </w:lvl>
    <w:lvl w:ilvl="7" w:tplc="7AE64E92" w:tentative="1">
      <w:start w:val="1"/>
      <w:numFmt w:val="aiueoFullWidth"/>
      <w:lvlText w:val="(%8)"/>
      <w:lvlJc w:val="left"/>
      <w:pPr>
        <w:tabs>
          <w:tab w:val="num" w:pos="3840"/>
        </w:tabs>
        <w:ind w:left="3840" w:hanging="420"/>
      </w:pPr>
    </w:lvl>
    <w:lvl w:ilvl="8" w:tplc="9266F254" w:tentative="1">
      <w:start w:val="1"/>
      <w:numFmt w:val="decimalEnclosedCircle"/>
      <w:lvlText w:val="%9"/>
      <w:lvlJc w:val="left"/>
      <w:pPr>
        <w:tabs>
          <w:tab w:val="num" w:pos="4260"/>
        </w:tabs>
        <w:ind w:left="4260" w:hanging="420"/>
      </w:pPr>
    </w:lvl>
  </w:abstractNum>
  <w:abstractNum w:abstractNumId="15" w15:restartNumberingAfterBreak="0">
    <w:nsid w:val="44C91E44"/>
    <w:multiLevelType w:val="singleLevel"/>
    <w:tmpl w:val="92F68D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16" w15:restartNumberingAfterBreak="0">
    <w:nsid w:val="47D17148"/>
    <w:multiLevelType w:val="hybridMultilevel"/>
    <w:tmpl w:val="91CCAD34"/>
    <w:lvl w:ilvl="0" w:tplc="9A647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DE0AD2"/>
    <w:multiLevelType w:val="singleLevel"/>
    <w:tmpl w:val="974470E6"/>
    <w:lvl w:ilvl="0">
      <w:start w:val="1"/>
      <w:numFmt w:val="decimalFullWidth"/>
      <w:lvlText w:val="（%1）"/>
      <w:lvlJc w:val="left"/>
      <w:pPr>
        <w:tabs>
          <w:tab w:val="num" w:pos="1050"/>
        </w:tabs>
        <w:ind w:left="1050" w:hanging="810"/>
      </w:pPr>
      <w:rPr>
        <w:rFonts w:hint="eastAsia"/>
      </w:rPr>
    </w:lvl>
  </w:abstractNum>
  <w:abstractNum w:abstractNumId="18" w15:restartNumberingAfterBreak="0">
    <w:nsid w:val="57703197"/>
    <w:multiLevelType w:val="multilevel"/>
    <w:tmpl w:val="50068E3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BD37A21"/>
    <w:multiLevelType w:val="multilevel"/>
    <w:tmpl w:val="C7966F9E"/>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0" w15:restartNumberingAfterBreak="0">
    <w:nsid w:val="63FE52C5"/>
    <w:multiLevelType w:val="singleLevel"/>
    <w:tmpl w:val="0D443778"/>
    <w:lvl w:ilvl="0">
      <w:start w:val="1"/>
      <w:numFmt w:val="decimalFullWidth"/>
      <w:lvlText w:val="（%1）"/>
      <w:lvlJc w:val="left"/>
      <w:pPr>
        <w:tabs>
          <w:tab w:val="num" w:pos="720"/>
        </w:tabs>
        <w:ind w:left="720" w:hanging="720"/>
      </w:pPr>
      <w:rPr>
        <w:rFonts w:hint="eastAsia"/>
      </w:rPr>
    </w:lvl>
  </w:abstractNum>
  <w:abstractNum w:abstractNumId="21" w15:restartNumberingAfterBreak="0">
    <w:nsid w:val="7284715C"/>
    <w:multiLevelType w:val="hybridMultilevel"/>
    <w:tmpl w:val="DBF4D48C"/>
    <w:lvl w:ilvl="0" w:tplc="13CE4A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F6D47"/>
    <w:multiLevelType w:val="singleLevel"/>
    <w:tmpl w:val="20641B52"/>
    <w:lvl w:ilvl="0">
      <w:start w:val="1"/>
      <w:numFmt w:val="decimalFullWidth"/>
      <w:lvlText w:val="（%1）"/>
      <w:lvlJc w:val="left"/>
      <w:pPr>
        <w:tabs>
          <w:tab w:val="num" w:pos="720"/>
        </w:tabs>
        <w:ind w:left="720" w:hanging="720"/>
      </w:pPr>
      <w:rPr>
        <w:rFonts w:hint="eastAsia"/>
      </w:rPr>
    </w:lvl>
  </w:abstractNum>
  <w:abstractNum w:abstractNumId="23" w15:restartNumberingAfterBreak="0">
    <w:nsid w:val="766D112F"/>
    <w:multiLevelType w:val="multilevel"/>
    <w:tmpl w:val="50068E3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6ED250E"/>
    <w:multiLevelType w:val="singleLevel"/>
    <w:tmpl w:val="747AD3F2"/>
    <w:lvl w:ilvl="0">
      <w:start w:val="1"/>
      <w:numFmt w:val="decimalEnclosedCircle"/>
      <w:lvlText w:val="%1"/>
      <w:lvlJc w:val="left"/>
      <w:pPr>
        <w:tabs>
          <w:tab w:val="num" w:pos="720"/>
        </w:tabs>
        <w:ind w:left="720" w:hanging="240"/>
      </w:pPr>
      <w:rPr>
        <w:rFonts w:hint="eastAsia"/>
      </w:rPr>
    </w:lvl>
  </w:abstractNum>
  <w:abstractNum w:abstractNumId="25" w15:restartNumberingAfterBreak="0">
    <w:nsid w:val="776542A0"/>
    <w:multiLevelType w:val="singleLevel"/>
    <w:tmpl w:val="834EBFEC"/>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77C171A4"/>
    <w:multiLevelType w:val="hybridMultilevel"/>
    <w:tmpl w:val="BBECDDFC"/>
    <w:lvl w:ilvl="0" w:tplc="8DBAB7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ED00B9"/>
    <w:multiLevelType w:val="hybridMultilevel"/>
    <w:tmpl w:val="60865C28"/>
    <w:lvl w:ilvl="0" w:tplc="C31EF518">
      <w:start w:val="3"/>
      <w:numFmt w:val="bullet"/>
      <w:lvlText w:val="・"/>
      <w:lvlJc w:val="left"/>
      <w:pPr>
        <w:ind w:left="828" w:hanging="360"/>
      </w:pPr>
      <w:rPr>
        <w:rFonts w:ascii="ＭＳ 明朝" w:eastAsia="ＭＳ 明朝" w:hAnsi="ＭＳ 明朝" w:cs="Times New Roman"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28" w15:restartNumberingAfterBreak="0">
    <w:nsid w:val="7AFD208E"/>
    <w:multiLevelType w:val="hybridMultilevel"/>
    <w:tmpl w:val="DE06443C"/>
    <w:lvl w:ilvl="0" w:tplc="0D40BB70">
      <w:start w:val="1"/>
      <w:numFmt w:val="decimalFullWidth"/>
      <w:lvlText w:val="（%1）"/>
      <w:lvlJc w:val="left"/>
      <w:pPr>
        <w:ind w:left="550" w:hanging="420"/>
      </w:pPr>
      <w:rPr>
        <w:rFonts w:ascii="ＭＳ 明朝" w:eastAsia="ＭＳ 明朝" w:hAnsi="ＭＳ 明朝"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num w:numId="1" w16cid:durableId="1481922014">
    <w:abstractNumId w:val="2"/>
  </w:num>
  <w:num w:numId="2" w16cid:durableId="527110875">
    <w:abstractNumId w:val="22"/>
  </w:num>
  <w:num w:numId="3" w16cid:durableId="187109028">
    <w:abstractNumId w:val="15"/>
  </w:num>
  <w:num w:numId="4" w16cid:durableId="2006543045">
    <w:abstractNumId w:val="20"/>
  </w:num>
  <w:num w:numId="5" w16cid:durableId="1747218431">
    <w:abstractNumId w:val="10"/>
  </w:num>
  <w:num w:numId="6" w16cid:durableId="439494619">
    <w:abstractNumId w:val="24"/>
  </w:num>
  <w:num w:numId="7" w16cid:durableId="2065791561">
    <w:abstractNumId w:val="17"/>
  </w:num>
  <w:num w:numId="8" w16cid:durableId="2108695389">
    <w:abstractNumId w:val="19"/>
  </w:num>
  <w:num w:numId="9" w16cid:durableId="1923833759">
    <w:abstractNumId w:val="6"/>
  </w:num>
  <w:num w:numId="10" w16cid:durableId="1165242153">
    <w:abstractNumId w:val="12"/>
  </w:num>
  <w:num w:numId="11" w16cid:durableId="80375127">
    <w:abstractNumId w:val="13"/>
  </w:num>
  <w:num w:numId="12" w16cid:durableId="888224633">
    <w:abstractNumId w:val="0"/>
  </w:num>
  <w:num w:numId="13" w16cid:durableId="248737148">
    <w:abstractNumId w:val="25"/>
  </w:num>
  <w:num w:numId="14" w16cid:durableId="1720398884">
    <w:abstractNumId w:val="5"/>
  </w:num>
  <w:num w:numId="15" w16cid:durableId="1903442892">
    <w:abstractNumId w:val="14"/>
  </w:num>
  <w:num w:numId="16" w16cid:durableId="2017027926">
    <w:abstractNumId w:val="4"/>
  </w:num>
  <w:num w:numId="17" w16cid:durableId="264505174">
    <w:abstractNumId w:val="1"/>
  </w:num>
  <w:num w:numId="18" w16cid:durableId="108819527">
    <w:abstractNumId w:val="11"/>
  </w:num>
  <w:num w:numId="19" w16cid:durableId="902330871">
    <w:abstractNumId w:val="3"/>
  </w:num>
  <w:num w:numId="20" w16cid:durableId="1845437042">
    <w:abstractNumId w:val="18"/>
  </w:num>
  <w:num w:numId="21" w16cid:durableId="1909877058">
    <w:abstractNumId w:val="23"/>
  </w:num>
  <w:num w:numId="22" w16cid:durableId="865875352">
    <w:abstractNumId w:val="21"/>
  </w:num>
  <w:num w:numId="23" w16cid:durableId="108551701">
    <w:abstractNumId w:val="8"/>
  </w:num>
  <w:num w:numId="24" w16cid:durableId="1758671267">
    <w:abstractNumId w:val="28"/>
  </w:num>
  <w:num w:numId="25" w16cid:durableId="1391924141">
    <w:abstractNumId w:val="27"/>
  </w:num>
  <w:num w:numId="26" w16cid:durableId="1615944100">
    <w:abstractNumId w:val="26"/>
  </w:num>
  <w:num w:numId="27" w16cid:durableId="970550857">
    <w:abstractNumId w:val="16"/>
  </w:num>
  <w:num w:numId="28" w16cid:durableId="1710060194">
    <w:abstractNumId w:val="9"/>
  </w:num>
  <w:num w:numId="29" w16cid:durableId="50813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369"/>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5F5"/>
    <w:rsid w:val="00015CDD"/>
    <w:rsid w:val="00040A0F"/>
    <w:rsid w:val="0005518E"/>
    <w:rsid w:val="00061484"/>
    <w:rsid w:val="00062B6D"/>
    <w:rsid w:val="00063AA7"/>
    <w:rsid w:val="0006419A"/>
    <w:rsid w:val="000758EA"/>
    <w:rsid w:val="00076F44"/>
    <w:rsid w:val="000848B5"/>
    <w:rsid w:val="00095B5F"/>
    <w:rsid w:val="000A34BE"/>
    <w:rsid w:val="000A5352"/>
    <w:rsid w:val="000B47F0"/>
    <w:rsid w:val="000D0CCC"/>
    <w:rsid w:val="000D2030"/>
    <w:rsid w:val="000F0B21"/>
    <w:rsid w:val="000F1F07"/>
    <w:rsid w:val="0010175A"/>
    <w:rsid w:val="001025F1"/>
    <w:rsid w:val="00106E35"/>
    <w:rsid w:val="00121867"/>
    <w:rsid w:val="001243EE"/>
    <w:rsid w:val="00130FF7"/>
    <w:rsid w:val="001574F9"/>
    <w:rsid w:val="00160B08"/>
    <w:rsid w:val="00160E60"/>
    <w:rsid w:val="0016152C"/>
    <w:rsid w:val="001660BA"/>
    <w:rsid w:val="001A3C23"/>
    <w:rsid w:val="001C0D53"/>
    <w:rsid w:val="001C2AE3"/>
    <w:rsid w:val="001E17B0"/>
    <w:rsid w:val="001E3F1A"/>
    <w:rsid w:val="001E653C"/>
    <w:rsid w:val="001F185C"/>
    <w:rsid w:val="0020760D"/>
    <w:rsid w:val="002115F3"/>
    <w:rsid w:val="0021281A"/>
    <w:rsid w:val="002139E7"/>
    <w:rsid w:val="00233436"/>
    <w:rsid w:val="00235B02"/>
    <w:rsid w:val="00246815"/>
    <w:rsid w:val="00247323"/>
    <w:rsid w:val="00250E17"/>
    <w:rsid w:val="0026669C"/>
    <w:rsid w:val="002A16E5"/>
    <w:rsid w:val="002B0A0F"/>
    <w:rsid w:val="002B0B8F"/>
    <w:rsid w:val="002B4444"/>
    <w:rsid w:val="002C673E"/>
    <w:rsid w:val="002C72D3"/>
    <w:rsid w:val="002D776B"/>
    <w:rsid w:val="002F44E7"/>
    <w:rsid w:val="00302DC4"/>
    <w:rsid w:val="00314554"/>
    <w:rsid w:val="00331344"/>
    <w:rsid w:val="00332E47"/>
    <w:rsid w:val="00332FF7"/>
    <w:rsid w:val="003414AB"/>
    <w:rsid w:val="00341F81"/>
    <w:rsid w:val="00344BD4"/>
    <w:rsid w:val="00356801"/>
    <w:rsid w:val="003603DF"/>
    <w:rsid w:val="0037150E"/>
    <w:rsid w:val="0037305E"/>
    <w:rsid w:val="00373067"/>
    <w:rsid w:val="00383E62"/>
    <w:rsid w:val="003B207E"/>
    <w:rsid w:val="003B4137"/>
    <w:rsid w:val="003B4242"/>
    <w:rsid w:val="003B4C77"/>
    <w:rsid w:val="003B6AE5"/>
    <w:rsid w:val="003E2AD1"/>
    <w:rsid w:val="003E5DCB"/>
    <w:rsid w:val="003E5FEB"/>
    <w:rsid w:val="003F0537"/>
    <w:rsid w:val="00411708"/>
    <w:rsid w:val="00411E31"/>
    <w:rsid w:val="00413715"/>
    <w:rsid w:val="00431F47"/>
    <w:rsid w:val="0044642B"/>
    <w:rsid w:val="00447971"/>
    <w:rsid w:val="00465C62"/>
    <w:rsid w:val="00470BDD"/>
    <w:rsid w:val="004B3E0E"/>
    <w:rsid w:val="004D3C40"/>
    <w:rsid w:val="004D4CE8"/>
    <w:rsid w:val="004D5DC5"/>
    <w:rsid w:val="004E42C6"/>
    <w:rsid w:val="00512A83"/>
    <w:rsid w:val="005263A5"/>
    <w:rsid w:val="00535F1F"/>
    <w:rsid w:val="00542113"/>
    <w:rsid w:val="0054630B"/>
    <w:rsid w:val="00551E76"/>
    <w:rsid w:val="005530BC"/>
    <w:rsid w:val="00574EC9"/>
    <w:rsid w:val="00581E04"/>
    <w:rsid w:val="00584619"/>
    <w:rsid w:val="005930BD"/>
    <w:rsid w:val="005A4E94"/>
    <w:rsid w:val="005A5281"/>
    <w:rsid w:val="005A7225"/>
    <w:rsid w:val="005B2BBF"/>
    <w:rsid w:val="005B3229"/>
    <w:rsid w:val="005B3A50"/>
    <w:rsid w:val="005C2DCC"/>
    <w:rsid w:val="005C7D45"/>
    <w:rsid w:val="005D501E"/>
    <w:rsid w:val="005E5A70"/>
    <w:rsid w:val="005F0DB1"/>
    <w:rsid w:val="005F760A"/>
    <w:rsid w:val="00620126"/>
    <w:rsid w:val="00631699"/>
    <w:rsid w:val="00643A49"/>
    <w:rsid w:val="00644E48"/>
    <w:rsid w:val="00646E1E"/>
    <w:rsid w:val="00664819"/>
    <w:rsid w:val="00666824"/>
    <w:rsid w:val="00667207"/>
    <w:rsid w:val="006715FA"/>
    <w:rsid w:val="00675AC5"/>
    <w:rsid w:val="00680999"/>
    <w:rsid w:val="00685A44"/>
    <w:rsid w:val="006929E3"/>
    <w:rsid w:val="006933AE"/>
    <w:rsid w:val="006A4660"/>
    <w:rsid w:val="006B085F"/>
    <w:rsid w:val="006B289D"/>
    <w:rsid w:val="006C09DA"/>
    <w:rsid w:val="006C3C2D"/>
    <w:rsid w:val="006D0431"/>
    <w:rsid w:val="006D48E6"/>
    <w:rsid w:val="00711BAE"/>
    <w:rsid w:val="00720954"/>
    <w:rsid w:val="007250CE"/>
    <w:rsid w:val="00730578"/>
    <w:rsid w:val="00732E6D"/>
    <w:rsid w:val="00767F8D"/>
    <w:rsid w:val="00794D01"/>
    <w:rsid w:val="00797291"/>
    <w:rsid w:val="007A7684"/>
    <w:rsid w:val="007C4026"/>
    <w:rsid w:val="007E1F48"/>
    <w:rsid w:val="007E2F0E"/>
    <w:rsid w:val="007F1529"/>
    <w:rsid w:val="007F17A3"/>
    <w:rsid w:val="00804F4E"/>
    <w:rsid w:val="00817E98"/>
    <w:rsid w:val="0083400A"/>
    <w:rsid w:val="0085337D"/>
    <w:rsid w:val="0086557F"/>
    <w:rsid w:val="0087788B"/>
    <w:rsid w:val="00877CBB"/>
    <w:rsid w:val="008914FF"/>
    <w:rsid w:val="008A1026"/>
    <w:rsid w:val="008C1508"/>
    <w:rsid w:val="008C5470"/>
    <w:rsid w:val="008D7D21"/>
    <w:rsid w:val="00902964"/>
    <w:rsid w:val="0090418C"/>
    <w:rsid w:val="00910490"/>
    <w:rsid w:val="00913A96"/>
    <w:rsid w:val="00920E69"/>
    <w:rsid w:val="00941907"/>
    <w:rsid w:val="009453EE"/>
    <w:rsid w:val="009557B0"/>
    <w:rsid w:val="009558C2"/>
    <w:rsid w:val="00976647"/>
    <w:rsid w:val="0097784A"/>
    <w:rsid w:val="00986227"/>
    <w:rsid w:val="009863EF"/>
    <w:rsid w:val="009953BD"/>
    <w:rsid w:val="009A1284"/>
    <w:rsid w:val="009A2790"/>
    <w:rsid w:val="009A30F3"/>
    <w:rsid w:val="009A6346"/>
    <w:rsid w:val="009A7C65"/>
    <w:rsid w:val="009B2E9F"/>
    <w:rsid w:val="009B3526"/>
    <w:rsid w:val="009B49B9"/>
    <w:rsid w:val="009D588B"/>
    <w:rsid w:val="009F3E68"/>
    <w:rsid w:val="009F74F6"/>
    <w:rsid w:val="00A04B7D"/>
    <w:rsid w:val="00A20934"/>
    <w:rsid w:val="00A25F4E"/>
    <w:rsid w:val="00A30791"/>
    <w:rsid w:val="00A37ED6"/>
    <w:rsid w:val="00A444DF"/>
    <w:rsid w:val="00A4572D"/>
    <w:rsid w:val="00A556CA"/>
    <w:rsid w:val="00AA1922"/>
    <w:rsid w:val="00AA60ED"/>
    <w:rsid w:val="00AA6CDC"/>
    <w:rsid w:val="00AB77D6"/>
    <w:rsid w:val="00AC56AA"/>
    <w:rsid w:val="00AD319C"/>
    <w:rsid w:val="00AD72A4"/>
    <w:rsid w:val="00AF022D"/>
    <w:rsid w:val="00AF2BAD"/>
    <w:rsid w:val="00B06629"/>
    <w:rsid w:val="00B373CC"/>
    <w:rsid w:val="00B61460"/>
    <w:rsid w:val="00B676F2"/>
    <w:rsid w:val="00B8060F"/>
    <w:rsid w:val="00B86407"/>
    <w:rsid w:val="00BA4A5E"/>
    <w:rsid w:val="00BE4D94"/>
    <w:rsid w:val="00BE6182"/>
    <w:rsid w:val="00BF3A9E"/>
    <w:rsid w:val="00BF5C5C"/>
    <w:rsid w:val="00C04A35"/>
    <w:rsid w:val="00C11E8D"/>
    <w:rsid w:val="00C12FBE"/>
    <w:rsid w:val="00C229C1"/>
    <w:rsid w:val="00C235BF"/>
    <w:rsid w:val="00C27514"/>
    <w:rsid w:val="00C33ACD"/>
    <w:rsid w:val="00C51B6F"/>
    <w:rsid w:val="00C70275"/>
    <w:rsid w:val="00C966BF"/>
    <w:rsid w:val="00CA6342"/>
    <w:rsid w:val="00CA64AC"/>
    <w:rsid w:val="00CA7FA0"/>
    <w:rsid w:val="00CF75BA"/>
    <w:rsid w:val="00D031E0"/>
    <w:rsid w:val="00D223CB"/>
    <w:rsid w:val="00D24663"/>
    <w:rsid w:val="00D30723"/>
    <w:rsid w:val="00D31359"/>
    <w:rsid w:val="00D40DD5"/>
    <w:rsid w:val="00D53F90"/>
    <w:rsid w:val="00D7017A"/>
    <w:rsid w:val="00D74B78"/>
    <w:rsid w:val="00D84D3D"/>
    <w:rsid w:val="00D912F9"/>
    <w:rsid w:val="00D92188"/>
    <w:rsid w:val="00DA08D2"/>
    <w:rsid w:val="00DA6ACF"/>
    <w:rsid w:val="00DA72CF"/>
    <w:rsid w:val="00DD5CF7"/>
    <w:rsid w:val="00DE007A"/>
    <w:rsid w:val="00DE3FD6"/>
    <w:rsid w:val="00DE5E98"/>
    <w:rsid w:val="00DF0BFD"/>
    <w:rsid w:val="00DF1621"/>
    <w:rsid w:val="00E0232B"/>
    <w:rsid w:val="00E07741"/>
    <w:rsid w:val="00E216B3"/>
    <w:rsid w:val="00E22EE2"/>
    <w:rsid w:val="00E25328"/>
    <w:rsid w:val="00E33A96"/>
    <w:rsid w:val="00E42375"/>
    <w:rsid w:val="00E54F9D"/>
    <w:rsid w:val="00E71718"/>
    <w:rsid w:val="00E8064B"/>
    <w:rsid w:val="00E906AA"/>
    <w:rsid w:val="00E93240"/>
    <w:rsid w:val="00EA177F"/>
    <w:rsid w:val="00EA1CE5"/>
    <w:rsid w:val="00EB5FB2"/>
    <w:rsid w:val="00EC56D4"/>
    <w:rsid w:val="00EC594E"/>
    <w:rsid w:val="00EE0D09"/>
    <w:rsid w:val="00EE55F5"/>
    <w:rsid w:val="00EF3E97"/>
    <w:rsid w:val="00EF78CD"/>
    <w:rsid w:val="00F043FA"/>
    <w:rsid w:val="00F22F03"/>
    <w:rsid w:val="00F27BA1"/>
    <w:rsid w:val="00F35D60"/>
    <w:rsid w:val="00F3656D"/>
    <w:rsid w:val="00F37ACE"/>
    <w:rsid w:val="00F43FFA"/>
    <w:rsid w:val="00F627A9"/>
    <w:rsid w:val="00F7344B"/>
    <w:rsid w:val="00F77355"/>
    <w:rsid w:val="00F82286"/>
    <w:rsid w:val="00FA06D8"/>
    <w:rsid w:val="00FA1F34"/>
    <w:rsid w:val="00FA6CEB"/>
    <w:rsid w:val="00FD1294"/>
    <w:rsid w:val="00FD6313"/>
    <w:rsid w:val="00FE0268"/>
    <w:rsid w:val="00FE4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628B78F"/>
  <w15:chartTrackingRefBased/>
  <w15:docId w15:val="{DC0CB84E-458C-4A76-BCC3-8B0DD121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2">
    <w:name w:val="Body Text Indent 2"/>
    <w:basedOn w:val="a"/>
    <w:pPr>
      <w:ind w:left="550" w:hanging="550"/>
    </w:pPr>
    <w:rPr>
      <w:sz w:val="24"/>
    </w:rPr>
  </w:style>
  <w:style w:type="paragraph" w:styleId="a5">
    <w:name w:val="Body Text"/>
    <w:basedOn w:val="a"/>
    <w:rPr>
      <w:sz w:val="24"/>
    </w:rPr>
  </w:style>
  <w:style w:type="paragraph" w:styleId="a6">
    <w:name w:val="Body Text Indent"/>
    <w:basedOn w:val="a"/>
    <w:pPr>
      <w:ind w:left="228" w:hangingChars="100" w:hanging="228"/>
    </w:pPr>
  </w:style>
  <w:style w:type="paragraph" w:styleId="a7">
    <w:name w:val="header"/>
    <w:basedOn w:val="a"/>
    <w:link w:val="a8"/>
    <w:rsid w:val="00D223CB"/>
    <w:pPr>
      <w:tabs>
        <w:tab w:val="center" w:pos="4252"/>
        <w:tab w:val="right" w:pos="8504"/>
      </w:tabs>
      <w:snapToGrid w:val="0"/>
    </w:pPr>
  </w:style>
  <w:style w:type="character" w:customStyle="1" w:styleId="a8">
    <w:name w:val="ヘッダー (文字)"/>
    <w:link w:val="a7"/>
    <w:rsid w:val="00D223CB"/>
    <w:rPr>
      <w:rFonts w:ascii="ＭＳ 明朝"/>
      <w:kern w:val="2"/>
      <w:sz w:val="22"/>
    </w:rPr>
  </w:style>
  <w:style w:type="paragraph" w:styleId="a9">
    <w:name w:val="footer"/>
    <w:basedOn w:val="a"/>
    <w:link w:val="aa"/>
    <w:uiPriority w:val="99"/>
    <w:rsid w:val="00D223CB"/>
    <w:pPr>
      <w:tabs>
        <w:tab w:val="center" w:pos="4252"/>
        <w:tab w:val="right" w:pos="8504"/>
      </w:tabs>
      <w:snapToGrid w:val="0"/>
    </w:pPr>
  </w:style>
  <w:style w:type="character" w:customStyle="1" w:styleId="aa">
    <w:name w:val="フッター (文字)"/>
    <w:link w:val="a9"/>
    <w:uiPriority w:val="99"/>
    <w:rsid w:val="00D223CB"/>
    <w:rPr>
      <w:rFonts w:ascii="ＭＳ 明朝"/>
      <w:kern w:val="2"/>
      <w:sz w:val="22"/>
    </w:rPr>
  </w:style>
  <w:style w:type="table" w:styleId="ab">
    <w:name w:val="Table Grid"/>
    <w:basedOn w:val="a1"/>
    <w:rsid w:val="00E54F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7E2F0E"/>
    <w:rPr>
      <w:rFonts w:ascii="Arial" w:eastAsia="ＭＳ ゴシック" w:hAnsi="Arial"/>
      <w:sz w:val="18"/>
      <w:szCs w:val="18"/>
    </w:rPr>
  </w:style>
  <w:style w:type="character" w:customStyle="1" w:styleId="ad">
    <w:name w:val="吹き出し (文字)"/>
    <w:link w:val="ac"/>
    <w:rsid w:val="007E2F0E"/>
    <w:rPr>
      <w:rFonts w:ascii="Arial" w:eastAsia="ＭＳ ゴシック" w:hAnsi="Arial" w:cs="Times New Roman"/>
      <w:kern w:val="2"/>
      <w:sz w:val="18"/>
      <w:szCs w:val="18"/>
    </w:rPr>
  </w:style>
  <w:style w:type="paragraph" w:styleId="ae">
    <w:name w:val="List Paragraph"/>
    <w:basedOn w:val="a"/>
    <w:uiPriority w:val="34"/>
    <w:qFormat/>
    <w:rsid w:val="00EF78CD"/>
    <w:pPr>
      <w:ind w:leftChars="400" w:left="840"/>
    </w:pPr>
  </w:style>
  <w:style w:type="paragraph" w:styleId="af">
    <w:name w:val="Revision"/>
    <w:hidden/>
    <w:uiPriority w:val="99"/>
    <w:semiHidden/>
    <w:rsid w:val="008A1026"/>
    <w:rPr>
      <w:rFonts w:ascii="ＭＳ 明朝"/>
      <w:kern w:val="2"/>
      <w:sz w:val="22"/>
    </w:rPr>
  </w:style>
  <w:style w:type="character" w:styleId="af0">
    <w:name w:val="annotation reference"/>
    <w:basedOn w:val="a0"/>
    <w:rsid w:val="00817E98"/>
    <w:rPr>
      <w:sz w:val="18"/>
      <w:szCs w:val="18"/>
    </w:rPr>
  </w:style>
  <w:style w:type="paragraph" w:styleId="af1">
    <w:name w:val="annotation text"/>
    <w:basedOn w:val="a"/>
    <w:link w:val="af2"/>
    <w:rsid w:val="00817E98"/>
    <w:pPr>
      <w:jc w:val="left"/>
    </w:pPr>
  </w:style>
  <w:style w:type="character" w:customStyle="1" w:styleId="af2">
    <w:name w:val="コメント文字列 (文字)"/>
    <w:basedOn w:val="a0"/>
    <w:link w:val="af1"/>
    <w:rsid w:val="00817E98"/>
    <w:rPr>
      <w:rFonts w:ascii="ＭＳ 明朝"/>
      <w:kern w:val="2"/>
      <w:sz w:val="22"/>
    </w:rPr>
  </w:style>
  <w:style w:type="paragraph" w:styleId="af3">
    <w:name w:val="annotation subject"/>
    <w:basedOn w:val="af1"/>
    <w:next w:val="af1"/>
    <w:link w:val="af4"/>
    <w:semiHidden/>
    <w:unhideWhenUsed/>
    <w:rsid w:val="00817E98"/>
    <w:rPr>
      <w:b/>
      <w:bCs/>
    </w:rPr>
  </w:style>
  <w:style w:type="character" w:customStyle="1" w:styleId="af4">
    <w:name w:val="コメント内容 (文字)"/>
    <w:basedOn w:val="af2"/>
    <w:link w:val="af3"/>
    <w:semiHidden/>
    <w:rsid w:val="00817E98"/>
    <w:rPr>
      <w:rFonts w:ascii="ＭＳ 明朝"/>
      <w:b/>
      <w:bCs/>
      <w:kern w:val="2"/>
      <w:sz w:val="22"/>
    </w:rPr>
  </w:style>
  <w:style w:type="paragraph" w:customStyle="1" w:styleId="af5">
    <w:name w:val="一太郎"/>
    <w:rsid w:val="00902964"/>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23301">
      <w:bodyDiv w:val="1"/>
      <w:marLeft w:val="0"/>
      <w:marRight w:val="0"/>
      <w:marTop w:val="0"/>
      <w:marBottom w:val="0"/>
      <w:divBdr>
        <w:top w:val="none" w:sz="0" w:space="0" w:color="auto"/>
        <w:left w:val="none" w:sz="0" w:space="0" w:color="auto"/>
        <w:bottom w:val="none" w:sz="0" w:space="0" w:color="auto"/>
        <w:right w:val="none" w:sz="0" w:space="0" w:color="auto"/>
      </w:divBdr>
    </w:div>
    <w:div w:id="15964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D3D91-55B0-42F7-99D7-79E43575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4345</Words>
  <Characters>964</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元気な富山米モデル実践事業補助金交付要綱</vt:lpstr>
      <vt:lpstr>元気な富山米モデル実践事業補助金交付要綱</vt:lpstr>
    </vt:vector>
  </TitlesOfParts>
  <Company>FJ-WORK</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スマート農業機械等導入支援事業</dc:title>
  <dc:subject/>
  <dc:creator>農業施設係</dc:creator>
  <cp:keywords/>
  <cp:lastModifiedBy>吉野　真弘</cp:lastModifiedBy>
  <cp:revision>4</cp:revision>
  <cp:lastPrinted>2025-04-11T07:18:00Z</cp:lastPrinted>
  <dcterms:created xsi:type="dcterms:W3CDTF">2025-04-11T07:18:00Z</dcterms:created>
  <dcterms:modified xsi:type="dcterms:W3CDTF">2025-06-11T05:29:00Z</dcterms:modified>
</cp:coreProperties>
</file>